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100F" w14:textId="51165A82" w:rsidR="00E11BE0" w:rsidRDefault="00335AA2" w:rsidP="00E11BE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E11BE0" w:rsidRPr="00F1424D">
        <w:rPr>
          <w:rFonts w:ascii="Times New Roman" w:hAnsi="Times New Roman" w:cs="Times New Roman"/>
          <w:sz w:val="24"/>
          <w:szCs w:val="24"/>
          <w:u w:val="single"/>
        </w:rPr>
        <w:t>униципальное предприятие городских электрических и тепловых сетей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Бежецкого муниципального округа Тверской области</w:t>
      </w:r>
    </w:p>
    <w:p w14:paraId="1866D882" w14:textId="77777777" w:rsidR="00F1424D" w:rsidRPr="0023143B" w:rsidRDefault="00F1424D" w:rsidP="00F1424D">
      <w:pPr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23143B">
        <w:rPr>
          <w:rFonts w:ascii="Times New Roman" w:hAnsi="Times New Roman" w:cs="Times New Roman"/>
          <w:sz w:val="24"/>
          <w:szCs w:val="24"/>
          <w:u w:val="single"/>
        </w:rPr>
        <w:t>Утверждаю</w:t>
      </w:r>
    </w:p>
    <w:p w14:paraId="3C8CAA86" w14:textId="2DFE9CB8" w:rsidR="00F1424D" w:rsidRPr="0023143B" w:rsidRDefault="0023143B" w:rsidP="00F1424D">
      <w:pPr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23143B">
        <w:rPr>
          <w:rFonts w:ascii="Times New Roman" w:hAnsi="Times New Roman" w:cs="Times New Roman"/>
          <w:sz w:val="24"/>
          <w:szCs w:val="24"/>
          <w:u w:val="single"/>
        </w:rPr>
        <w:t xml:space="preserve">И.о. директора </w:t>
      </w:r>
      <w:r w:rsidR="00F1424D" w:rsidRPr="0023143B">
        <w:rPr>
          <w:rFonts w:ascii="Times New Roman" w:hAnsi="Times New Roman" w:cs="Times New Roman"/>
          <w:sz w:val="24"/>
          <w:szCs w:val="24"/>
          <w:u w:val="single"/>
        </w:rPr>
        <w:t xml:space="preserve"> БМПГЭТС</w:t>
      </w:r>
    </w:p>
    <w:p w14:paraId="7B76B277" w14:textId="18E5D3AF" w:rsidR="00F1424D" w:rsidRPr="0023143B" w:rsidRDefault="00F1424D" w:rsidP="00F1424D">
      <w:pPr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23143B">
        <w:rPr>
          <w:rFonts w:ascii="Times New Roman" w:hAnsi="Times New Roman" w:cs="Times New Roman"/>
          <w:sz w:val="24"/>
          <w:szCs w:val="24"/>
          <w:u w:val="single"/>
        </w:rPr>
        <w:t>_____________</w:t>
      </w:r>
      <w:r w:rsidR="00335AA2" w:rsidRPr="0023143B">
        <w:rPr>
          <w:rFonts w:ascii="Times New Roman" w:hAnsi="Times New Roman" w:cs="Times New Roman"/>
          <w:sz w:val="24"/>
          <w:szCs w:val="24"/>
          <w:u w:val="single"/>
        </w:rPr>
        <w:t>В.А. Павлов</w:t>
      </w:r>
    </w:p>
    <w:p w14:paraId="13A96CA1" w14:textId="7E057089" w:rsidR="00F1424D" w:rsidRPr="00F1424D" w:rsidRDefault="00A036A7" w:rsidP="00F1424D">
      <w:pPr>
        <w:spacing w:after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F9307E">
        <w:rPr>
          <w:rFonts w:ascii="Times New Roman" w:hAnsi="Times New Roman" w:cs="Times New Roman"/>
          <w:sz w:val="24"/>
          <w:szCs w:val="24"/>
          <w:u w:val="single"/>
        </w:rPr>
        <w:t>«2</w:t>
      </w:r>
      <w:r w:rsidR="008C4278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2B474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декабря 202</w:t>
      </w:r>
      <w:r w:rsidR="0079516C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F1424D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14:paraId="65B91774" w14:textId="77777777" w:rsidR="00E11BE0" w:rsidRDefault="00E11BE0" w:rsidP="009B63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C5BB79" w14:textId="77777777" w:rsidR="009B6317" w:rsidRPr="009B6317" w:rsidRDefault="009B6317" w:rsidP="009B6317">
      <w:pPr>
        <w:jc w:val="center"/>
        <w:rPr>
          <w:rFonts w:ascii="Times New Roman" w:hAnsi="Times New Roman" w:cs="Times New Roman"/>
        </w:rPr>
      </w:pPr>
      <w:r w:rsidRPr="009B6317">
        <w:rPr>
          <w:rFonts w:ascii="Times New Roman" w:hAnsi="Times New Roman" w:cs="Times New Roman"/>
          <w:sz w:val="28"/>
          <w:szCs w:val="28"/>
        </w:rPr>
        <w:t xml:space="preserve">Перечень товаров, работ, услуг, </w:t>
      </w:r>
      <w:r w:rsidR="00F1424D">
        <w:rPr>
          <w:rFonts w:ascii="Times New Roman" w:hAnsi="Times New Roman" w:cs="Times New Roman"/>
          <w:sz w:val="28"/>
          <w:szCs w:val="28"/>
        </w:rPr>
        <w:t xml:space="preserve">для проведения торгов или иных способов </w:t>
      </w:r>
      <w:r w:rsidRPr="009B6317">
        <w:rPr>
          <w:rFonts w:ascii="Times New Roman" w:hAnsi="Times New Roman" w:cs="Times New Roman"/>
          <w:sz w:val="28"/>
          <w:szCs w:val="28"/>
        </w:rPr>
        <w:t>закупки у субъектов малого и среднего предпринимательства</w:t>
      </w:r>
      <w:r w:rsidR="00F1424D">
        <w:rPr>
          <w:rFonts w:ascii="Times New Roman" w:hAnsi="Times New Roman" w:cs="Times New Roman"/>
          <w:sz w:val="28"/>
          <w:szCs w:val="28"/>
        </w:rPr>
        <w:t xml:space="preserve"> (СМСП)</w:t>
      </w:r>
    </w:p>
    <w:tbl>
      <w:tblPr>
        <w:tblStyle w:val="a3"/>
        <w:tblW w:w="9442" w:type="dxa"/>
        <w:tblLayout w:type="fixed"/>
        <w:tblLook w:val="04A0" w:firstRow="1" w:lastRow="0" w:firstColumn="1" w:lastColumn="0" w:noHBand="0" w:noVBand="1"/>
      </w:tblPr>
      <w:tblGrid>
        <w:gridCol w:w="704"/>
        <w:gridCol w:w="8738"/>
      </w:tblGrid>
      <w:tr w:rsidR="00717DDD" w:rsidRPr="00232789" w14:paraId="5B0AD940" w14:textId="77777777" w:rsidTr="002E01CC">
        <w:tc>
          <w:tcPr>
            <w:tcW w:w="704" w:type="dxa"/>
            <w:vAlign w:val="center"/>
          </w:tcPr>
          <w:p w14:paraId="24B5CDE0" w14:textId="77777777" w:rsidR="00717DDD" w:rsidRPr="00232789" w:rsidRDefault="001054E7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№ п\п</w:t>
            </w:r>
          </w:p>
        </w:tc>
        <w:tc>
          <w:tcPr>
            <w:tcW w:w="8738" w:type="dxa"/>
            <w:vAlign w:val="center"/>
          </w:tcPr>
          <w:p w14:paraId="6DA7D7B3" w14:textId="77777777" w:rsidR="00717DDD" w:rsidRPr="00232789" w:rsidRDefault="00717DDD" w:rsidP="001054E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ОКПД 2 (ОК 034-2014)</w:t>
            </w:r>
          </w:p>
        </w:tc>
      </w:tr>
      <w:tr w:rsidR="00717DDD" w:rsidRPr="00232789" w14:paraId="18F1ABDF" w14:textId="77777777" w:rsidTr="002E01CC">
        <w:tc>
          <w:tcPr>
            <w:tcW w:w="704" w:type="dxa"/>
            <w:vAlign w:val="center"/>
          </w:tcPr>
          <w:p w14:paraId="4A3D4364" w14:textId="77777777" w:rsidR="00717DDD" w:rsidRPr="00232789" w:rsidRDefault="00717DDD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8" w:type="dxa"/>
          </w:tcPr>
          <w:p w14:paraId="2B4F36AF" w14:textId="77777777" w:rsidR="00717DDD" w:rsidRPr="00232789" w:rsidRDefault="00C9119C" w:rsidP="009B621D">
            <w:pPr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 xml:space="preserve">29.32.30.390 </w:t>
            </w:r>
            <w:r w:rsidRPr="00C9119C">
              <w:rPr>
                <w:rFonts w:ascii="Times New Roman" w:hAnsi="Times New Roman" w:cs="Times New Roman"/>
              </w:rPr>
              <w:t>Части и принадлежности для автотранспортных средств прочие, не включенные в другие группировки</w:t>
            </w:r>
          </w:p>
        </w:tc>
      </w:tr>
      <w:tr w:rsidR="00465020" w:rsidRPr="00232789" w14:paraId="63CF53AA" w14:textId="77777777" w:rsidTr="002E01CC">
        <w:tc>
          <w:tcPr>
            <w:tcW w:w="704" w:type="dxa"/>
            <w:vAlign w:val="center"/>
          </w:tcPr>
          <w:p w14:paraId="0A5B4AC1" w14:textId="77777777" w:rsidR="00465020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8" w:type="dxa"/>
          </w:tcPr>
          <w:p w14:paraId="6B4F7F30" w14:textId="77777777" w:rsidR="00465020" w:rsidRPr="00232789" w:rsidRDefault="00C9119C" w:rsidP="00C9119C">
            <w:pPr>
              <w:rPr>
                <w:rFonts w:ascii="Times New Roman" w:hAnsi="Times New Roman" w:cs="Times New Roman"/>
                <w:b/>
              </w:rPr>
            </w:pPr>
            <w:r w:rsidRPr="00C9119C">
              <w:rPr>
                <w:rFonts w:ascii="Times New Roman" w:hAnsi="Times New Roman" w:cs="Times New Roman"/>
                <w:b/>
              </w:rPr>
              <w:t xml:space="preserve">29.32.30.137 </w:t>
            </w:r>
            <w:r w:rsidRPr="00C9119C">
              <w:rPr>
                <w:rFonts w:ascii="Times New Roman" w:hAnsi="Times New Roman" w:cs="Times New Roman"/>
              </w:rPr>
              <w:t>Диски и барабаны тормозные</w:t>
            </w:r>
          </w:p>
        </w:tc>
      </w:tr>
      <w:tr w:rsidR="00717DDD" w:rsidRPr="00232789" w14:paraId="6832C3F2" w14:textId="77777777" w:rsidTr="002E01CC">
        <w:tc>
          <w:tcPr>
            <w:tcW w:w="704" w:type="dxa"/>
            <w:vAlign w:val="center"/>
          </w:tcPr>
          <w:p w14:paraId="23C98B15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8" w:type="dxa"/>
          </w:tcPr>
          <w:p w14:paraId="05E974CE" w14:textId="77777777" w:rsidR="00717DDD" w:rsidRPr="00232789" w:rsidRDefault="00C9119C" w:rsidP="00F77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9119C">
              <w:rPr>
                <w:rFonts w:ascii="Times New Roman" w:hAnsi="Times New Roman" w:cs="Times New Roman"/>
                <w:b/>
                <w:bCs/>
              </w:rPr>
              <w:t xml:space="preserve">29.32.30.150 </w:t>
            </w:r>
            <w:r w:rsidRPr="00C9119C">
              <w:rPr>
                <w:rFonts w:ascii="Times New Roman" w:hAnsi="Times New Roman" w:cs="Times New Roman"/>
                <w:bCs/>
              </w:rPr>
              <w:t>Управление рулевое, его узлы и детали</w:t>
            </w:r>
          </w:p>
        </w:tc>
      </w:tr>
      <w:tr w:rsidR="0057655C" w:rsidRPr="00232789" w14:paraId="59CA5024" w14:textId="77777777" w:rsidTr="002E01CC">
        <w:tc>
          <w:tcPr>
            <w:tcW w:w="704" w:type="dxa"/>
            <w:vAlign w:val="center"/>
          </w:tcPr>
          <w:p w14:paraId="7E941532" w14:textId="77777777" w:rsidR="0057655C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8" w:type="dxa"/>
          </w:tcPr>
          <w:p w14:paraId="11FE09CA" w14:textId="77777777" w:rsidR="0057655C" w:rsidRPr="00232789" w:rsidRDefault="00C9119C" w:rsidP="00C9119C">
            <w:pPr>
              <w:rPr>
                <w:rFonts w:ascii="Times New Roman" w:hAnsi="Times New Roman" w:cs="Times New Roman"/>
                <w:b/>
              </w:rPr>
            </w:pPr>
            <w:r w:rsidRPr="00232789">
              <w:rPr>
                <w:rFonts w:ascii="Times New Roman" w:hAnsi="Times New Roman" w:cs="Times New Roman"/>
                <w:b/>
              </w:rPr>
              <w:t xml:space="preserve"> </w:t>
            </w:r>
            <w:r w:rsidRPr="00C9119C">
              <w:rPr>
                <w:rFonts w:ascii="Times New Roman" w:hAnsi="Times New Roman" w:cs="Times New Roman"/>
                <w:b/>
              </w:rPr>
              <w:t xml:space="preserve">29.32.30.132 </w:t>
            </w:r>
            <w:r w:rsidRPr="00C9119C">
              <w:rPr>
                <w:rFonts w:ascii="Times New Roman" w:hAnsi="Times New Roman" w:cs="Times New Roman"/>
              </w:rPr>
              <w:t>Колодки с накладками в сборе для дисковых и барабанных тормозов, фрикционные накладки для барабанных и дисковых тормозов</w:t>
            </w:r>
          </w:p>
        </w:tc>
      </w:tr>
      <w:tr w:rsidR="00F770E6" w:rsidRPr="00232789" w14:paraId="0884C260" w14:textId="77777777" w:rsidTr="002E01CC">
        <w:tc>
          <w:tcPr>
            <w:tcW w:w="704" w:type="dxa"/>
            <w:vAlign w:val="center"/>
          </w:tcPr>
          <w:p w14:paraId="4171530A" w14:textId="77777777" w:rsidR="00F770E6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8" w:type="dxa"/>
          </w:tcPr>
          <w:p w14:paraId="338B77EE" w14:textId="77777777" w:rsidR="00F770E6" w:rsidRPr="00232789" w:rsidRDefault="00C9119C" w:rsidP="00F77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29.32.30.219</w:t>
            </w:r>
            <w:r w:rsidRPr="00C9119C">
              <w:rPr>
                <w:rFonts w:ascii="Times New Roman" w:hAnsi="Times New Roman" w:cs="Times New Roman"/>
              </w:rPr>
              <w:t xml:space="preserve"> Узлы и детали подвески прочие, не включенные в другие группировки</w:t>
            </w:r>
          </w:p>
        </w:tc>
      </w:tr>
      <w:tr w:rsidR="00F770E6" w:rsidRPr="00232789" w14:paraId="05E8F86C" w14:textId="77777777" w:rsidTr="002E01CC">
        <w:tc>
          <w:tcPr>
            <w:tcW w:w="704" w:type="dxa"/>
            <w:vAlign w:val="center"/>
          </w:tcPr>
          <w:p w14:paraId="68219957" w14:textId="77777777" w:rsidR="00F770E6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8" w:type="dxa"/>
          </w:tcPr>
          <w:p w14:paraId="6C048ED8" w14:textId="77777777" w:rsidR="00F770E6" w:rsidRPr="00232789" w:rsidRDefault="00C9119C" w:rsidP="00F77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22.19.40.129</w:t>
            </w:r>
            <w:r w:rsidRPr="00C9119C">
              <w:rPr>
                <w:rFonts w:ascii="Times New Roman" w:hAnsi="Times New Roman" w:cs="Times New Roman"/>
              </w:rPr>
              <w:t xml:space="preserve"> Ремни приводные прочие</w:t>
            </w:r>
          </w:p>
        </w:tc>
      </w:tr>
      <w:tr w:rsidR="00717DDD" w:rsidRPr="00232789" w14:paraId="3FD276FD" w14:textId="77777777" w:rsidTr="002E01CC">
        <w:tc>
          <w:tcPr>
            <w:tcW w:w="704" w:type="dxa"/>
            <w:vAlign w:val="center"/>
          </w:tcPr>
          <w:p w14:paraId="558EF5C4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38" w:type="dxa"/>
          </w:tcPr>
          <w:p w14:paraId="68773253" w14:textId="77777777" w:rsidR="00717DDD" w:rsidRPr="00232789" w:rsidRDefault="00C9119C" w:rsidP="008B4D49">
            <w:pPr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29.32.30.169</w:t>
            </w:r>
            <w:r w:rsidRPr="00C9119C">
              <w:rPr>
                <w:rFonts w:ascii="Times New Roman" w:hAnsi="Times New Roman" w:cs="Times New Roman"/>
              </w:rPr>
              <w:t xml:space="preserve"> Приборы автомобилей, тракторов, мотоциклов и сельскохозяйственных машин прочие, не включенные в другие группировки</w:t>
            </w:r>
          </w:p>
        </w:tc>
      </w:tr>
      <w:tr w:rsidR="00F770E6" w:rsidRPr="00232789" w14:paraId="062E77AD" w14:textId="77777777" w:rsidTr="002E01CC">
        <w:tc>
          <w:tcPr>
            <w:tcW w:w="704" w:type="dxa"/>
            <w:vAlign w:val="center"/>
          </w:tcPr>
          <w:p w14:paraId="082BA3C7" w14:textId="77777777" w:rsidR="00F770E6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38" w:type="dxa"/>
          </w:tcPr>
          <w:p w14:paraId="0D36B0EF" w14:textId="77777777" w:rsidR="00F770E6" w:rsidRPr="00232789" w:rsidRDefault="00C9119C" w:rsidP="00F770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19.20.29.110</w:t>
            </w:r>
            <w:r w:rsidRPr="00C9119C">
              <w:rPr>
                <w:rFonts w:ascii="Times New Roman" w:hAnsi="Times New Roman" w:cs="Times New Roman"/>
              </w:rPr>
              <w:t xml:space="preserve"> Масла моторные (универсальные, карбюраторные, дизельные, для авиационных поршневых двигателей)</w:t>
            </w:r>
          </w:p>
        </w:tc>
      </w:tr>
      <w:tr w:rsidR="00717DDD" w:rsidRPr="00232789" w14:paraId="4BD2C23A" w14:textId="77777777" w:rsidTr="002E01CC">
        <w:tc>
          <w:tcPr>
            <w:tcW w:w="704" w:type="dxa"/>
            <w:vAlign w:val="center"/>
          </w:tcPr>
          <w:p w14:paraId="3FB1D9D3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38" w:type="dxa"/>
          </w:tcPr>
          <w:p w14:paraId="24FE536A" w14:textId="77777777" w:rsidR="00717DDD" w:rsidRPr="00232789" w:rsidRDefault="00C9119C" w:rsidP="008B4D49">
            <w:pPr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20.59.43.120</w:t>
            </w:r>
            <w:r w:rsidRPr="00C9119C">
              <w:rPr>
                <w:rFonts w:ascii="Times New Roman" w:hAnsi="Times New Roman" w:cs="Times New Roman"/>
              </w:rPr>
              <w:t xml:space="preserve"> Антифризы</w:t>
            </w:r>
          </w:p>
        </w:tc>
      </w:tr>
      <w:tr w:rsidR="00D55A56" w:rsidRPr="00232789" w14:paraId="6F81BACA" w14:textId="77777777" w:rsidTr="002E01CC">
        <w:tc>
          <w:tcPr>
            <w:tcW w:w="704" w:type="dxa"/>
            <w:vAlign w:val="center"/>
          </w:tcPr>
          <w:p w14:paraId="6F72182A" w14:textId="77777777" w:rsidR="00D55A56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38" w:type="dxa"/>
          </w:tcPr>
          <w:p w14:paraId="0715EF15" w14:textId="77777777" w:rsidR="00D55A56" w:rsidRPr="00232789" w:rsidRDefault="00C9119C" w:rsidP="007B353D">
            <w:pPr>
              <w:rPr>
                <w:rFonts w:ascii="Times New Roman" w:hAnsi="Times New Roman" w:cs="Times New Roman"/>
                <w:b/>
              </w:rPr>
            </w:pPr>
            <w:r w:rsidRPr="00C9119C">
              <w:rPr>
                <w:rFonts w:ascii="Times New Roman" w:hAnsi="Times New Roman" w:cs="Times New Roman"/>
                <w:b/>
              </w:rPr>
              <w:t xml:space="preserve">20.30.22.110 </w:t>
            </w:r>
            <w:r w:rsidRPr="00C9119C">
              <w:rPr>
                <w:rFonts w:ascii="Times New Roman" w:hAnsi="Times New Roman" w:cs="Times New Roman"/>
              </w:rPr>
              <w:t>Материалы лакокрасочные для нанесения покрытий прочие</w:t>
            </w:r>
          </w:p>
        </w:tc>
      </w:tr>
      <w:tr w:rsidR="00717DDD" w:rsidRPr="00232789" w14:paraId="76DED79C" w14:textId="77777777" w:rsidTr="002E01CC">
        <w:tc>
          <w:tcPr>
            <w:tcW w:w="704" w:type="dxa"/>
            <w:vAlign w:val="center"/>
          </w:tcPr>
          <w:p w14:paraId="5EE7C022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738" w:type="dxa"/>
          </w:tcPr>
          <w:p w14:paraId="7BC2AFCA" w14:textId="77777777" w:rsidR="00717DDD" w:rsidRPr="00232789" w:rsidRDefault="00C9119C" w:rsidP="007B353D">
            <w:pPr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20.59.59.900</w:t>
            </w:r>
            <w:r w:rsidRPr="00C9119C">
              <w:rPr>
                <w:rFonts w:ascii="Times New Roman" w:hAnsi="Times New Roman" w:cs="Times New Roman"/>
              </w:rPr>
              <w:t xml:space="preserve"> Продукты разные химические прочие, не включенные в другие группировки</w:t>
            </w:r>
          </w:p>
        </w:tc>
      </w:tr>
      <w:tr w:rsidR="00F82C44" w:rsidRPr="00232789" w14:paraId="7F0E478B" w14:textId="77777777" w:rsidTr="002E01CC">
        <w:tc>
          <w:tcPr>
            <w:tcW w:w="704" w:type="dxa"/>
            <w:vAlign w:val="center"/>
          </w:tcPr>
          <w:p w14:paraId="5E0265FE" w14:textId="77777777" w:rsidR="00F82C44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738" w:type="dxa"/>
          </w:tcPr>
          <w:p w14:paraId="1D0FB7E3" w14:textId="77777777" w:rsidR="00F82C44" w:rsidRPr="00232789" w:rsidRDefault="00C9119C" w:rsidP="00F82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28.14.13.131</w:t>
            </w:r>
            <w:r w:rsidRPr="00C9119C">
              <w:rPr>
                <w:rFonts w:ascii="Times New Roman" w:hAnsi="Times New Roman" w:cs="Times New Roman"/>
              </w:rPr>
              <w:t xml:space="preserve"> Краны (шаровые, конусные и цилиндрические)</w:t>
            </w:r>
          </w:p>
        </w:tc>
      </w:tr>
      <w:tr w:rsidR="00717DDD" w:rsidRPr="00232789" w14:paraId="3CE089F0" w14:textId="77777777" w:rsidTr="002E01CC">
        <w:tc>
          <w:tcPr>
            <w:tcW w:w="704" w:type="dxa"/>
            <w:vAlign w:val="center"/>
          </w:tcPr>
          <w:p w14:paraId="61DB95A8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738" w:type="dxa"/>
          </w:tcPr>
          <w:p w14:paraId="4009391B" w14:textId="77777777" w:rsidR="00717DDD" w:rsidRPr="00232789" w:rsidRDefault="00C9119C" w:rsidP="008B4D49">
            <w:pPr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20.30.22.170</w:t>
            </w:r>
            <w:r w:rsidRPr="00C9119C">
              <w:rPr>
                <w:rFonts w:ascii="Times New Roman" w:hAnsi="Times New Roman" w:cs="Times New Roman"/>
              </w:rPr>
              <w:t xml:space="preserve"> Герметики</w:t>
            </w:r>
          </w:p>
        </w:tc>
      </w:tr>
      <w:tr w:rsidR="00717DDD" w:rsidRPr="00232789" w14:paraId="5EBA13A0" w14:textId="77777777" w:rsidTr="002E01CC">
        <w:tc>
          <w:tcPr>
            <w:tcW w:w="704" w:type="dxa"/>
            <w:vAlign w:val="center"/>
          </w:tcPr>
          <w:p w14:paraId="0D18A0D2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738" w:type="dxa"/>
          </w:tcPr>
          <w:p w14:paraId="04DE4999" w14:textId="77777777" w:rsidR="00717DDD" w:rsidRPr="00232789" w:rsidRDefault="00C9119C" w:rsidP="008B4D49">
            <w:pPr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23.69.11.000</w:t>
            </w:r>
            <w:r w:rsidRPr="00C9119C">
              <w:rPr>
                <w:rFonts w:ascii="Times New Roman" w:hAnsi="Times New Roman" w:cs="Times New Roman"/>
              </w:rPr>
              <w:t xml:space="preserve"> Изделия из гипса или смесей на его основе прочие, не включенные в другие группировки</w:t>
            </w:r>
          </w:p>
        </w:tc>
      </w:tr>
      <w:tr w:rsidR="0057655C" w:rsidRPr="00232789" w14:paraId="0493A004" w14:textId="77777777" w:rsidTr="002E01CC">
        <w:tc>
          <w:tcPr>
            <w:tcW w:w="704" w:type="dxa"/>
            <w:vAlign w:val="center"/>
          </w:tcPr>
          <w:p w14:paraId="238FBEF0" w14:textId="77777777" w:rsidR="0057655C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738" w:type="dxa"/>
          </w:tcPr>
          <w:p w14:paraId="5C9CC08C" w14:textId="77777777" w:rsidR="0057655C" w:rsidRPr="00232789" w:rsidRDefault="00C9119C" w:rsidP="008B4D49">
            <w:pPr>
              <w:rPr>
                <w:rFonts w:ascii="Times New Roman" w:hAnsi="Times New Roman" w:cs="Times New Roman"/>
                <w:b/>
              </w:rPr>
            </w:pPr>
            <w:r w:rsidRPr="00C9119C">
              <w:rPr>
                <w:rFonts w:ascii="Times New Roman" w:hAnsi="Times New Roman" w:cs="Times New Roman"/>
                <w:b/>
              </w:rPr>
              <w:t xml:space="preserve">25.11.23.119 </w:t>
            </w:r>
            <w:r w:rsidRPr="00C9119C">
              <w:rPr>
                <w:rFonts w:ascii="Times New Roman" w:hAnsi="Times New Roman" w:cs="Times New Roman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D55A56" w:rsidRPr="00232789" w14:paraId="1EC749B7" w14:textId="77777777" w:rsidTr="002E01CC">
        <w:tc>
          <w:tcPr>
            <w:tcW w:w="704" w:type="dxa"/>
            <w:vAlign w:val="center"/>
          </w:tcPr>
          <w:p w14:paraId="2E6E752C" w14:textId="77777777" w:rsidR="00D55A56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738" w:type="dxa"/>
          </w:tcPr>
          <w:p w14:paraId="5E91E9E8" w14:textId="77777777" w:rsidR="00D55A56" w:rsidRPr="00232789" w:rsidRDefault="00C9119C" w:rsidP="008B4D49">
            <w:pPr>
              <w:rPr>
                <w:rFonts w:ascii="Times New Roman" w:hAnsi="Times New Roman" w:cs="Times New Roman"/>
                <w:b/>
              </w:rPr>
            </w:pPr>
            <w:r w:rsidRPr="00C9119C">
              <w:rPr>
                <w:rFonts w:ascii="Times New Roman" w:hAnsi="Times New Roman" w:cs="Times New Roman"/>
                <w:b/>
              </w:rPr>
              <w:t xml:space="preserve">23.64.10.110 </w:t>
            </w:r>
            <w:r w:rsidRPr="00C9119C">
              <w:rPr>
                <w:rFonts w:ascii="Times New Roman" w:hAnsi="Times New Roman" w:cs="Times New Roman"/>
              </w:rPr>
              <w:t>Смеси строительные</w:t>
            </w:r>
          </w:p>
        </w:tc>
      </w:tr>
      <w:tr w:rsidR="00465020" w:rsidRPr="00232789" w14:paraId="054A550E" w14:textId="77777777" w:rsidTr="002E01CC">
        <w:tc>
          <w:tcPr>
            <w:tcW w:w="704" w:type="dxa"/>
            <w:vAlign w:val="center"/>
          </w:tcPr>
          <w:p w14:paraId="5E63C28D" w14:textId="77777777" w:rsidR="00465020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738" w:type="dxa"/>
          </w:tcPr>
          <w:p w14:paraId="342B8998" w14:textId="77777777" w:rsidR="00465020" w:rsidRPr="00232789" w:rsidRDefault="00C9119C" w:rsidP="008B4D49">
            <w:pPr>
              <w:rPr>
                <w:rFonts w:ascii="Times New Roman" w:hAnsi="Times New Roman" w:cs="Times New Roman"/>
                <w:b/>
              </w:rPr>
            </w:pPr>
            <w:r w:rsidRPr="00C9119C">
              <w:rPr>
                <w:rFonts w:ascii="Times New Roman" w:hAnsi="Times New Roman" w:cs="Times New Roman"/>
                <w:b/>
              </w:rPr>
              <w:t xml:space="preserve">23.99.12.110 </w:t>
            </w:r>
            <w:r w:rsidRPr="00C9119C">
              <w:rPr>
                <w:rFonts w:ascii="Times New Roman" w:hAnsi="Times New Roman" w:cs="Times New Roman"/>
              </w:rPr>
              <w:t>Материалы рулонные кровельные и гидроизоляционные</w:t>
            </w:r>
          </w:p>
        </w:tc>
      </w:tr>
      <w:tr w:rsidR="00717DDD" w:rsidRPr="00232789" w14:paraId="760ED3DD" w14:textId="77777777" w:rsidTr="002E01CC">
        <w:tc>
          <w:tcPr>
            <w:tcW w:w="704" w:type="dxa"/>
            <w:vAlign w:val="center"/>
          </w:tcPr>
          <w:p w14:paraId="0FAD9C7B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738" w:type="dxa"/>
          </w:tcPr>
          <w:p w14:paraId="1258DC79" w14:textId="77777777" w:rsidR="00717DDD" w:rsidRPr="00232789" w:rsidRDefault="00C9119C" w:rsidP="00F82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22.23.19.000</w:t>
            </w:r>
            <w:r w:rsidRPr="00C9119C">
              <w:rPr>
                <w:rFonts w:ascii="Times New Roman" w:hAnsi="Times New Roman" w:cs="Times New Roman"/>
              </w:rPr>
              <w:t xml:space="preserve"> Изделия пластмассовые строительные, не включенные в другие группировки</w:t>
            </w:r>
          </w:p>
        </w:tc>
      </w:tr>
      <w:tr w:rsidR="00F82C44" w:rsidRPr="00232789" w14:paraId="7967CCA5" w14:textId="77777777" w:rsidTr="002E01CC">
        <w:tc>
          <w:tcPr>
            <w:tcW w:w="704" w:type="dxa"/>
            <w:vAlign w:val="center"/>
          </w:tcPr>
          <w:p w14:paraId="31E2B12F" w14:textId="77777777" w:rsidR="00F82C44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738" w:type="dxa"/>
          </w:tcPr>
          <w:p w14:paraId="60B42121" w14:textId="77777777" w:rsidR="00F82C44" w:rsidRPr="00232789" w:rsidRDefault="00C9119C" w:rsidP="00F82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9119C">
              <w:rPr>
                <w:rFonts w:ascii="Times New Roman" w:hAnsi="Times New Roman" w:cs="Times New Roman"/>
                <w:b/>
                <w:bCs/>
              </w:rPr>
              <w:t xml:space="preserve">23.61.11.131 </w:t>
            </w:r>
            <w:r w:rsidRPr="00C9119C">
              <w:rPr>
                <w:rFonts w:ascii="Times New Roman" w:hAnsi="Times New Roman" w:cs="Times New Roman"/>
                <w:bCs/>
              </w:rPr>
              <w:t>Кирпич силикатный и шлаковый</w:t>
            </w:r>
          </w:p>
        </w:tc>
      </w:tr>
      <w:tr w:rsidR="001843CF" w:rsidRPr="00232789" w14:paraId="690CA1F3" w14:textId="77777777" w:rsidTr="002E01CC">
        <w:tc>
          <w:tcPr>
            <w:tcW w:w="704" w:type="dxa"/>
            <w:vAlign w:val="center"/>
          </w:tcPr>
          <w:p w14:paraId="1E22D818" w14:textId="77777777" w:rsidR="001843CF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738" w:type="dxa"/>
          </w:tcPr>
          <w:p w14:paraId="39C8D7D4" w14:textId="77777777" w:rsidR="001843CF" w:rsidRPr="00232789" w:rsidRDefault="00C9119C" w:rsidP="001843CF">
            <w:pPr>
              <w:rPr>
                <w:rFonts w:ascii="Times New Roman" w:hAnsi="Times New Roman" w:cs="Times New Roman"/>
                <w:b/>
              </w:rPr>
            </w:pPr>
            <w:r w:rsidRPr="00C9119C">
              <w:rPr>
                <w:rFonts w:ascii="Times New Roman" w:hAnsi="Times New Roman" w:cs="Times New Roman"/>
                <w:b/>
              </w:rPr>
              <w:t xml:space="preserve">23.65.12.121 </w:t>
            </w:r>
            <w:r w:rsidRPr="00C9119C">
              <w:rPr>
                <w:rFonts w:ascii="Times New Roman" w:hAnsi="Times New Roman" w:cs="Times New Roman"/>
              </w:rPr>
              <w:t>Листы хризотилцементные плоские прессованные</w:t>
            </w:r>
          </w:p>
        </w:tc>
      </w:tr>
      <w:tr w:rsidR="00717DDD" w:rsidRPr="00232789" w14:paraId="2C090432" w14:textId="77777777" w:rsidTr="002E01CC">
        <w:tc>
          <w:tcPr>
            <w:tcW w:w="704" w:type="dxa"/>
            <w:vAlign w:val="center"/>
          </w:tcPr>
          <w:p w14:paraId="24ADE17D" w14:textId="77777777" w:rsidR="00717DDD" w:rsidRPr="00232789" w:rsidRDefault="00465020" w:rsidP="002C2987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738" w:type="dxa"/>
          </w:tcPr>
          <w:p w14:paraId="3DB035B4" w14:textId="77777777" w:rsidR="00717DDD" w:rsidRPr="00232789" w:rsidRDefault="00C9119C" w:rsidP="00F82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9119C">
              <w:rPr>
                <w:rFonts w:ascii="Times New Roman" w:hAnsi="Times New Roman" w:cs="Times New Roman"/>
                <w:b/>
              </w:rPr>
              <w:t>23.65.12.111</w:t>
            </w:r>
            <w:r w:rsidRPr="00C9119C">
              <w:rPr>
                <w:rFonts w:ascii="Times New Roman" w:hAnsi="Times New Roman" w:cs="Times New Roman"/>
              </w:rPr>
              <w:t xml:space="preserve"> Листы хризотилцементные волнистые кровельные</w:t>
            </w:r>
          </w:p>
        </w:tc>
      </w:tr>
      <w:tr w:rsidR="00565213" w:rsidRPr="00232789" w14:paraId="78FEAD6F" w14:textId="77777777" w:rsidTr="002E01CC">
        <w:tc>
          <w:tcPr>
            <w:tcW w:w="704" w:type="dxa"/>
            <w:vAlign w:val="center"/>
          </w:tcPr>
          <w:p w14:paraId="70F2C8C7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738" w:type="dxa"/>
          </w:tcPr>
          <w:p w14:paraId="2D0D7999" w14:textId="77777777" w:rsidR="00565213" w:rsidRPr="00232789" w:rsidRDefault="00C9119C" w:rsidP="00ED6279">
            <w:pPr>
              <w:rPr>
                <w:rFonts w:ascii="Times New Roman" w:hAnsi="Times New Roman" w:cs="Times New Roman"/>
                <w:b/>
              </w:rPr>
            </w:pPr>
            <w:r w:rsidRPr="00C9119C">
              <w:rPr>
                <w:rFonts w:ascii="Times New Roman" w:hAnsi="Times New Roman" w:cs="Times New Roman"/>
                <w:b/>
              </w:rPr>
              <w:t>22.29.2</w:t>
            </w:r>
            <w:r w:rsidR="00240653">
              <w:rPr>
                <w:rFonts w:ascii="Times New Roman" w:hAnsi="Times New Roman" w:cs="Times New Roman"/>
                <w:b/>
              </w:rPr>
              <w:t>9.190</w:t>
            </w:r>
            <w:r w:rsidRPr="00C9119C">
              <w:rPr>
                <w:rFonts w:ascii="Times New Roman" w:hAnsi="Times New Roman" w:cs="Times New Roman"/>
                <w:b/>
              </w:rPr>
              <w:t xml:space="preserve"> </w:t>
            </w:r>
            <w:r w:rsidRPr="00C9119C">
              <w:rPr>
                <w:rFonts w:ascii="Times New Roman" w:hAnsi="Times New Roman" w:cs="Times New Roman"/>
              </w:rPr>
              <w:t>Изделия пластмассовые прочие, не включенные в другие группировки</w:t>
            </w:r>
          </w:p>
        </w:tc>
      </w:tr>
      <w:tr w:rsidR="00F82C44" w:rsidRPr="00232789" w14:paraId="7FC660E5" w14:textId="77777777" w:rsidTr="002E01CC">
        <w:tc>
          <w:tcPr>
            <w:tcW w:w="704" w:type="dxa"/>
            <w:vAlign w:val="center"/>
          </w:tcPr>
          <w:p w14:paraId="5D5066C5" w14:textId="77777777" w:rsidR="00F82C44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738" w:type="dxa"/>
          </w:tcPr>
          <w:p w14:paraId="70837FAF" w14:textId="77777777" w:rsidR="00F82C44" w:rsidRPr="00232789" w:rsidRDefault="0087654C" w:rsidP="00F82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87654C">
              <w:rPr>
                <w:rFonts w:ascii="Times New Roman" w:hAnsi="Times New Roman" w:cs="Times New Roman"/>
                <w:b/>
                <w:bCs/>
              </w:rPr>
              <w:t>25.94.11.120</w:t>
            </w:r>
            <w:r w:rsidRPr="0087654C">
              <w:rPr>
                <w:rFonts w:ascii="Times New Roman" w:hAnsi="Times New Roman" w:cs="Times New Roman"/>
                <w:bCs/>
              </w:rPr>
              <w:t xml:space="preserve"> Шурупы из черных металлов</w:t>
            </w:r>
          </w:p>
        </w:tc>
      </w:tr>
      <w:tr w:rsidR="00565213" w:rsidRPr="00232789" w14:paraId="2B82725E" w14:textId="77777777" w:rsidTr="002E01CC">
        <w:tc>
          <w:tcPr>
            <w:tcW w:w="704" w:type="dxa"/>
            <w:vAlign w:val="center"/>
          </w:tcPr>
          <w:p w14:paraId="78802900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738" w:type="dxa"/>
          </w:tcPr>
          <w:p w14:paraId="67B1CFEC" w14:textId="77777777" w:rsidR="00565213" w:rsidRPr="00232789" w:rsidRDefault="0087654C" w:rsidP="00ED6279">
            <w:pPr>
              <w:rPr>
                <w:rFonts w:ascii="Times New Roman" w:hAnsi="Times New Roman" w:cs="Times New Roman"/>
              </w:rPr>
            </w:pPr>
            <w:r w:rsidRPr="0087654C">
              <w:rPr>
                <w:rFonts w:ascii="Times New Roman" w:hAnsi="Times New Roman" w:cs="Times New Roman"/>
                <w:b/>
              </w:rPr>
              <w:t>25.93.14.111</w:t>
            </w:r>
            <w:r w:rsidRPr="0087654C">
              <w:rPr>
                <w:rFonts w:ascii="Times New Roman" w:hAnsi="Times New Roman" w:cs="Times New Roman"/>
              </w:rPr>
              <w:t xml:space="preserve"> Гвозди строительные</w:t>
            </w:r>
          </w:p>
        </w:tc>
      </w:tr>
      <w:tr w:rsidR="00F82C44" w:rsidRPr="00232789" w14:paraId="2525BD90" w14:textId="77777777" w:rsidTr="002E01CC">
        <w:tc>
          <w:tcPr>
            <w:tcW w:w="704" w:type="dxa"/>
            <w:vAlign w:val="center"/>
          </w:tcPr>
          <w:p w14:paraId="466A4DA0" w14:textId="77777777" w:rsidR="00F82C44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738" w:type="dxa"/>
          </w:tcPr>
          <w:p w14:paraId="7730C5EB" w14:textId="77777777" w:rsidR="00F82C44" w:rsidRPr="00232789" w:rsidRDefault="0087654C" w:rsidP="00F82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87654C">
              <w:rPr>
                <w:rFonts w:ascii="Times New Roman" w:hAnsi="Times New Roman" w:cs="Times New Roman"/>
                <w:b/>
                <w:bCs/>
              </w:rPr>
              <w:t xml:space="preserve">16.23.11.130 </w:t>
            </w:r>
            <w:r w:rsidRPr="0087654C">
              <w:rPr>
                <w:rFonts w:ascii="Times New Roman" w:hAnsi="Times New Roman" w:cs="Times New Roman"/>
                <w:bCs/>
              </w:rPr>
              <w:t>Двери, их коробки и пороги деревянные</w:t>
            </w:r>
          </w:p>
        </w:tc>
      </w:tr>
      <w:tr w:rsidR="00565213" w:rsidRPr="00232789" w14:paraId="64F3F0AA" w14:textId="77777777" w:rsidTr="002E01CC">
        <w:tc>
          <w:tcPr>
            <w:tcW w:w="704" w:type="dxa"/>
            <w:vAlign w:val="center"/>
          </w:tcPr>
          <w:p w14:paraId="33E5F416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738" w:type="dxa"/>
          </w:tcPr>
          <w:p w14:paraId="17D1C15E" w14:textId="77777777" w:rsidR="00565213" w:rsidRPr="00232789" w:rsidRDefault="0087654C" w:rsidP="002E01CC">
            <w:pPr>
              <w:rPr>
                <w:rFonts w:ascii="Times New Roman" w:hAnsi="Times New Roman" w:cs="Times New Roman"/>
              </w:rPr>
            </w:pPr>
            <w:r w:rsidRPr="0087654C">
              <w:rPr>
                <w:rFonts w:ascii="Times New Roman" w:hAnsi="Times New Roman" w:cs="Times New Roman"/>
                <w:b/>
              </w:rPr>
              <w:t>20.11.11.150</w:t>
            </w:r>
            <w:r w:rsidRPr="0087654C">
              <w:rPr>
                <w:rFonts w:ascii="Times New Roman" w:hAnsi="Times New Roman" w:cs="Times New Roman"/>
              </w:rPr>
              <w:t xml:space="preserve"> Кислород</w:t>
            </w:r>
          </w:p>
        </w:tc>
      </w:tr>
      <w:tr w:rsidR="00565213" w:rsidRPr="00232789" w14:paraId="2AEFB7F9" w14:textId="77777777" w:rsidTr="002E01CC">
        <w:tc>
          <w:tcPr>
            <w:tcW w:w="704" w:type="dxa"/>
            <w:vAlign w:val="center"/>
          </w:tcPr>
          <w:p w14:paraId="7D648877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738" w:type="dxa"/>
          </w:tcPr>
          <w:p w14:paraId="14D42DDA" w14:textId="77777777" w:rsidR="00565213" w:rsidRPr="00232789" w:rsidRDefault="0087654C" w:rsidP="008B4D49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22.21.29.110 </w:t>
            </w:r>
            <w:r w:rsidRPr="0087654C">
              <w:rPr>
                <w:rFonts w:ascii="Times New Roman" w:hAnsi="Times New Roman" w:cs="Times New Roman"/>
              </w:rPr>
              <w:t>Трубы прочие пластмассовые</w:t>
            </w:r>
          </w:p>
        </w:tc>
      </w:tr>
      <w:tr w:rsidR="00565213" w:rsidRPr="00232789" w14:paraId="744F72C5" w14:textId="77777777" w:rsidTr="002E01CC">
        <w:tc>
          <w:tcPr>
            <w:tcW w:w="704" w:type="dxa"/>
            <w:vAlign w:val="center"/>
          </w:tcPr>
          <w:p w14:paraId="497192A3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738" w:type="dxa"/>
          </w:tcPr>
          <w:p w14:paraId="2513667C" w14:textId="77777777" w:rsidR="00565213" w:rsidRPr="00232789" w:rsidRDefault="0087654C" w:rsidP="008B4D49">
            <w:pPr>
              <w:rPr>
                <w:rFonts w:ascii="Times New Roman" w:hAnsi="Times New Roman" w:cs="Times New Roman"/>
              </w:rPr>
            </w:pPr>
            <w:r w:rsidRPr="0087654C">
              <w:rPr>
                <w:rFonts w:ascii="Times New Roman" w:hAnsi="Times New Roman" w:cs="Times New Roman"/>
                <w:b/>
              </w:rPr>
              <w:t>20.52.10.110</w:t>
            </w:r>
            <w:r w:rsidRPr="0087654C">
              <w:rPr>
                <w:rFonts w:ascii="Times New Roman" w:hAnsi="Times New Roman" w:cs="Times New Roman"/>
              </w:rPr>
              <w:t xml:space="preserve"> Клеи на основе полимеризационных смол</w:t>
            </w:r>
          </w:p>
        </w:tc>
      </w:tr>
      <w:tr w:rsidR="00565213" w:rsidRPr="00232789" w14:paraId="0B299889" w14:textId="77777777" w:rsidTr="002E01CC">
        <w:tc>
          <w:tcPr>
            <w:tcW w:w="704" w:type="dxa"/>
            <w:vAlign w:val="center"/>
          </w:tcPr>
          <w:p w14:paraId="26F2D399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738" w:type="dxa"/>
          </w:tcPr>
          <w:p w14:paraId="4CAC5AF0" w14:textId="77777777" w:rsidR="00565213" w:rsidRPr="00232789" w:rsidRDefault="0087654C" w:rsidP="008B4D49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32.91.19.120 </w:t>
            </w:r>
            <w:r w:rsidRPr="0087654C">
              <w:rPr>
                <w:rFonts w:ascii="Times New Roman" w:hAnsi="Times New Roman" w:cs="Times New Roman"/>
              </w:rPr>
              <w:t>Кисти технические</w:t>
            </w:r>
          </w:p>
        </w:tc>
      </w:tr>
      <w:tr w:rsidR="00565213" w:rsidRPr="00232789" w14:paraId="01AD2CEF" w14:textId="77777777" w:rsidTr="002E01CC">
        <w:tc>
          <w:tcPr>
            <w:tcW w:w="704" w:type="dxa"/>
            <w:vAlign w:val="center"/>
          </w:tcPr>
          <w:p w14:paraId="55CD7019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738" w:type="dxa"/>
          </w:tcPr>
          <w:p w14:paraId="45524EFE" w14:textId="77777777" w:rsidR="00565213" w:rsidRPr="00232789" w:rsidRDefault="0087654C" w:rsidP="008B4D49">
            <w:pPr>
              <w:rPr>
                <w:rFonts w:ascii="Times New Roman" w:hAnsi="Times New Roman" w:cs="Times New Roman"/>
              </w:rPr>
            </w:pPr>
            <w:r w:rsidRPr="0087654C">
              <w:rPr>
                <w:rFonts w:ascii="Times New Roman" w:hAnsi="Times New Roman" w:cs="Times New Roman"/>
                <w:b/>
              </w:rPr>
              <w:t>20.59.55.120</w:t>
            </w:r>
            <w:r w:rsidRPr="0087654C">
              <w:rPr>
                <w:rFonts w:ascii="Times New Roman" w:hAnsi="Times New Roman" w:cs="Times New Roman"/>
              </w:rPr>
              <w:t xml:space="preserve"> Средства для ускорения крашения или фиксации красителей и аналогичные продукты</w:t>
            </w:r>
          </w:p>
        </w:tc>
      </w:tr>
      <w:tr w:rsidR="00565213" w:rsidRPr="00232789" w14:paraId="203D0743" w14:textId="77777777" w:rsidTr="002E01CC">
        <w:tc>
          <w:tcPr>
            <w:tcW w:w="704" w:type="dxa"/>
            <w:vAlign w:val="center"/>
          </w:tcPr>
          <w:p w14:paraId="6BA18B50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738" w:type="dxa"/>
          </w:tcPr>
          <w:p w14:paraId="2F6A68A3" w14:textId="77777777" w:rsidR="00565213" w:rsidRPr="00232789" w:rsidRDefault="0087654C" w:rsidP="008F031E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14.12.30.150 </w:t>
            </w:r>
            <w:r w:rsidRPr="0087654C">
              <w:rPr>
                <w:rFonts w:ascii="Times New Roman" w:hAnsi="Times New Roman" w:cs="Times New Roman"/>
              </w:rPr>
              <w:t>Рукавицы, перчатки производственные и профессиональные</w:t>
            </w:r>
          </w:p>
        </w:tc>
      </w:tr>
      <w:tr w:rsidR="00565213" w:rsidRPr="00232789" w14:paraId="64AAE1C9" w14:textId="77777777" w:rsidTr="002E01CC">
        <w:tc>
          <w:tcPr>
            <w:tcW w:w="704" w:type="dxa"/>
            <w:vAlign w:val="center"/>
          </w:tcPr>
          <w:p w14:paraId="604C6B35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738" w:type="dxa"/>
          </w:tcPr>
          <w:p w14:paraId="6EB9B03C" w14:textId="77777777" w:rsidR="00565213" w:rsidRPr="00232789" w:rsidRDefault="0087654C" w:rsidP="008F031E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25.93.15.120 </w:t>
            </w:r>
            <w:r w:rsidRPr="0087654C">
              <w:rPr>
                <w:rFonts w:ascii="Times New Roman" w:hAnsi="Times New Roman" w:cs="Times New Roman"/>
              </w:rPr>
              <w:t>Электроды с покрытием</w:t>
            </w:r>
          </w:p>
        </w:tc>
      </w:tr>
      <w:tr w:rsidR="00892CD1" w:rsidRPr="00232789" w14:paraId="67DCD08C" w14:textId="77777777" w:rsidTr="002E01CC">
        <w:tc>
          <w:tcPr>
            <w:tcW w:w="704" w:type="dxa"/>
            <w:vAlign w:val="center"/>
          </w:tcPr>
          <w:p w14:paraId="0AA4BCC1" w14:textId="77777777" w:rsidR="00892CD1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738" w:type="dxa"/>
          </w:tcPr>
          <w:p w14:paraId="6CE9FEB1" w14:textId="77777777" w:rsidR="00892CD1" w:rsidRPr="00232789" w:rsidRDefault="0087654C" w:rsidP="00892C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87654C">
              <w:rPr>
                <w:rFonts w:ascii="Times New Roman" w:hAnsi="Times New Roman" w:cs="Times New Roman"/>
                <w:b/>
                <w:bCs/>
              </w:rPr>
              <w:t>20.30.12.130</w:t>
            </w:r>
            <w:r w:rsidRPr="0087654C">
              <w:rPr>
                <w:rFonts w:ascii="Times New Roman" w:hAnsi="Times New Roman" w:cs="Times New Roman"/>
                <w:bCs/>
              </w:rPr>
              <w:t xml:space="preserve"> Эмали на основе сложных полиэфиров, акриловых или виниловых полимеров в неводной среде</w:t>
            </w:r>
          </w:p>
        </w:tc>
      </w:tr>
      <w:tr w:rsidR="00565213" w:rsidRPr="00232789" w14:paraId="17F456F6" w14:textId="77777777" w:rsidTr="002E01CC">
        <w:tc>
          <w:tcPr>
            <w:tcW w:w="704" w:type="dxa"/>
            <w:vAlign w:val="center"/>
          </w:tcPr>
          <w:p w14:paraId="1D397BA1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738" w:type="dxa"/>
          </w:tcPr>
          <w:p w14:paraId="41489120" w14:textId="77777777" w:rsidR="00565213" w:rsidRPr="00232789" w:rsidRDefault="0087654C" w:rsidP="008F031E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20.30.11.130 </w:t>
            </w:r>
            <w:r w:rsidRPr="0087654C">
              <w:rPr>
                <w:rFonts w:ascii="Times New Roman" w:hAnsi="Times New Roman" w:cs="Times New Roman"/>
              </w:rPr>
              <w:t>Грунтовки на основе акриловых или виниловых полимеров в водной среде</w:t>
            </w:r>
          </w:p>
        </w:tc>
      </w:tr>
      <w:tr w:rsidR="00565213" w:rsidRPr="00232789" w14:paraId="00579C18" w14:textId="77777777" w:rsidTr="002E01CC">
        <w:tc>
          <w:tcPr>
            <w:tcW w:w="704" w:type="dxa"/>
            <w:vAlign w:val="center"/>
          </w:tcPr>
          <w:p w14:paraId="13B8E925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738" w:type="dxa"/>
          </w:tcPr>
          <w:p w14:paraId="37D4F8BF" w14:textId="77777777" w:rsidR="00565213" w:rsidRPr="00232789" w:rsidRDefault="0087654C" w:rsidP="008F031E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25.94.11.110 </w:t>
            </w:r>
            <w:r w:rsidRPr="0087654C">
              <w:rPr>
                <w:rFonts w:ascii="Times New Roman" w:hAnsi="Times New Roman" w:cs="Times New Roman"/>
              </w:rPr>
              <w:t>Болты и винты из черных металлов</w:t>
            </w:r>
          </w:p>
        </w:tc>
      </w:tr>
      <w:tr w:rsidR="00565213" w:rsidRPr="00232789" w14:paraId="0A5FDD86" w14:textId="77777777" w:rsidTr="002E01CC">
        <w:tc>
          <w:tcPr>
            <w:tcW w:w="704" w:type="dxa"/>
            <w:vAlign w:val="center"/>
          </w:tcPr>
          <w:p w14:paraId="3C0BFCFE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lastRenderedPageBreak/>
              <w:t>36</w:t>
            </w:r>
          </w:p>
        </w:tc>
        <w:tc>
          <w:tcPr>
            <w:tcW w:w="8738" w:type="dxa"/>
          </w:tcPr>
          <w:p w14:paraId="32F55F90" w14:textId="77777777" w:rsidR="00565213" w:rsidRPr="00232789" w:rsidRDefault="0087654C" w:rsidP="008B4D49">
            <w:pPr>
              <w:rPr>
                <w:rFonts w:ascii="Times New Roman" w:hAnsi="Times New Roman" w:cs="Times New Roman"/>
              </w:rPr>
            </w:pPr>
            <w:r w:rsidRPr="0087654C">
              <w:rPr>
                <w:rFonts w:ascii="Times New Roman" w:hAnsi="Times New Roman" w:cs="Times New Roman"/>
                <w:b/>
              </w:rPr>
              <w:t>25.72.11.110</w:t>
            </w:r>
            <w:r w:rsidRPr="0087654C">
              <w:rPr>
                <w:rFonts w:ascii="Times New Roman" w:hAnsi="Times New Roman" w:cs="Times New Roman"/>
              </w:rPr>
              <w:t xml:space="preserve"> Замки висячие из недрагоценных металлов</w:t>
            </w:r>
          </w:p>
        </w:tc>
      </w:tr>
      <w:tr w:rsidR="00565213" w:rsidRPr="00232789" w14:paraId="357E543D" w14:textId="77777777" w:rsidTr="002E01CC">
        <w:tc>
          <w:tcPr>
            <w:tcW w:w="704" w:type="dxa"/>
            <w:vAlign w:val="center"/>
          </w:tcPr>
          <w:p w14:paraId="1AC218BA" w14:textId="77777777" w:rsidR="00565213" w:rsidRPr="00232789" w:rsidRDefault="00465020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738" w:type="dxa"/>
          </w:tcPr>
          <w:p w14:paraId="233B5025" w14:textId="77777777" w:rsidR="00565213" w:rsidRPr="00232789" w:rsidRDefault="0087654C" w:rsidP="00C9119C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20.12.21.118 </w:t>
            </w:r>
            <w:r w:rsidRPr="0087654C">
              <w:rPr>
                <w:rFonts w:ascii="Times New Roman" w:hAnsi="Times New Roman" w:cs="Times New Roman"/>
              </w:rPr>
              <w:t>Пигменты и составы на их основе</w:t>
            </w:r>
          </w:p>
        </w:tc>
      </w:tr>
      <w:tr w:rsidR="00865FDC" w:rsidRPr="00232789" w14:paraId="09279C97" w14:textId="77777777" w:rsidTr="002E01CC">
        <w:tc>
          <w:tcPr>
            <w:tcW w:w="704" w:type="dxa"/>
            <w:vAlign w:val="center"/>
          </w:tcPr>
          <w:p w14:paraId="4A7275DC" w14:textId="77777777" w:rsidR="00865FDC" w:rsidRPr="00232789" w:rsidRDefault="00865FDC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738" w:type="dxa"/>
          </w:tcPr>
          <w:p w14:paraId="242060A0" w14:textId="77777777" w:rsidR="00865FDC" w:rsidRPr="00232789" w:rsidRDefault="0087654C" w:rsidP="00CE1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24.20.13.130 </w:t>
            </w:r>
            <w:r w:rsidRPr="0087654C">
              <w:rPr>
                <w:rFonts w:ascii="Times New Roman" w:hAnsi="Times New Roman" w:cs="Times New Roman"/>
              </w:rPr>
              <w:t>Трубы стальные электросварные</w:t>
            </w:r>
          </w:p>
        </w:tc>
      </w:tr>
      <w:tr w:rsidR="00F777F9" w:rsidRPr="00232789" w14:paraId="6C1FF829" w14:textId="77777777" w:rsidTr="002E01CC">
        <w:tc>
          <w:tcPr>
            <w:tcW w:w="704" w:type="dxa"/>
            <w:vAlign w:val="center"/>
          </w:tcPr>
          <w:p w14:paraId="4FAF04C0" w14:textId="77777777" w:rsidR="00F777F9" w:rsidRPr="00232789" w:rsidRDefault="00F777F9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738" w:type="dxa"/>
          </w:tcPr>
          <w:p w14:paraId="085626ED" w14:textId="77777777" w:rsidR="00F777F9" w:rsidRPr="00232789" w:rsidRDefault="0087654C" w:rsidP="00CE1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24.33.20.000 </w:t>
            </w:r>
            <w:r w:rsidRPr="0087654C">
              <w:rPr>
                <w:rFonts w:ascii="Times New Roman" w:hAnsi="Times New Roman" w:cs="Times New Roman"/>
              </w:rPr>
              <w:t>Профили листовые из нелегированной стали</w:t>
            </w:r>
          </w:p>
        </w:tc>
      </w:tr>
      <w:tr w:rsidR="00F777F9" w:rsidRPr="00232789" w14:paraId="24F7FB0C" w14:textId="77777777" w:rsidTr="002E01CC">
        <w:tc>
          <w:tcPr>
            <w:tcW w:w="704" w:type="dxa"/>
            <w:vAlign w:val="center"/>
          </w:tcPr>
          <w:p w14:paraId="2180213A" w14:textId="77777777" w:rsidR="00F777F9" w:rsidRPr="00232789" w:rsidRDefault="00F777F9" w:rsidP="002E01CC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738" w:type="dxa"/>
          </w:tcPr>
          <w:p w14:paraId="4B8769F0" w14:textId="77777777" w:rsidR="00F777F9" w:rsidRPr="00232789" w:rsidRDefault="0087654C" w:rsidP="00CE19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23.99.19.111 </w:t>
            </w:r>
            <w:r w:rsidRPr="0087654C">
              <w:rPr>
                <w:rFonts w:ascii="Times New Roman" w:hAnsi="Times New Roman" w:cs="Times New Roman"/>
              </w:rPr>
              <w:t>Материалы и изделия минеральные теплоизоляционные</w:t>
            </w:r>
          </w:p>
        </w:tc>
      </w:tr>
      <w:tr w:rsidR="00304322" w:rsidRPr="00232789" w14:paraId="3FF87F53" w14:textId="77777777" w:rsidTr="002E01CC">
        <w:tc>
          <w:tcPr>
            <w:tcW w:w="704" w:type="dxa"/>
            <w:vAlign w:val="center"/>
          </w:tcPr>
          <w:p w14:paraId="5866D38C" w14:textId="77777777" w:rsidR="00304322" w:rsidRPr="00232789" w:rsidRDefault="00B239BD" w:rsidP="00E11BE0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</w:t>
            </w:r>
            <w:r w:rsidR="00E11B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38" w:type="dxa"/>
          </w:tcPr>
          <w:p w14:paraId="7BCE9A0B" w14:textId="77777777" w:rsidR="00304322" w:rsidRPr="00232789" w:rsidRDefault="0087654C" w:rsidP="003043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24.20.13.190 </w:t>
            </w:r>
            <w:r w:rsidRPr="0087654C">
              <w:rPr>
                <w:rFonts w:ascii="Times New Roman" w:hAnsi="Times New Roman" w:cs="Times New Roman"/>
              </w:rPr>
              <w:t>Трубы круглого сечения прочие стальные</w:t>
            </w:r>
          </w:p>
        </w:tc>
      </w:tr>
      <w:tr w:rsidR="00565213" w:rsidRPr="00232789" w14:paraId="4A47732B" w14:textId="77777777" w:rsidTr="002E01CC">
        <w:tc>
          <w:tcPr>
            <w:tcW w:w="704" w:type="dxa"/>
            <w:vAlign w:val="center"/>
          </w:tcPr>
          <w:p w14:paraId="3B395936" w14:textId="77777777" w:rsidR="00565213" w:rsidRPr="00232789" w:rsidRDefault="00F777F9" w:rsidP="00E11BE0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</w:t>
            </w:r>
            <w:r w:rsidR="00E11B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38" w:type="dxa"/>
          </w:tcPr>
          <w:p w14:paraId="22204017" w14:textId="77777777" w:rsidR="00565213" w:rsidRPr="00232789" w:rsidRDefault="0087654C" w:rsidP="00CE1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87654C">
              <w:rPr>
                <w:rFonts w:ascii="Times New Roman" w:hAnsi="Times New Roman" w:cs="Times New Roman"/>
                <w:b/>
                <w:bCs/>
              </w:rPr>
              <w:t>22.21.41.110</w:t>
            </w:r>
            <w:r w:rsidRPr="0087654C">
              <w:rPr>
                <w:rFonts w:ascii="Times New Roman" w:hAnsi="Times New Roman" w:cs="Times New Roman"/>
                <w:bCs/>
              </w:rPr>
              <w:t xml:space="preserve"> Плиты, листы прочие пластмассовые пористые</w:t>
            </w:r>
          </w:p>
        </w:tc>
      </w:tr>
      <w:tr w:rsidR="00892CD1" w:rsidRPr="00232789" w14:paraId="46BF64DA" w14:textId="77777777" w:rsidTr="002E01CC">
        <w:tc>
          <w:tcPr>
            <w:tcW w:w="704" w:type="dxa"/>
            <w:vAlign w:val="center"/>
          </w:tcPr>
          <w:p w14:paraId="321A1708" w14:textId="77777777" w:rsidR="00892CD1" w:rsidRPr="00232789" w:rsidRDefault="00F777F9" w:rsidP="00E11BE0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</w:t>
            </w:r>
            <w:r w:rsidR="00E11B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38" w:type="dxa"/>
          </w:tcPr>
          <w:p w14:paraId="2DF262A7" w14:textId="77777777" w:rsidR="00892CD1" w:rsidRPr="00232789" w:rsidRDefault="0087654C" w:rsidP="002E01CC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22.23.14.120 </w:t>
            </w:r>
            <w:r w:rsidRPr="0087654C">
              <w:rPr>
                <w:rFonts w:ascii="Times New Roman" w:hAnsi="Times New Roman" w:cs="Times New Roman"/>
              </w:rPr>
              <w:t>Блоки оконные пластмассовые</w:t>
            </w:r>
          </w:p>
        </w:tc>
      </w:tr>
      <w:tr w:rsidR="00892CD1" w:rsidRPr="00232789" w14:paraId="279FA58B" w14:textId="77777777" w:rsidTr="002E01CC">
        <w:tc>
          <w:tcPr>
            <w:tcW w:w="704" w:type="dxa"/>
            <w:vAlign w:val="center"/>
          </w:tcPr>
          <w:p w14:paraId="378CE446" w14:textId="77777777" w:rsidR="00892CD1" w:rsidRPr="00232789" w:rsidRDefault="00F777F9" w:rsidP="00E11BE0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</w:t>
            </w:r>
            <w:r w:rsidR="00E11B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38" w:type="dxa"/>
          </w:tcPr>
          <w:p w14:paraId="331E2C8B" w14:textId="77777777" w:rsidR="00892CD1" w:rsidRPr="00232789" w:rsidRDefault="0087654C" w:rsidP="00CE19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87654C">
              <w:rPr>
                <w:rFonts w:ascii="Times New Roman" w:hAnsi="Times New Roman" w:cs="Times New Roman"/>
                <w:b/>
                <w:bCs/>
              </w:rPr>
              <w:t>24.43.23.140</w:t>
            </w:r>
            <w:r w:rsidRPr="0087654C">
              <w:rPr>
                <w:rFonts w:ascii="Times New Roman" w:hAnsi="Times New Roman" w:cs="Times New Roman"/>
                <w:bCs/>
              </w:rPr>
              <w:t xml:space="preserve"> Плиты и листы цинковые</w:t>
            </w:r>
          </w:p>
        </w:tc>
      </w:tr>
      <w:tr w:rsidR="00565213" w:rsidRPr="00232789" w14:paraId="732CB24D" w14:textId="77777777" w:rsidTr="002E01CC">
        <w:tc>
          <w:tcPr>
            <w:tcW w:w="704" w:type="dxa"/>
            <w:vAlign w:val="center"/>
          </w:tcPr>
          <w:p w14:paraId="329E7F31" w14:textId="77777777" w:rsidR="00565213" w:rsidRPr="00232789" w:rsidRDefault="00F777F9" w:rsidP="00E11BE0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</w:t>
            </w:r>
            <w:r w:rsidR="00E434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38" w:type="dxa"/>
          </w:tcPr>
          <w:p w14:paraId="05824F66" w14:textId="77777777" w:rsidR="00565213" w:rsidRPr="00232789" w:rsidRDefault="0087654C" w:rsidP="008B4D49">
            <w:pPr>
              <w:rPr>
                <w:rFonts w:ascii="Times New Roman" w:hAnsi="Times New Roman" w:cs="Times New Roman"/>
              </w:rPr>
            </w:pPr>
            <w:r w:rsidRPr="0087654C">
              <w:rPr>
                <w:rFonts w:ascii="Times New Roman" w:hAnsi="Times New Roman" w:cs="Times New Roman"/>
                <w:b/>
              </w:rPr>
              <w:t>25.93.13.112</w:t>
            </w:r>
            <w:r w:rsidRPr="0087654C">
              <w:rPr>
                <w:rFonts w:ascii="Times New Roman" w:hAnsi="Times New Roman" w:cs="Times New Roman"/>
              </w:rPr>
              <w:t xml:space="preserve"> Решетки, сетки и ограждения из проволоки из черных металлов</w:t>
            </w:r>
          </w:p>
        </w:tc>
      </w:tr>
      <w:tr w:rsidR="00565213" w:rsidRPr="00232789" w14:paraId="065160A2" w14:textId="77777777" w:rsidTr="002E01CC">
        <w:trPr>
          <w:trHeight w:val="379"/>
        </w:trPr>
        <w:tc>
          <w:tcPr>
            <w:tcW w:w="704" w:type="dxa"/>
            <w:vAlign w:val="center"/>
          </w:tcPr>
          <w:p w14:paraId="14C1214C" w14:textId="77777777" w:rsidR="00565213" w:rsidRPr="00232789" w:rsidRDefault="00F777F9" w:rsidP="00E11BE0">
            <w:pPr>
              <w:jc w:val="center"/>
              <w:rPr>
                <w:rFonts w:ascii="Times New Roman" w:hAnsi="Times New Roman" w:cs="Times New Roman"/>
              </w:rPr>
            </w:pPr>
            <w:r w:rsidRPr="00232789">
              <w:rPr>
                <w:rFonts w:ascii="Times New Roman" w:hAnsi="Times New Roman" w:cs="Times New Roman"/>
              </w:rPr>
              <w:t>4</w:t>
            </w:r>
            <w:r w:rsidR="00E4347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38" w:type="dxa"/>
          </w:tcPr>
          <w:p w14:paraId="502714AF" w14:textId="77777777" w:rsidR="00565213" w:rsidRPr="00232789" w:rsidRDefault="0087654C" w:rsidP="008B4D49">
            <w:pPr>
              <w:rPr>
                <w:rFonts w:ascii="Times New Roman" w:hAnsi="Times New Roman" w:cs="Times New Roman"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16.21.13.000 </w:t>
            </w:r>
            <w:r w:rsidRPr="0087654C">
              <w:rPr>
                <w:rFonts w:ascii="Times New Roman" w:hAnsi="Times New Roman" w:cs="Times New Roman"/>
              </w:rPr>
              <w:t>Плиты древесно-стружечные и аналогичные плиты из древесины или других одревесневших материалов</w:t>
            </w:r>
          </w:p>
        </w:tc>
      </w:tr>
      <w:tr w:rsidR="00565213" w:rsidRPr="00232789" w14:paraId="1C17499D" w14:textId="77777777" w:rsidTr="002E01CC">
        <w:tc>
          <w:tcPr>
            <w:tcW w:w="704" w:type="dxa"/>
            <w:vAlign w:val="center"/>
          </w:tcPr>
          <w:p w14:paraId="7AF4DF45" w14:textId="77777777" w:rsidR="00565213" w:rsidRPr="00232789" w:rsidRDefault="00E4347D" w:rsidP="002E01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738" w:type="dxa"/>
          </w:tcPr>
          <w:p w14:paraId="1F2651A7" w14:textId="77777777" w:rsidR="00565213" w:rsidRPr="00232789" w:rsidRDefault="0087654C" w:rsidP="0087654C">
            <w:pPr>
              <w:rPr>
                <w:rFonts w:ascii="Times New Roman" w:hAnsi="Times New Roman" w:cs="Times New Roman"/>
                <w:b/>
              </w:rPr>
            </w:pPr>
            <w:r w:rsidRPr="00232789">
              <w:rPr>
                <w:rFonts w:ascii="Times New Roman" w:hAnsi="Times New Roman" w:cs="Times New Roman"/>
                <w:b/>
              </w:rPr>
              <w:t xml:space="preserve"> </w:t>
            </w:r>
            <w:r w:rsidRPr="0087654C">
              <w:rPr>
                <w:rFonts w:ascii="Times New Roman" w:hAnsi="Times New Roman" w:cs="Times New Roman"/>
                <w:b/>
              </w:rPr>
              <w:t xml:space="preserve">16.21.12.111 </w:t>
            </w:r>
            <w:r w:rsidRPr="0087654C">
              <w:rPr>
                <w:rFonts w:ascii="Times New Roman" w:hAnsi="Times New Roman" w:cs="Times New Roman"/>
              </w:rPr>
              <w:t>Фанера общего назначения</w:t>
            </w:r>
          </w:p>
        </w:tc>
      </w:tr>
      <w:tr w:rsidR="00232789" w:rsidRPr="00232789" w14:paraId="65D50498" w14:textId="77777777" w:rsidTr="002E01CC">
        <w:tc>
          <w:tcPr>
            <w:tcW w:w="704" w:type="dxa"/>
            <w:vAlign w:val="center"/>
          </w:tcPr>
          <w:p w14:paraId="446FCCA0" w14:textId="77777777" w:rsidR="00232789" w:rsidRPr="00232789" w:rsidRDefault="00E4347D" w:rsidP="002E01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738" w:type="dxa"/>
          </w:tcPr>
          <w:p w14:paraId="1009DFA2" w14:textId="77777777" w:rsidR="00232789" w:rsidRPr="00232789" w:rsidRDefault="0087654C" w:rsidP="008B4D49">
            <w:pPr>
              <w:rPr>
                <w:rFonts w:ascii="Times New Roman" w:hAnsi="Times New Roman" w:cs="Times New Roman"/>
                <w:b/>
              </w:rPr>
            </w:pPr>
            <w:r w:rsidRPr="0087654C">
              <w:rPr>
                <w:rFonts w:ascii="Times New Roman" w:hAnsi="Times New Roman" w:cs="Times New Roman"/>
                <w:b/>
              </w:rPr>
              <w:t xml:space="preserve">46.73.16.000 </w:t>
            </w:r>
            <w:r w:rsidRPr="0087654C">
              <w:rPr>
                <w:rFonts w:ascii="Times New Roman" w:hAnsi="Times New Roman" w:cs="Times New Roman"/>
              </w:rPr>
              <w:t>Услуги по оптовой торговле прочими строительными материалами и изделиями</w:t>
            </w:r>
          </w:p>
        </w:tc>
      </w:tr>
      <w:tr w:rsidR="00565213" w:rsidRPr="00232789" w14:paraId="356631E9" w14:textId="77777777" w:rsidTr="002E01CC">
        <w:trPr>
          <w:trHeight w:val="292"/>
        </w:trPr>
        <w:tc>
          <w:tcPr>
            <w:tcW w:w="704" w:type="dxa"/>
            <w:vAlign w:val="center"/>
          </w:tcPr>
          <w:p w14:paraId="381E24A5" w14:textId="77777777" w:rsidR="00565213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738" w:type="dxa"/>
          </w:tcPr>
          <w:p w14:paraId="77709738" w14:textId="77777777" w:rsidR="00565213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80.10.19.000 </w:t>
            </w:r>
            <w:r w:rsidRPr="00106FCF">
              <w:rPr>
                <w:rFonts w:ascii="Times New Roman" w:hAnsi="Times New Roman" w:cs="Times New Roman"/>
              </w:rPr>
              <w:t>Услуги в области обеспечения безопасности прочие</w:t>
            </w:r>
          </w:p>
        </w:tc>
      </w:tr>
      <w:tr w:rsidR="0087654C" w:rsidRPr="00232789" w14:paraId="493B3E52" w14:textId="77777777" w:rsidTr="002E01CC">
        <w:trPr>
          <w:trHeight w:val="180"/>
        </w:trPr>
        <w:tc>
          <w:tcPr>
            <w:tcW w:w="704" w:type="dxa"/>
            <w:vAlign w:val="center"/>
          </w:tcPr>
          <w:p w14:paraId="2C958725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738" w:type="dxa"/>
          </w:tcPr>
          <w:p w14:paraId="7F6E6590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49.50.12.110 </w:t>
            </w:r>
            <w:r w:rsidRPr="00106FCF">
              <w:rPr>
                <w:rFonts w:ascii="Times New Roman" w:hAnsi="Times New Roman" w:cs="Times New Roman"/>
              </w:rPr>
              <w:t>Услуги по транспортировке по трубопроводам природного газа</w:t>
            </w:r>
          </w:p>
        </w:tc>
      </w:tr>
      <w:tr w:rsidR="0087654C" w:rsidRPr="00232789" w14:paraId="40190D9B" w14:textId="77777777" w:rsidTr="002E01CC">
        <w:trPr>
          <w:trHeight w:val="240"/>
        </w:trPr>
        <w:tc>
          <w:tcPr>
            <w:tcW w:w="704" w:type="dxa"/>
            <w:vAlign w:val="center"/>
          </w:tcPr>
          <w:p w14:paraId="00D2B71F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738" w:type="dxa"/>
          </w:tcPr>
          <w:p w14:paraId="2EC7BFE2" w14:textId="77777777" w:rsidR="0087654C" w:rsidRPr="00106FCF" w:rsidRDefault="00106FCF" w:rsidP="008B4D49">
            <w:pPr>
              <w:rPr>
                <w:rFonts w:ascii="Times New Roman" w:hAnsi="Times New Roman" w:cs="Times New Roman"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43.22.12.160 </w:t>
            </w:r>
            <w:r w:rsidRPr="00106FCF">
              <w:rPr>
                <w:rFonts w:ascii="Times New Roman" w:hAnsi="Times New Roman" w:cs="Times New Roman"/>
              </w:rPr>
              <w:t>Работы по установке приборов</w:t>
            </w:r>
            <w:r>
              <w:rPr>
                <w:rFonts w:ascii="Times New Roman" w:hAnsi="Times New Roman" w:cs="Times New Roman"/>
              </w:rPr>
              <w:t xml:space="preserve"> учета расхода тепловой энергии</w:t>
            </w:r>
          </w:p>
        </w:tc>
      </w:tr>
      <w:tr w:rsidR="0087654C" w:rsidRPr="00232789" w14:paraId="08815480" w14:textId="77777777" w:rsidTr="002E01CC">
        <w:trPr>
          <w:trHeight w:val="195"/>
        </w:trPr>
        <w:tc>
          <w:tcPr>
            <w:tcW w:w="704" w:type="dxa"/>
            <w:vAlign w:val="center"/>
          </w:tcPr>
          <w:p w14:paraId="1C2BC3BF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8738" w:type="dxa"/>
          </w:tcPr>
          <w:p w14:paraId="56013CAB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61.10.30.110 </w:t>
            </w:r>
            <w:r w:rsidRPr="00106FCF">
              <w:rPr>
                <w:rFonts w:ascii="Times New Roman" w:hAnsi="Times New Roman" w:cs="Times New Roman"/>
              </w:rPr>
              <w:t>Услуги по передаче данных для целей передачи голосовой информации (IР-телефония)</w:t>
            </w:r>
          </w:p>
        </w:tc>
      </w:tr>
      <w:tr w:rsidR="0087654C" w:rsidRPr="00232789" w14:paraId="30F290BE" w14:textId="77777777" w:rsidTr="002E01CC">
        <w:trPr>
          <w:trHeight w:val="180"/>
        </w:trPr>
        <w:tc>
          <w:tcPr>
            <w:tcW w:w="704" w:type="dxa"/>
            <w:vAlign w:val="center"/>
          </w:tcPr>
          <w:p w14:paraId="649366F3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738" w:type="dxa"/>
          </w:tcPr>
          <w:p w14:paraId="05E157D1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19.20.21.100 </w:t>
            </w:r>
            <w:r w:rsidRPr="00106FCF">
              <w:rPr>
                <w:rFonts w:ascii="Times New Roman" w:hAnsi="Times New Roman" w:cs="Times New Roman"/>
              </w:rPr>
              <w:t>Бензин автомобильный</w:t>
            </w:r>
          </w:p>
        </w:tc>
      </w:tr>
      <w:tr w:rsidR="0087654C" w:rsidRPr="00232789" w14:paraId="2FD25B3C" w14:textId="77777777" w:rsidTr="002E01CC">
        <w:trPr>
          <w:trHeight w:val="300"/>
        </w:trPr>
        <w:tc>
          <w:tcPr>
            <w:tcW w:w="704" w:type="dxa"/>
            <w:vAlign w:val="center"/>
          </w:tcPr>
          <w:p w14:paraId="64A79C1E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738" w:type="dxa"/>
          </w:tcPr>
          <w:p w14:paraId="0D1D159A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19.20.21.300 </w:t>
            </w:r>
            <w:r w:rsidRPr="00106FCF">
              <w:rPr>
                <w:rFonts w:ascii="Times New Roman" w:hAnsi="Times New Roman" w:cs="Times New Roman"/>
              </w:rPr>
              <w:t>Топливо дизельное</w:t>
            </w:r>
          </w:p>
        </w:tc>
      </w:tr>
      <w:tr w:rsidR="0087654C" w:rsidRPr="00232789" w14:paraId="036A8207" w14:textId="77777777" w:rsidTr="002E01CC">
        <w:trPr>
          <w:trHeight w:val="195"/>
        </w:trPr>
        <w:tc>
          <w:tcPr>
            <w:tcW w:w="704" w:type="dxa"/>
            <w:vAlign w:val="center"/>
          </w:tcPr>
          <w:p w14:paraId="3402DFAB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738" w:type="dxa"/>
          </w:tcPr>
          <w:p w14:paraId="6D4B78E9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45.20.11.200 </w:t>
            </w:r>
            <w:r w:rsidRPr="00106FCF">
              <w:rPr>
                <w:rFonts w:ascii="Times New Roman" w:hAnsi="Times New Roman" w:cs="Times New Roman"/>
              </w:rPr>
              <w:t>Услуги по ремонту легковых автомобилей и легких грузовых автотранспортных средств, кроме услуг по ремонту электрооборудования, шин и кузовов</w:t>
            </w:r>
          </w:p>
        </w:tc>
      </w:tr>
      <w:tr w:rsidR="0087654C" w:rsidRPr="00232789" w14:paraId="7E0EDF9B" w14:textId="77777777" w:rsidTr="002E01CC">
        <w:trPr>
          <w:trHeight w:val="255"/>
        </w:trPr>
        <w:tc>
          <w:tcPr>
            <w:tcW w:w="704" w:type="dxa"/>
            <w:vAlign w:val="center"/>
          </w:tcPr>
          <w:p w14:paraId="280AF1EE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738" w:type="dxa"/>
          </w:tcPr>
          <w:p w14:paraId="46EFF175" w14:textId="77777777" w:rsidR="0087654C" w:rsidRPr="00106FCF" w:rsidRDefault="00106FCF" w:rsidP="008B4D49">
            <w:pPr>
              <w:rPr>
                <w:rFonts w:ascii="Times New Roman" w:hAnsi="Times New Roman" w:cs="Times New Roman"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45.20.30.000 </w:t>
            </w:r>
            <w:r w:rsidRPr="00106FCF">
              <w:rPr>
                <w:rFonts w:ascii="Times New Roman" w:hAnsi="Times New Roman" w:cs="Times New Roman"/>
              </w:rPr>
              <w:t xml:space="preserve">Мойка автотранспортных средств, полирование и аналогичные </w:t>
            </w:r>
            <w:r>
              <w:rPr>
                <w:rFonts w:ascii="Times New Roman" w:hAnsi="Times New Roman" w:cs="Times New Roman"/>
              </w:rPr>
              <w:t>услуги</w:t>
            </w:r>
          </w:p>
        </w:tc>
      </w:tr>
      <w:tr w:rsidR="0087654C" w:rsidRPr="00232789" w14:paraId="2862DDBD" w14:textId="77777777" w:rsidTr="002E01CC">
        <w:trPr>
          <w:trHeight w:val="180"/>
        </w:trPr>
        <w:tc>
          <w:tcPr>
            <w:tcW w:w="704" w:type="dxa"/>
            <w:vAlign w:val="center"/>
          </w:tcPr>
          <w:p w14:paraId="1BA52FCD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738" w:type="dxa"/>
          </w:tcPr>
          <w:p w14:paraId="2B2793EE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38.22.29.000 </w:t>
            </w:r>
            <w:r w:rsidRPr="00106FCF">
              <w:rPr>
                <w:rFonts w:ascii="Times New Roman" w:hAnsi="Times New Roman" w:cs="Times New Roman"/>
              </w:rPr>
              <w:t>Услуги по утилизации прочих опасных отходов</w:t>
            </w:r>
          </w:p>
        </w:tc>
      </w:tr>
      <w:tr w:rsidR="0087654C" w:rsidRPr="00232789" w14:paraId="1F724768" w14:textId="77777777" w:rsidTr="002E01CC">
        <w:trPr>
          <w:trHeight w:val="165"/>
        </w:trPr>
        <w:tc>
          <w:tcPr>
            <w:tcW w:w="704" w:type="dxa"/>
            <w:vAlign w:val="center"/>
          </w:tcPr>
          <w:p w14:paraId="73E1720D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738" w:type="dxa"/>
          </w:tcPr>
          <w:p w14:paraId="2AE1471F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58.29.50.000 </w:t>
            </w:r>
            <w:r w:rsidRPr="00106FCF">
              <w:rPr>
                <w:rFonts w:ascii="Times New Roman" w:hAnsi="Times New Roman" w:cs="Times New Roman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87654C" w:rsidRPr="00232789" w14:paraId="11FFB6E3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7E2A1DC5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738" w:type="dxa"/>
          </w:tcPr>
          <w:p w14:paraId="30C5093A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33.12.29.900 </w:t>
            </w:r>
            <w:r w:rsidRPr="00106FCF">
              <w:rPr>
                <w:rFonts w:ascii="Times New Roman" w:hAnsi="Times New Roman" w:cs="Times New Roman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87654C" w:rsidRPr="00232789" w14:paraId="0614AF6E" w14:textId="77777777" w:rsidTr="002E01CC">
        <w:trPr>
          <w:trHeight w:val="118"/>
        </w:trPr>
        <w:tc>
          <w:tcPr>
            <w:tcW w:w="704" w:type="dxa"/>
            <w:vAlign w:val="center"/>
          </w:tcPr>
          <w:p w14:paraId="1A17DA84" w14:textId="77777777" w:rsidR="0087654C" w:rsidRPr="00232789" w:rsidRDefault="00E4347D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738" w:type="dxa"/>
          </w:tcPr>
          <w:p w14:paraId="2026A856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20.59.41.000 </w:t>
            </w:r>
            <w:r w:rsidRPr="00106FCF">
              <w:rPr>
                <w:rFonts w:ascii="Times New Roman" w:hAnsi="Times New Roman" w:cs="Times New Roman"/>
              </w:rPr>
              <w:t>Материалы смазочные</w:t>
            </w:r>
          </w:p>
        </w:tc>
      </w:tr>
      <w:tr w:rsidR="0087654C" w:rsidRPr="00232789" w14:paraId="1C218635" w14:textId="77777777" w:rsidTr="002E01CC">
        <w:trPr>
          <w:trHeight w:val="105"/>
        </w:trPr>
        <w:tc>
          <w:tcPr>
            <w:tcW w:w="704" w:type="dxa"/>
            <w:vAlign w:val="center"/>
          </w:tcPr>
          <w:p w14:paraId="629ACDAD" w14:textId="77777777" w:rsidR="0087654C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  <w:p w14:paraId="67D140F5" w14:textId="77777777" w:rsidR="00757969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8" w:type="dxa"/>
          </w:tcPr>
          <w:p w14:paraId="61B5F269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27.40.33.110 </w:t>
            </w:r>
            <w:r w:rsidRPr="00106FCF">
              <w:rPr>
                <w:rFonts w:ascii="Times New Roman" w:hAnsi="Times New Roman" w:cs="Times New Roman"/>
              </w:rPr>
              <w:t>Прожекторы и аналогичные светильники узконаправленного света, предназначенные для использования с лампами накаливания</w:t>
            </w:r>
          </w:p>
        </w:tc>
      </w:tr>
      <w:tr w:rsidR="0087654C" w:rsidRPr="00232789" w14:paraId="6D439C59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4D264D7C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738" w:type="dxa"/>
          </w:tcPr>
          <w:p w14:paraId="51776AA8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27.32.11.000 </w:t>
            </w:r>
            <w:r w:rsidRPr="00106FCF">
              <w:rPr>
                <w:rFonts w:ascii="Times New Roman" w:hAnsi="Times New Roman" w:cs="Times New Roman"/>
              </w:rPr>
              <w:t>Провода обмоточные изолированные</w:t>
            </w:r>
          </w:p>
        </w:tc>
      </w:tr>
      <w:tr w:rsidR="0087654C" w:rsidRPr="00232789" w14:paraId="58C1546A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55D2030F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738" w:type="dxa"/>
          </w:tcPr>
          <w:p w14:paraId="74CC32AF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22.21.29.120 </w:t>
            </w:r>
            <w:r w:rsidRPr="00106FCF">
              <w:rPr>
                <w:rFonts w:ascii="Times New Roman" w:hAnsi="Times New Roman" w:cs="Times New Roman"/>
              </w:rPr>
              <w:t>Трубки, шланги и рукава прочие пластмассовые</w:t>
            </w:r>
          </w:p>
        </w:tc>
      </w:tr>
      <w:tr w:rsidR="0087654C" w:rsidRPr="00232789" w14:paraId="715D40B3" w14:textId="77777777" w:rsidTr="002E01CC">
        <w:trPr>
          <w:trHeight w:val="105"/>
        </w:trPr>
        <w:tc>
          <w:tcPr>
            <w:tcW w:w="704" w:type="dxa"/>
            <w:vAlign w:val="center"/>
          </w:tcPr>
          <w:p w14:paraId="0BD055A1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738" w:type="dxa"/>
          </w:tcPr>
          <w:p w14:paraId="5271C346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26.51.63.130 </w:t>
            </w:r>
            <w:r w:rsidRPr="00106FCF">
              <w:rPr>
                <w:rFonts w:ascii="Times New Roman" w:hAnsi="Times New Roman" w:cs="Times New Roman"/>
              </w:rPr>
              <w:t>Счетчики производства или потребления электроэнергии</w:t>
            </w:r>
          </w:p>
        </w:tc>
      </w:tr>
      <w:tr w:rsidR="0087654C" w:rsidRPr="00232789" w14:paraId="63591CD4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2187FEED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738" w:type="dxa"/>
          </w:tcPr>
          <w:p w14:paraId="794B9326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27.40.14.000 </w:t>
            </w:r>
            <w:r w:rsidRPr="00106FCF">
              <w:rPr>
                <w:rFonts w:ascii="Times New Roman" w:hAnsi="Times New Roman" w:cs="Times New Roman"/>
              </w:rPr>
              <w:t>Лампы накаливания прочие, не включенные в другие группировки</w:t>
            </w:r>
          </w:p>
        </w:tc>
      </w:tr>
      <w:tr w:rsidR="0087654C" w:rsidRPr="00232789" w14:paraId="1BDB16EA" w14:textId="77777777" w:rsidTr="002E01CC">
        <w:trPr>
          <w:trHeight w:val="103"/>
        </w:trPr>
        <w:tc>
          <w:tcPr>
            <w:tcW w:w="704" w:type="dxa"/>
            <w:vAlign w:val="center"/>
          </w:tcPr>
          <w:p w14:paraId="6CB3CCF3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8738" w:type="dxa"/>
          </w:tcPr>
          <w:p w14:paraId="48CA819C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27.33.13.110 </w:t>
            </w:r>
            <w:r w:rsidRPr="00106FCF">
              <w:rPr>
                <w:rFonts w:ascii="Times New Roman" w:hAnsi="Times New Roman" w:cs="Times New Roman"/>
              </w:rPr>
              <w:t>Разъемы и розетки штепсельные</w:t>
            </w:r>
          </w:p>
        </w:tc>
      </w:tr>
      <w:tr w:rsidR="0087654C" w:rsidRPr="00232789" w14:paraId="76698789" w14:textId="77777777" w:rsidTr="002E01CC">
        <w:trPr>
          <w:trHeight w:val="88"/>
        </w:trPr>
        <w:tc>
          <w:tcPr>
            <w:tcW w:w="704" w:type="dxa"/>
            <w:vAlign w:val="center"/>
          </w:tcPr>
          <w:p w14:paraId="3F0ACF4C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738" w:type="dxa"/>
          </w:tcPr>
          <w:p w14:paraId="1CBF6A9B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27.20.23.190 </w:t>
            </w:r>
            <w:r w:rsidRPr="00106FCF">
              <w:rPr>
                <w:rFonts w:ascii="Times New Roman" w:hAnsi="Times New Roman" w:cs="Times New Roman"/>
              </w:rPr>
              <w:t>Батареи аккумуляторные прочие</w:t>
            </w:r>
          </w:p>
        </w:tc>
      </w:tr>
      <w:tr w:rsidR="0087654C" w:rsidRPr="00232789" w14:paraId="29BEA2AD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49817AB2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738" w:type="dxa"/>
          </w:tcPr>
          <w:p w14:paraId="074CD61C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22.22.13.000 </w:t>
            </w:r>
            <w:r w:rsidRPr="00106FCF">
              <w:rPr>
                <w:rFonts w:ascii="Times New Roman" w:hAnsi="Times New Roman" w:cs="Times New Roman"/>
              </w:rPr>
              <w:t>Коробки, ящики, корзины и аналогичные пластмассовые изделия</w:t>
            </w:r>
          </w:p>
        </w:tc>
      </w:tr>
      <w:tr w:rsidR="0087654C" w:rsidRPr="00232789" w14:paraId="15B20B36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11738AA9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738" w:type="dxa"/>
          </w:tcPr>
          <w:p w14:paraId="189B37A2" w14:textId="77777777" w:rsidR="0087654C" w:rsidRPr="00232789" w:rsidRDefault="00106FCF" w:rsidP="008B4D49">
            <w:pPr>
              <w:rPr>
                <w:rFonts w:ascii="Times New Roman" w:hAnsi="Times New Roman" w:cs="Times New Roman"/>
                <w:b/>
              </w:rPr>
            </w:pPr>
            <w:r w:rsidRPr="00106FCF">
              <w:rPr>
                <w:rFonts w:ascii="Times New Roman" w:hAnsi="Times New Roman" w:cs="Times New Roman"/>
                <w:b/>
              </w:rPr>
              <w:t xml:space="preserve">27.33.13.130 </w:t>
            </w:r>
            <w:r w:rsidRPr="00106FCF">
              <w:rPr>
                <w:rFonts w:ascii="Times New Roman" w:hAnsi="Times New Roman" w:cs="Times New Roman"/>
              </w:rPr>
              <w:t>Арматура кабельная</w:t>
            </w:r>
          </w:p>
        </w:tc>
      </w:tr>
      <w:tr w:rsidR="0087654C" w:rsidRPr="00232789" w14:paraId="31982173" w14:textId="77777777" w:rsidTr="002E01CC">
        <w:trPr>
          <w:trHeight w:val="415"/>
        </w:trPr>
        <w:tc>
          <w:tcPr>
            <w:tcW w:w="704" w:type="dxa"/>
            <w:vAlign w:val="center"/>
          </w:tcPr>
          <w:p w14:paraId="6A64C36C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738" w:type="dxa"/>
          </w:tcPr>
          <w:p w14:paraId="36A9F7E7" w14:textId="77777777" w:rsidR="0087654C" w:rsidRPr="00232789" w:rsidRDefault="002B7FE2" w:rsidP="008B4D49">
            <w:pPr>
              <w:rPr>
                <w:rFonts w:ascii="Times New Roman" w:hAnsi="Times New Roman" w:cs="Times New Roman"/>
                <w:b/>
              </w:rPr>
            </w:pPr>
            <w:r w:rsidRPr="002B7FE2">
              <w:rPr>
                <w:rFonts w:ascii="Times New Roman" w:hAnsi="Times New Roman" w:cs="Times New Roman"/>
                <w:b/>
              </w:rPr>
              <w:t xml:space="preserve">26.51.45.190 </w:t>
            </w:r>
            <w:r w:rsidRPr="002B7FE2">
              <w:rPr>
                <w:rFonts w:ascii="Times New Roman" w:hAnsi="Times New Roman" w:cs="Times New Roman"/>
              </w:rPr>
              <w:t>Приборы и аппаратура для измерения или контроля электрических величин прочие, не включенные в другие группировки</w:t>
            </w:r>
          </w:p>
        </w:tc>
      </w:tr>
      <w:tr w:rsidR="0087654C" w:rsidRPr="00232789" w14:paraId="29D76A8D" w14:textId="77777777" w:rsidTr="002E01CC">
        <w:trPr>
          <w:trHeight w:val="309"/>
        </w:trPr>
        <w:tc>
          <w:tcPr>
            <w:tcW w:w="704" w:type="dxa"/>
            <w:vAlign w:val="center"/>
          </w:tcPr>
          <w:p w14:paraId="34480C06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8738" w:type="dxa"/>
          </w:tcPr>
          <w:p w14:paraId="4B021473" w14:textId="77777777" w:rsidR="0087654C" w:rsidRPr="00232789" w:rsidRDefault="002B7FE2" w:rsidP="008B4D49">
            <w:pPr>
              <w:rPr>
                <w:rFonts w:ascii="Times New Roman" w:hAnsi="Times New Roman" w:cs="Times New Roman"/>
                <w:b/>
              </w:rPr>
            </w:pPr>
            <w:r w:rsidRPr="002B7FE2">
              <w:rPr>
                <w:rFonts w:ascii="Times New Roman" w:hAnsi="Times New Roman" w:cs="Times New Roman"/>
                <w:b/>
              </w:rPr>
              <w:t xml:space="preserve">27.40.39.190 </w:t>
            </w:r>
            <w:r w:rsidRPr="002B7FE2">
              <w:rPr>
                <w:rFonts w:ascii="Times New Roman" w:hAnsi="Times New Roman" w:cs="Times New Roman"/>
              </w:rPr>
              <w:t>Арматура осветительная прочая, не включенная в другие группировки</w:t>
            </w:r>
          </w:p>
        </w:tc>
      </w:tr>
      <w:tr w:rsidR="0087654C" w:rsidRPr="00232789" w14:paraId="13FE3984" w14:textId="77777777" w:rsidTr="002E01CC">
        <w:trPr>
          <w:trHeight w:val="90"/>
        </w:trPr>
        <w:tc>
          <w:tcPr>
            <w:tcW w:w="704" w:type="dxa"/>
            <w:vAlign w:val="center"/>
          </w:tcPr>
          <w:p w14:paraId="481F76D8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738" w:type="dxa"/>
          </w:tcPr>
          <w:p w14:paraId="7A1F0B37" w14:textId="77777777" w:rsidR="0087654C" w:rsidRPr="00232789" w:rsidRDefault="002B7FE2" w:rsidP="008B4D49">
            <w:pPr>
              <w:rPr>
                <w:rFonts w:ascii="Times New Roman" w:hAnsi="Times New Roman" w:cs="Times New Roman"/>
                <w:b/>
              </w:rPr>
            </w:pPr>
            <w:r w:rsidRPr="002B7FE2">
              <w:rPr>
                <w:rFonts w:ascii="Times New Roman" w:hAnsi="Times New Roman" w:cs="Times New Roman"/>
                <w:b/>
              </w:rPr>
              <w:t xml:space="preserve">27.40.25.123 </w:t>
            </w:r>
            <w:r w:rsidRPr="002B7FE2">
              <w:rPr>
                <w:rFonts w:ascii="Times New Roman" w:hAnsi="Times New Roman" w:cs="Times New Roman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87654C" w:rsidRPr="00232789" w14:paraId="369F9F5D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1AF12C3C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8738" w:type="dxa"/>
          </w:tcPr>
          <w:p w14:paraId="313AC4E0" w14:textId="77777777" w:rsidR="0087654C" w:rsidRPr="00232789" w:rsidRDefault="002B7FE2" w:rsidP="008B4D49">
            <w:pPr>
              <w:rPr>
                <w:rFonts w:ascii="Times New Roman" w:hAnsi="Times New Roman" w:cs="Times New Roman"/>
                <w:b/>
              </w:rPr>
            </w:pPr>
            <w:r w:rsidRPr="002B7FE2">
              <w:rPr>
                <w:rFonts w:ascii="Times New Roman" w:hAnsi="Times New Roman" w:cs="Times New Roman"/>
                <w:b/>
              </w:rPr>
              <w:t xml:space="preserve">27.40.39.113 </w:t>
            </w:r>
            <w:r w:rsidRPr="002B7FE2">
              <w:rPr>
                <w:rFonts w:ascii="Times New Roman" w:hAnsi="Times New Roman" w:cs="Times New Roman"/>
              </w:rPr>
              <w:t>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87654C" w:rsidRPr="00232789" w14:paraId="709BF014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24B19265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738" w:type="dxa"/>
          </w:tcPr>
          <w:p w14:paraId="4B49FDD7" w14:textId="77777777" w:rsidR="0087654C" w:rsidRPr="00232789" w:rsidRDefault="002B7FE2" w:rsidP="008B4D49">
            <w:pPr>
              <w:rPr>
                <w:rFonts w:ascii="Times New Roman" w:hAnsi="Times New Roman" w:cs="Times New Roman"/>
                <w:b/>
              </w:rPr>
            </w:pPr>
            <w:r w:rsidRPr="002B7FE2">
              <w:rPr>
                <w:rFonts w:ascii="Times New Roman" w:hAnsi="Times New Roman" w:cs="Times New Roman"/>
                <w:b/>
              </w:rPr>
              <w:t xml:space="preserve">27.90.33.110 </w:t>
            </w:r>
            <w:r w:rsidRPr="002B7FE2">
              <w:rPr>
                <w:rFonts w:ascii="Times New Roman" w:hAnsi="Times New Roman" w:cs="Times New Roman"/>
              </w:rPr>
              <w:t>Комплектующие (запасные части) прочего электрического оборудования, не имеющие самостоятельных группировок</w:t>
            </w:r>
          </w:p>
        </w:tc>
      </w:tr>
      <w:tr w:rsidR="0087654C" w:rsidRPr="00232789" w14:paraId="3485A4CC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29561A57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738" w:type="dxa"/>
          </w:tcPr>
          <w:p w14:paraId="673D44CF" w14:textId="77777777" w:rsidR="0087654C" w:rsidRPr="00232789" w:rsidRDefault="002E01CC" w:rsidP="008B4D49">
            <w:pPr>
              <w:rPr>
                <w:rFonts w:ascii="Times New Roman" w:hAnsi="Times New Roman" w:cs="Times New Roman"/>
                <w:b/>
              </w:rPr>
            </w:pPr>
            <w:r w:rsidRPr="002E01CC">
              <w:rPr>
                <w:rFonts w:ascii="Times New Roman" w:hAnsi="Times New Roman" w:cs="Times New Roman"/>
                <w:b/>
              </w:rPr>
              <w:t xml:space="preserve">26.20.21.110 </w:t>
            </w:r>
            <w:r w:rsidRPr="002E01CC">
              <w:rPr>
                <w:rFonts w:ascii="Times New Roman" w:hAnsi="Times New Roman" w:cs="Times New Roman"/>
              </w:rPr>
              <w:t>Устройства запоминающие внутренние</w:t>
            </w:r>
          </w:p>
        </w:tc>
      </w:tr>
      <w:tr w:rsidR="0087654C" w:rsidRPr="00232789" w14:paraId="6E8D2AD9" w14:textId="77777777" w:rsidTr="002E01CC">
        <w:trPr>
          <w:trHeight w:val="105"/>
        </w:trPr>
        <w:tc>
          <w:tcPr>
            <w:tcW w:w="704" w:type="dxa"/>
            <w:vAlign w:val="center"/>
          </w:tcPr>
          <w:p w14:paraId="060FF9A9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8738" w:type="dxa"/>
          </w:tcPr>
          <w:p w14:paraId="2DE969D0" w14:textId="77777777" w:rsidR="0087654C" w:rsidRPr="00232789" w:rsidRDefault="002E01CC" w:rsidP="008B4D49">
            <w:pPr>
              <w:rPr>
                <w:rFonts w:ascii="Times New Roman" w:hAnsi="Times New Roman" w:cs="Times New Roman"/>
                <w:b/>
              </w:rPr>
            </w:pPr>
            <w:r w:rsidRPr="002E01CC">
              <w:rPr>
                <w:rFonts w:ascii="Times New Roman" w:hAnsi="Times New Roman" w:cs="Times New Roman"/>
                <w:b/>
              </w:rPr>
              <w:t xml:space="preserve">26.20.21.120 </w:t>
            </w:r>
            <w:r w:rsidRPr="002E01CC">
              <w:rPr>
                <w:rFonts w:ascii="Times New Roman" w:hAnsi="Times New Roman" w:cs="Times New Roman"/>
              </w:rPr>
              <w:t>Устройства запоминающие внешние</w:t>
            </w:r>
          </w:p>
        </w:tc>
      </w:tr>
      <w:tr w:rsidR="0087654C" w:rsidRPr="00232789" w14:paraId="22BE68D5" w14:textId="77777777" w:rsidTr="002E01CC">
        <w:trPr>
          <w:trHeight w:val="103"/>
        </w:trPr>
        <w:tc>
          <w:tcPr>
            <w:tcW w:w="704" w:type="dxa"/>
            <w:vAlign w:val="center"/>
          </w:tcPr>
          <w:p w14:paraId="38B1C251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738" w:type="dxa"/>
          </w:tcPr>
          <w:p w14:paraId="16785E17" w14:textId="77777777" w:rsidR="0087654C" w:rsidRPr="00232789" w:rsidRDefault="002E01CC" w:rsidP="008B4D49">
            <w:pPr>
              <w:rPr>
                <w:rFonts w:ascii="Times New Roman" w:hAnsi="Times New Roman" w:cs="Times New Roman"/>
                <w:b/>
              </w:rPr>
            </w:pPr>
            <w:r w:rsidRPr="002E01CC">
              <w:rPr>
                <w:rFonts w:ascii="Times New Roman" w:hAnsi="Times New Roman" w:cs="Times New Roman"/>
                <w:b/>
              </w:rPr>
              <w:t xml:space="preserve">26.20.17.110 </w:t>
            </w:r>
            <w:r w:rsidRPr="002E01CC">
              <w:rPr>
                <w:rFonts w:ascii="Times New Roman" w:hAnsi="Times New Roman" w:cs="Times New Roman"/>
              </w:rPr>
              <w:t>Мониторы, подключаемые к компьютеру</w:t>
            </w:r>
          </w:p>
        </w:tc>
      </w:tr>
      <w:tr w:rsidR="0087654C" w:rsidRPr="00232789" w14:paraId="280F5D3C" w14:textId="77777777" w:rsidTr="002E01CC">
        <w:trPr>
          <w:trHeight w:val="88"/>
        </w:trPr>
        <w:tc>
          <w:tcPr>
            <w:tcW w:w="704" w:type="dxa"/>
            <w:vAlign w:val="center"/>
          </w:tcPr>
          <w:p w14:paraId="7DC86A00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738" w:type="dxa"/>
          </w:tcPr>
          <w:p w14:paraId="0C976BCD" w14:textId="77777777" w:rsidR="0087654C" w:rsidRPr="00232789" w:rsidRDefault="002E01CC" w:rsidP="008B4D49">
            <w:pPr>
              <w:rPr>
                <w:rFonts w:ascii="Times New Roman" w:hAnsi="Times New Roman" w:cs="Times New Roman"/>
                <w:b/>
              </w:rPr>
            </w:pPr>
            <w:r w:rsidRPr="002E01CC">
              <w:rPr>
                <w:rFonts w:ascii="Times New Roman" w:hAnsi="Times New Roman" w:cs="Times New Roman"/>
                <w:b/>
              </w:rPr>
              <w:t xml:space="preserve">26.20.16.110 </w:t>
            </w:r>
            <w:r w:rsidRPr="002E01CC">
              <w:rPr>
                <w:rFonts w:ascii="Times New Roman" w:hAnsi="Times New Roman" w:cs="Times New Roman"/>
              </w:rPr>
              <w:t>Клавиатуры</w:t>
            </w:r>
          </w:p>
        </w:tc>
      </w:tr>
      <w:tr w:rsidR="0087654C" w:rsidRPr="00232789" w14:paraId="600CFBE5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70787E64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738" w:type="dxa"/>
          </w:tcPr>
          <w:p w14:paraId="5995B9FD" w14:textId="77777777" w:rsidR="0087654C" w:rsidRPr="00232789" w:rsidRDefault="002E01CC" w:rsidP="008B4D49">
            <w:pPr>
              <w:rPr>
                <w:rFonts w:ascii="Times New Roman" w:hAnsi="Times New Roman" w:cs="Times New Roman"/>
                <w:b/>
              </w:rPr>
            </w:pPr>
            <w:r w:rsidRPr="002E01CC">
              <w:rPr>
                <w:rFonts w:ascii="Times New Roman" w:hAnsi="Times New Roman" w:cs="Times New Roman"/>
                <w:b/>
              </w:rPr>
              <w:t xml:space="preserve">26.40.31.190 </w:t>
            </w:r>
            <w:r w:rsidRPr="002E01CC">
              <w:rPr>
                <w:rFonts w:ascii="Times New Roman" w:hAnsi="Times New Roman" w:cs="Times New Roman"/>
              </w:rPr>
              <w:t>Аппаратура для воспроизведения звука прочая</w:t>
            </w:r>
          </w:p>
        </w:tc>
      </w:tr>
      <w:tr w:rsidR="0087654C" w:rsidRPr="00232789" w14:paraId="69893FF0" w14:textId="77777777" w:rsidTr="002E01CC">
        <w:trPr>
          <w:trHeight w:val="118"/>
        </w:trPr>
        <w:tc>
          <w:tcPr>
            <w:tcW w:w="704" w:type="dxa"/>
            <w:vAlign w:val="center"/>
          </w:tcPr>
          <w:p w14:paraId="6D2869FD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738" w:type="dxa"/>
          </w:tcPr>
          <w:p w14:paraId="4276FB08" w14:textId="77777777" w:rsidR="0087654C" w:rsidRPr="00232789" w:rsidRDefault="002E01CC" w:rsidP="008B4D49">
            <w:pPr>
              <w:rPr>
                <w:rFonts w:ascii="Times New Roman" w:hAnsi="Times New Roman" w:cs="Times New Roman"/>
                <w:b/>
              </w:rPr>
            </w:pPr>
            <w:r w:rsidRPr="002E01CC">
              <w:rPr>
                <w:rFonts w:ascii="Times New Roman" w:hAnsi="Times New Roman" w:cs="Times New Roman"/>
                <w:b/>
              </w:rPr>
              <w:t xml:space="preserve">20.59.11.130 </w:t>
            </w:r>
            <w:r w:rsidRPr="002E01CC">
              <w:rPr>
                <w:rFonts w:ascii="Times New Roman" w:hAnsi="Times New Roman" w:cs="Times New Roman"/>
              </w:rPr>
              <w:t>Фотобумаги</w:t>
            </w:r>
          </w:p>
        </w:tc>
      </w:tr>
      <w:tr w:rsidR="0087654C" w:rsidRPr="00232789" w14:paraId="07A729B0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5166D8D1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81</w:t>
            </w:r>
          </w:p>
        </w:tc>
        <w:tc>
          <w:tcPr>
            <w:tcW w:w="8738" w:type="dxa"/>
          </w:tcPr>
          <w:p w14:paraId="7198A2B7" w14:textId="77777777" w:rsidR="0087654C" w:rsidRPr="00232789" w:rsidRDefault="002E01CC" w:rsidP="008B4D49">
            <w:pPr>
              <w:rPr>
                <w:rFonts w:ascii="Times New Roman" w:hAnsi="Times New Roman" w:cs="Times New Roman"/>
                <w:b/>
              </w:rPr>
            </w:pPr>
            <w:r w:rsidRPr="002E01CC">
              <w:rPr>
                <w:rFonts w:ascii="Times New Roman" w:hAnsi="Times New Roman" w:cs="Times New Roman"/>
                <w:b/>
              </w:rPr>
              <w:t xml:space="preserve">31.01.11.190 </w:t>
            </w:r>
            <w:r w:rsidRPr="002E01CC">
              <w:rPr>
                <w:rFonts w:ascii="Times New Roman" w:hAnsi="Times New Roman" w:cs="Times New Roman"/>
              </w:rPr>
              <w:t>Мебель офисная металлическая прочая</w:t>
            </w:r>
          </w:p>
        </w:tc>
      </w:tr>
      <w:tr w:rsidR="0087654C" w:rsidRPr="00232789" w14:paraId="258A168D" w14:textId="77777777" w:rsidTr="002E01CC">
        <w:trPr>
          <w:trHeight w:val="103"/>
        </w:trPr>
        <w:tc>
          <w:tcPr>
            <w:tcW w:w="704" w:type="dxa"/>
            <w:vAlign w:val="center"/>
          </w:tcPr>
          <w:p w14:paraId="32F70B4C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738" w:type="dxa"/>
          </w:tcPr>
          <w:p w14:paraId="4A792B97" w14:textId="77777777" w:rsidR="0087654C" w:rsidRPr="00232789" w:rsidRDefault="008A673E" w:rsidP="008B4D49">
            <w:pPr>
              <w:rPr>
                <w:rFonts w:ascii="Times New Roman" w:hAnsi="Times New Roman" w:cs="Times New Roman"/>
                <w:b/>
              </w:rPr>
            </w:pPr>
            <w:r w:rsidRPr="008A673E">
              <w:rPr>
                <w:rFonts w:ascii="Times New Roman" w:hAnsi="Times New Roman" w:cs="Times New Roman"/>
                <w:b/>
              </w:rPr>
              <w:t xml:space="preserve">27.20.11.000 </w:t>
            </w:r>
            <w:r w:rsidRPr="008A673E">
              <w:rPr>
                <w:rFonts w:ascii="Times New Roman" w:hAnsi="Times New Roman" w:cs="Times New Roman"/>
              </w:rPr>
              <w:t>Элементы первичные и батареи первичных элементов</w:t>
            </w:r>
          </w:p>
        </w:tc>
      </w:tr>
      <w:tr w:rsidR="0087654C" w:rsidRPr="00232789" w14:paraId="7123A38F" w14:textId="77777777" w:rsidTr="002E01CC">
        <w:trPr>
          <w:trHeight w:val="118"/>
        </w:trPr>
        <w:tc>
          <w:tcPr>
            <w:tcW w:w="704" w:type="dxa"/>
            <w:vAlign w:val="center"/>
          </w:tcPr>
          <w:p w14:paraId="3D8FD8C5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738" w:type="dxa"/>
          </w:tcPr>
          <w:p w14:paraId="527BC439" w14:textId="77777777" w:rsidR="0087654C" w:rsidRPr="00232789" w:rsidRDefault="008A673E" w:rsidP="008B4D49">
            <w:pPr>
              <w:rPr>
                <w:rFonts w:ascii="Times New Roman" w:hAnsi="Times New Roman" w:cs="Times New Roman"/>
                <w:b/>
              </w:rPr>
            </w:pPr>
            <w:r w:rsidRPr="008A673E">
              <w:rPr>
                <w:rFonts w:ascii="Times New Roman" w:hAnsi="Times New Roman" w:cs="Times New Roman"/>
                <w:b/>
              </w:rPr>
              <w:t xml:space="preserve">17.23.13.143 </w:t>
            </w:r>
            <w:r w:rsidRPr="008A673E">
              <w:rPr>
                <w:rFonts w:ascii="Times New Roman" w:hAnsi="Times New Roman" w:cs="Times New Roman"/>
              </w:rPr>
              <w:t>Бланки форм учетной и отчетной документации</w:t>
            </w:r>
          </w:p>
        </w:tc>
      </w:tr>
      <w:tr w:rsidR="0087654C" w:rsidRPr="00232789" w14:paraId="0B458417" w14:textId="77777777" w:rsidTr="002E01CC">
        <w:trPr>
          <w:trHeight w:val="180"/>
        </w:trPr>
        <w:tc>
          <w:tcPr>
            <w:tcW w:w="704" w:type="dxa"/>
            <w:vAlign w:val="center"/>
          </w:tcPr>
          <w:p w14:paraId="7F469184" w14:textId="77777777" w:rsidR="0087654C" w:rsidRPr="00232789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738" w:type="dxa"/>
          </w:tcPr>
          <w:p w14:paraId="51497CCC" w14:textId="77777777" w:rsidR="0087654C" w:rsidRPr="00232789" w:rsidRDefault="0036468B" w:rsidP="008B4D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17.23.13.199</w:t>
            </w:r>
            <w:r w:rsidR="00C66EA8" w:rsidRPr="00C66EA8">
              <w:rPr>
                <w:rFonts w:ascii="Times New Roman" w:hAnsi="Times New Roman" w:cs="Times New Roman"/>
                <w:b/>
              </w:rPr>
              <w:t xml:space="preserve"> </w:t>
            </w:r>
            <w:r w:rsidR="00C66EA8" w:rsidRPr="00C66EA8">
              <w:rPr>
                <w:rFonts w:ascii="Times New Roman" w:hAnsi="Times New Roman" w:cs="Times New Roman"/>
              </w:rPr>
              <w:t>Принадлежности канцелярские прочие из бумаги или картона</w:t>
            </w:r>
          </w:p>
        </w:tc>
      </w:tr>
      <w:tr w:rsidR="002B7FE2" w:rsidRPr="00232789" w14:paraId="2BD22C32" w14:textId="77777777" w:rsidTr="002E01CC">
        <w:trPr>
          <w:trHeight w:val="90"/>
        </w:trPr>
        <w:tc>
          <w:tcPr>
            <w:tcW w:w="704" w:type="dxa"/>
            <w:vAlign w:val="center"/>
          </w:tcPr>
          <w:p w14:paraId="04E92201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738" w:type="dxa"/>
          </w:tcPr>
          <w:p w14:paraId="7ECA23F3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22.29.25.000 </w:t>
            </w:r>
            <w:r w:rsidRPr="00C66EA8">
              <w:rPr>
                <w:rFonts w:ascii="Times New Roman" w:hAnsi="Times New Roman" w:cs="Times New Roman"/>
              </w:rPr>
              <w:t>Принадлежности канцелярские или школьные пластмассовые</w:t>
            </w:r>
          </w:p>
        </w:tc>
      </w:tr>
      <w:tr w:rsidR="002B7FE2" w:rsidRPr="00232789" w14:paraId="6BFE9BC7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38F64B03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738" w:type="dxa"/>
          </w:tcPr>
          <w:p w14:paraId="5BA88B8E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17.12.14.173 </w:t>
            </w:r>
            <w:r w:rsidRPr="00C66EA8">
              <w:rPr>
                <w:rFonts w:ascii="Times New Roman" w:hAnsi="Times New Roman" w:cs="Times New Roman"/>
              </w:rPr>
              <w:t>Бумага телефонная</w:t>
            </w:r>
          </w:p>
        </w:tc>
      </w:tr>
      <w:tr w:rsidR="002B7FE2" w:rsidRPr="00232789" w14:paraId="68D71928" w14:textId="77777777" w:rsidTr="002E01CC">
        <w:trPr>
          <w:trHeight w:val="103"/>
        </w:trPr>
        <w:tc>
          <w:tcPr>
            <w:tcW w:w="704" w:type="dxa"/>
            <w:vAlign w:val="center"/>
          </w:tcPr>
          <w:p w14:paraId="21AB0F4A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738" w:type="dxa"/>
          </w:tcPr>
          <w:p w14:paraId="3A76563C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25.99.23.000 </w:t>
            </w:r>
            <w:r w:rsidRPr="00C66EA8">
              <w:rPr>
                <w:rFonts w:ascii="Times New Roman" w:hAnsi="Times New Roman" w:cs="Times New Roman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</w:tr>
      <w:tr w:rsidR="002B7FE2" w:rsidRPr="00232789" w14:paraId="7FA3B94F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1EECF9D0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8738" w:type="dxa"/>
          </w:tcPr>
          <w:p w14:paraId="043851B8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58.19.13.120 </w:t>
            </w:r>
            <w:r w:rsidRPr="00C66EA8">
              <w:rPr>
                <w:rFonts w:ascii="Times New Roman" w:hAnsi="Times New Roman" w:cs="Times New Roman"/>
              </w:rPr>
              <w:t>Календари печатные</w:t>
            </w:r>
          </w:p>
        </w:tc>
      </w:tr>
      <w:tr w:rsidR="002B7FE2" w:rsidRPr="00232789" w14:paraId="64EC9C2A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4709181D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738" w:type="dxa"/>
          </w:tcPr>
          <w:p w14:paraId="42EEF9A9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28.23.12.110 </w:t>
            </w:r>
            <w:r w:rsidRPr="00C66EA8">
              <w:rPr>
                <w:rFonts w:ascii="Times New Roman" w:hAnsi="Times New Roman" w:cs="Times New Roman"/>
              </w:rPr>
              <w:t>Калькуляторы электронные</w:t>
            </w:r>
          </w:p>
        </w:tc>
      </w:tr>
      <w:tr w:rsidR="002B7FE2" w:rsidRPr="00232789" w14:paraId="29D9E65A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642FD3F1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738" w:type="dxa"/>
          </w:tcPr>
          <w:p w14:paraId="19E2B8D8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20.52.10.190 </w:t>
            </w:r>
            <w:r w:rsidRPr="00C66EA8">
              <w:rPr>
                <w:rFonts w:ascii="Times New Roman" w:hAnsi="Times New Roman" w:cs="Times New Roman"/>
              </w:rPr>
              <w:t>Клеи прочие</w:t>
            </w:r>
          </w:p>
        </w:tc>
      </w:tr>
      <w:tr w:rsidR="002B7FE2" w:rsidRPr="00232789" w14:paraId="725AD397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2766C0CC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738" w:type="dxa"/>
          </w:tcPr>
          <w:p w14:paraId="2BFF0B22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32.99.12.120 </w:t>
            </w:r>
            <w:r w:rsidRPr="00C66EA8">
              <w:rPr>
                <w:rFonts w:ascii="Times New Roman" w:hAnsi="Times New Roman" w:cs="Times New Roman"/>
              </w:rPr>
              <w:t>Ручки и маркеры с наконечником из фетра и прочих пористых материалов</w:t>
            </w:r>
          </w:p>
        </w:tc>
      </w:tr>
      <w:tr w:rsidR="002B7FE2" w:rsidRPr="00232789" w14:paraId="1F085956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2174498F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738" w:type="dxa"/>
          </w:tcPr>
          <w:p w14:paraId="0536B69D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25.71.11.120 </w:t>
            </w:r>
            <w:r w:rsidRPr="00C66EA8">
              <w:rPr>
                <w:rFonts w:ascii="Times New Roman" w:hAnsi="Times New Roman" w:cs="Times New Roman"/>
              </w:rPr>
              <w:t>Ножницы</w:t>
            </w:r>
          </w:p>
        </w:tc>
      </w:tr>
      <w:tr w:rsidR="002B7FE2" w:rsidRPr="00232789" w14:paraId="32BDC064" w14:textId="77777777" w:rsidTr="002E01CC">
        <w:trPr>
          <w:trHeight w:val="118"/>
        </w:trPr>
        <w:tc>
          <w:tcPr>
            <w:tcW w:w="704" w:type="dxa"/>
            <w:vAlign w:val="center"/>
          </w:tcPr>
          <w:p w14:paraId="1E5809D7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738" w:type="dxa"/>
          </w:tcPr>
          <w:p w14:paraId="327E4F87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17.23.13.193 </w:t>
            </w:r>
            <w:r w:rsidRPr="00C66EA8">
              <w:rPr>
                <w:rFonts w:ascii="Times New Roman" w:hAnsi="Times New Roman" w:cs="Times New Roman"/>
              </w:rPr>
              <w:t>Папки и обложки из бумаги или картона</w:t>
            </w:r>
          </w:p>
        </w:tc>
      </w:tr>
      <w:tr w:rsidR="002B7FE2" w:rsidRPr="00232789" w14:paraId="25815EBD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348A87B5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738" w:type="dxa"/>
          </w:tcPr>
          <w:p w14:paraId="4184FA41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17.21.15.130 </w:t>
            </w:r>
            <w:r w:rsidRPr="00C66EA8">
              <w:rPr>
                <w:rFonts w:ascii="Times New Roman" w:hAnsi="Times New Roman" w:cs="Times New Roman"/>
              </w:rPr>
              <w:t>Ящики для хранения документов и аналогичные изделия, используемые в учреждениях, магазинах или в аналогичных целях, из бумаги</w:t>
            </w:r>
          </w:p>
        </w:tc>
      </w:tr>
      <w:tr w:rsidR="002B7FE2" w:rsidRPr="00232789" w14:paraId="2F121E05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6F1C4B4E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8738" w:type="dxa"/>
          </w:tcPr>
          <w:p w14:paraId="2B81D697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20.30.24.119 </w:t>
            </w:r>
            <w:r w:rsidRPr="00C66EA8">
              <w:rPr>
                <w:rFonts w:ascii="Times New Roman" w:hAnsi="Times New Roman" w:cs="Times New Roman"/>
              </w:rPr>
              <w:t>Краски полиграфические специального назначения прочие</w:t>
            </w:r>
          </w:p>
        </w:tc>
      </w:tr>
      <w:tr w:rsidR="002B7FE2" w:rsidRPr="00232789" w14:paraId="7A69DEE3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65168460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738" w:type="dxa"/>
          </w:tcPr>
          <w:p w14:paraId="2BE1398F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17.12.14.160 </w:t>
            </w:r>
            <w:r w:rsidRPr="00C66EA8">
              <w:rPr>
                <w:rFonts w:ascii="Times New Roman" w:hAnsi="Times New Roman" w:cs="Times New Roman"/>
              </w:rPr>
              <w:t>Бумага для аппаратов и приборов</w:t>
            </w:r>
          </w:p>
        </w:tc>
      </w:tr>
      <w:tr w:rsidR="002B7FE2" w:rsidRPr="00232789" w14:paraId="364CDA83" w14:textId="77777777" w:rsidTr="002E01CC">
        <w:trPr>
          <w:trHeight w:val="75"/>
        </w:trPr>
        <w:tc>
          <w:tcPr>
            <w:tcW w:w="704" w:type="dxa"/>
            <w:vAlign w:val="center"/>
          </w:tcPr>
          <w:p w14:paraId="4A98B6A8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738" w:type="dxa"/>
          </w:tcPr>
          <w:p w14:paraId="5FA41F2D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32.99.13.122 </w:t>
            </w:r>
            <w:r w:rsidRPr="00C66EA8">
              <w:rPr>
                <w:rFonts w:ascii="Times New Roman" w:hAnsi="Times New Roman" w:cs="Times New Roman"/>
              </w:rPr>
              <w:t>Авторучки шариковые</w:t>
            </w:r>
          </w:p>
        </w:tc>
      </w:tr>
      <w:tr w:rsidR="002B7FE2" w:rsidRPr="00232789" w14:paraId="3BCC31B7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3D67B346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738" w:type="dxa"/>
          </w:tcPr>
          <w:p w14:paraId="4E555C8B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22.29.21.000 </w:t>
            </w:r>
            <w:r w:rsidRPr="00C66EA8">
              <w:rPr>
                <w:rFonts w:ascii="Times New Roman" w:hAnsi="Times New Roman" w:cs="Times New Roman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2B7FE2" w:rsidRPr="00232789" w14:paraId="37A0AE8B" w14:textId="77777777" w:rsidTr="002E01CC">
        <w:trPr>
          <w:trHeight w:val="103"/>
        </w:trPr>
        <w:tc>
          <w:tcPr>
            <w:tcW w:w="704" w:type="dxa"/>
            <w:vAlign w:val="center"/>
          </w:tcPr>
          <w:p w14:paraId="239BFE91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8738" w:type="dxa"/>
          </w:tcPr>
          <w:p w14:paraId="3281C649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25.93.14.120 </w:t>
            </w:r>
            <w:r w:rsidRPr="00C66EA8">
              <w:rPr>
                <w:rFonts w:ascii="Times New Roman" w:hAnsi="Times New Roman" w:cs="Times New Roman"/>
              </w:rPr>
              <w:t>Кнопки</w:t>
            </w:r>
          </w:p>
        </w:tc>
      </w:tr>
      <w:tr w:rsidR="002B7FE2" w:rsidRPr="00232789" w14:paraId="101FAAD6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2A54E409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738" w:type="dxa"/>
          </w:tcPr>
          <w:p w14:paraId="15BD096F" w14:textId="77777777" w:rsidR="002B7FE2" w:rsidRPr="00232789" w:rsidRDefault="00C66EA8" w:rsidP="008B4D49">
            <w:pPr>
              <w:rPr>
                <w:rFonts w:ascii="Times New Roman" w:hAnsi="Times New Roman" w:cs="Times New Roman"/>
                <w:b/>
              </w:rPr>
            </w:pPr>
            <w:r w:rsidRPr="00C66EA8">
              <w:rPr>
                <w:rFonts w:ascii="Times New Roman" w:hAnsi="Times New Roman" w:cs="Times New Roman"/>
                <w:b/>
              </w:rPr>
              <w:t xml:space="preserve">25.93.14.140 </w:t>
            </w:r>
            <w:r w:rsidRPr="00C66EA8">
              <w:rPr>
                <w:rFonts w:ascii="Times New Roman" w:hAnsi="Times New Roman" w:cs="Times New Roman"/>
              </w:rPr>
              <w:t>Скобы и аналогичные изделия</w:t>
            </w:r>
          </w:p>
        </w:tc>
      </w:tr>
      <w:tr w:rsidR="002B7FE2" w:rsidRPr="00232789" w14:paraId="4C7D74FF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29E9A078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8738" w:type="dxa"/>
          </w:tcPr>
          <w:p w14:paraId="02BDF570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17.23.13.196 </w:t>
            </w:r>
            <w:r w:rsidRPr="005626D0">
              <w:rPr>
                <w:rFonts w:ascii="Times New Roman" w:hAnsi="Times New Roman" w:cs="Times New Roman"/>
              </w:rPr>
              <w:t>Тетради различного назначения</w:t>
            </w:r>
          </w:p>
        </w:tc>
      </w:tr>
      <w:tr w:rsidR="002B7FE2" w:rsidRPr="00232789" w14:paraId="1BFBCF9E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03FE3408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738" w:type="dxa"/>
          </w:tcPr>
          <w:p w14:paraId="4A1ED5C5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20.41.31.119 </w:t>
            </w:r>
            <w:r w:rsidRPr="005626D0">
              <w:rPr>
                <w:rFonts w:ascii="Times New Roman" w:hAnsi="Times New Roman" w:cs="Times New Roman"/>
              </w:rPr>
              <w:t>Мыло туалетное твердое прочее</w:t>
            </w:r>
          </w:p>
        </w:tc>
      </w:tr>
      <w:tr w:rsidR="002B7FE2" w:rsidRPr="00232789" w14:paraId="23A4D6CC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2658AD34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738" w:type="dxa"/>
          </w:tcPr>
          <w:p w14:paraId="32F95E56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20.41.31.130 </w:t>
            </w:r>
            <w:r w:rsidRPr="005626D0">
              <w:rPr>
                <w:rFonts w:ascii="Times New Roman" w:hAnsi="Times New Roman" w:cs="Times New Roman"/>
              </w:rPr>
              <w:t>Мыло туалетное жидкое</w:t>
            </w:r>
          </w:p>
        </w:tc>
      </w:tr>
      <w:tr w:rsidR="002B7FE2" w:rsidRPr="00232789" w14:paraId="6339B1C1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05D10384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8738" w:type="dxa"/>
          </w:tcPr>
          <w:p w14:paraId="3E80834B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20.41.31.121 </w:t>
            </w:r>
            <w:r w:rsidRPr="005626D0">
              <w:rPr>
                <w:rFonts w:ascii="Times New Roman" w:hAnsi="Times New Roman" w:cs="Times New Roman"/>
              </w:rPr>
              <w:t>Мыло хозяйственное I группы</w:t>
            </w:r>
          </w:p>
        </w:tc>
      </w:tr>
      <w:tr w:rsidR="002B7FE2" w:rsidRPr="00232789" w14:paraId="7C0C2BF6" w14:textId="77777777" w:rsidTr="002E01CC">
        <w:trPr>
          <w:trHeight w:val="120"/>
        </w:trPr>
        <w:tc>
          <w:tcPr>
            <w:tcW w:w="704" w:type="dxa"/>
            <w:vAlign w:val="center"/>
          </w:tcPr>
          <w:p w14:paraId="37652D54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8738" w:type="dxa"/>
          </w:tcPr>
          <w:p w14:paraId="3F88BECA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20.41.41.000 </w:t>
            </w:r>
            <w:r w:rsidRPr="005626D0">
              <w:rPr>
                <w:rFonts w:ascii="Times New Roman" w:hAnsi="Times New Roman" w:cs="Times New Roman"/>
              </w:rPr>
              <w:t>Средства для дезодорирования и ароматизации воздуха в помещениях</w:t>
            </w:r>
          </w:p>
        </w:tc>
      </w:tr>
      <w:tr w:rsidR="002B7FE2" w:rsidRPr="00232789" w14:paraId="424DB00A" w14:textId="77777777" w:rsidTr="002E01CC">
        <w:trPr>
          <w:trHeight w:val="88"/>
        </w:trPr>
        <w:tc>
          <w:tcPr>
            <w:tcW w:w="704" w:type="dxa"/>
            <w:vAlign w:val="center"/>
          </w:tcPr>
          <w:p w14:paraId="79FF81BD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8738" w:type="dxa"/>
          </w:tcPr>
          <w:p w14:paraId="5A2115C9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20.41.32.125 </w:t>
            </w:r>
            <w:r w:rsidRPr="005626D0">
              <w:rPr>
                <w:rFonts w:ascii="Times New Roman" w:hAnsi="Times New Roman" w:cs="Times New Roman"/>
              </w:rPr>
              <w:t>Средства отбеливающие для стирки</w:t>
            </w:r>
          </w:p>
        </w:tc>
      </w:tr>
      <w:tr w:rsidR="002B7FE2" w:rsidRPr="00232789" w14:paraId="3275D8EB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39673850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8738" w:type="dxa"/>
          </w:tcPr>
          <w:p w14:paraId="47E8363F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22.19.60.114 </w:t>
            </w:r>
            <w:r w:rsidRPr="005626D0">
              <w:rPr>
                <w:rFonts w:ascii="Times New Roman" w:hAnsi="Times New Roman" w:cs="Times New Roman"/>
              </w:rPr>
              <w:t>Перчатки резиновые хозяйственные</w:t>
            </w:r>
          </w:p>
        </w:tc>
      </w:tr>
      <w:tr w:rsidR="002B7FE2" w:rsidRPr="00232789" w14:paraId="41B3FC99" w14:textId="77777777" w:rsidTr="002E01CC">
        <w:trPr>
          <w:trHeight w:val="118"/>
        </w:trPr>
        <w:tc>
          <w:tcPr>
            <w:tcW w:w="704" w:type="dxa"/>
            <w:vAlign w:val="center"/>
          </w:tcPr>
          <w:p w14:paraId="6E0F7487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738" w:type="dxa"/>
          </w:tcPr>
          <w:p w14:paraId="61F651FB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27.51.21.111 </w:t>
            </w:r>
            <w:r w:rsidRPr="005626D0">
              <w:rPr>
                <w:rFonts w:ascii="Times New Roman" w:hAnsi="Times New Roman" w:cs="Times New Roman"/>
              </w:rPr>
              <w:t>Пылесосы бытовые</w:t>
            </w:r>
          </w:p>
        </w:tc>
      </w:tr>
      <w:tr w:rsidR="002B7FE2" w:rsidRPr="00232789" w14:paraId="1B8E223A" w14:textId="77777777" w:rsidTr="002E01CC">
        <w:trPr>
          <w:trHeight w:val="75"/>
        </w:trPr>
        <w:tc>
          <w:tcPr>
            <w:tcW w:w="704" w:type="dxa"/>
            <w:vAlign w:val="center"/>
          </w:tcPr>
          <w:p w14:paraId="30EE616F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738" w:type="dxa"/>
          </w:tcPr>
          <w:p w14:paraId="441CAFB9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26.51.33.199 </w:t>
            </w:r>
            <w:r w:rsidRPr="005626D0">
              <w:rPr>
                <w:rFonts w:ascii="Times New Roman" w:hAnsi="Times New Roman" w:cs="Times New Roman"/>
              </w:rPr>
              <w:t>Инструмент измерительный прочий, не включенный в другие группировки</w:t>
            </w:r>
          </w:p>
        </w:tc>
      </w:tr>
      <w:tr w:rsidR="002B7FE2" w:rsidRPr="00232789" w14:paraId="315D5F7F" w14:textId="77777777" w:rsidTr="002E01CC">
        <w:trPr>
          <w:trHeight w:val="135"/>
        </w:trPr>
        <w:tc>
          <w:tcPr>
            <w:tcW w:w="704" w:type="dxa"/>
            <w:vAlign w:val="center"/>
          </w:tcPr>
          <w:p w14:paraId="36C3D2A1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738" w:type="dxa"/>
          </w:tcPr>
          <w:p w14:paraId="11742FE0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13.92.29.120 </w:t>
            </w:r>
            <w:r w:rsidRPr="005626D0">
              <w:rPr>
                <w:rFonts w:ascii="Times New Roman" w:hAnsi="Times New Roman" w:cs="Times New Roman"/>
              </w:rPr>
              <w:t>Салфетки текстильные для удаления пыли</w:t>
            </w:r>
          </w:p>
        </w:tc>
      </w:tr>
      <w:tr w:rsidR="002B7FE2" w:rsidRPr="00232789" w14:paraId="2AB8378B" w14:textId="77777777" w:rsidTr="002E01CC">
        <w:trPr>
          <w:trHeight w:val="150"/>
        </w:trPr>
        <w:tc>
          <w:tcPr>
            <w:tcW w:w="704" w:type="dxa"/>
            <w:vAlign w:val="center"/>
          </w:tcPr>
          <w:p w14:paraId="66254AAD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738" w:type="dxa"/>
          </w:tcPr>
          <w:p w14:paraId="3FAEA9E3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22.29.29.190 </w:t>
            </w:r>
            <w:r w:rsidRPr="005626D0">
              <w:rPr>
                <w:rFonts w:ascii="Times New Roman" w:hAnsi="Times New Roman" w:cs="Times New Roman"/>
              </w:rPr>
              <w:t>Изделия пластмассовые прочие, не включенные в другие группировки</w:t>
            </w:r>
          </w:p>
        </w:tc>
      </w:tr>
      <w:tr w:rsidR="002B7FE2" w:rsidRPr="00232789" w14:paraId="3BD84C4A" w14:textId="77777777" w:rsidTr="005626D0">
        <w:trPr>
          <w:trHeight w:val="184"/>
        </w:trPr>
        <w:tc>
          <w:tcPr>
            <w:tcW w:w="704" w:type="dxa"/>
            <w:vAlign w:val="center"/>
          </w:tcPr>
          <w:p w14:paraId="78378D4F" w14:textId="77777777" w:rsidR="002B7FE2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738" w:type="dxa"/>
          </w:tcPr>
          <w:p w14:paraId="06350A49" w14:textId="77777777" w:rsidR="002B7FE2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20.41.32.119 </w:t>
            </w:r>
            <w:r w:rsidRPr="005626D0">
              <w:rPr>
                <w:rFonts w:ascii="Times New Roman" w:hAnsi="Times New Roman" w:cs="Times New Roman"/>
              </w:rPr>
              <w:t>Средства моющие прочие</w:t>
            </w:r>
          </w:p>
        </w:tc>
      </w:tr>
      <w:tr w:rsidR="005626D0" w:rsidRPr="00232789" w14:paraId="324D22B0" w14:textId="77777777" w:rsidTr="005626D0">
        <w:trPr>
          <w:trHeight w:val="195"/>
        </w:trPr>
        <w:tc>
          <w:tcPr>
            <w:tcW w:w="704" w:type="dxa"/>
            <w:vAlign w:val="center"/>
          </w:tcPr>
          <w:p w14:paraId="73F38E71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8738" w:type="dxa"/>
          </w:tcPr>
          <w:p w14:paraId="61AC83E7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17.22.11.110 </w:t>
            </w:r>
            <w:r w:rsidRPr="005626D0">
              <w:rPr>
                <w:rFonts w:ascii="Times New Roman" w:hAnsi="Times New Roman" w:cs="Times New Roman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5626D0" w:rsidRPr="00232789" w14:paraId="34676B53" w14:textId="77777777" w:rsidTr="005626D0">
        <w:trPr>
          <w:trHeight w:val="195"/>
        </w:trPr>
        <w:tc>
          <w:tcPr>
            <w:tcW w:w="704" w:type="dxa"/>
            <w:vAlign w:val="center"/>
          </w:tcPr>
          <w:p w14:paraId="543897BF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738" w:type="dxa"/>
          </w:tcPr>
          <w:p w14:paraId="1A22641D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22.29.23.120 </w:t>
            </w:r>
            <w:r w:rsidRPr="005626D0">
              <w:rPr>
                <w:rFonts w:ascii="Times New Roman" w:hAnsi="Times New Roman" w:cs="Times New Roman"/>
              </w:rPr>
              <w:t>Предметы домашнего обихода пластмассовые прочие</w:t>
            </w:r>
          </w:p>
        </w:tc>
      </w:tr>
      <w:tr w:rsidR="005626D0" w:rsidRPr="00232789" w14:paraId="57B0C246" w14:textId="77777777" w:rsidTr="005626D0">
        <w:trPr>
          <w:trHeight w:val="225"/>
        </w:trPr>
        <w:tc>
          <w:tcPr>
            <w:tcW w:w="704" w:type="dxa"/>
            <w:vAlign w:val="center"/>
          </w:tcPr>
          <w:p w14:paraId="7E8D313B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738" w:type="dxa"/>
          </w:tcPr>
          <w:p w14:paraId="09A69BB9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32.91.11.000 </w:t>
            </w:r>
            <w:r w:rsidRPr="005626D0">
              <w:rPr>
                <w:rFonts w:ascii="Times New Roman" w:hAnsi="Times New Roman" w:cs="Times New Roman"/>
              </w:rPr>
              <w:t>Метлы и щетки для домашней уборки</w:t>
            </w:r>
          </w:p>
        </w:tc>
      </w:tr>
      <w:tr w:rsidR="005626D0" w:rsidRPr="00232789" w14:paraId="26BA2FDD" w14:textId="77777777" w:rsidTr="005626D0">
        <w:trPr>
          <w:trHeight w:val="225"/>
        </w:trPr>
        <w:tc>
          <w:tcPr>
            <w:tcW w:w="704" w:type="dxa"/>
            <w:vAlign w:val="center"/>
          </w:tcPr>
          <w:p w14:paraId="3319EEDE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8738" w:type="dxa"/>
          </w:tcPr>
          <w:p w14:paraId="04ED82A9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13.92.29.110 </w:t>
            </w:r>
            <w:r w:rsidRPr="005626D0">
              <w:rPr>
                <w:rFonts w:ascii="Times New Roman" w:hAnsi="Times New Roman" w:cs="Times New Roman"/>
              </w:rPr>
              <w:t>Тряпки для мытья полов, посуды, удаления пыли</w:t>
            </w:r>
          </w:p>
        </w:tc>
      </w:tr>
      <w:tr w:rsidR="005626D0" w:rsidRPr="00232789" w14:paraId="19A099EE" w14:textId="77777777" w:rsidTr="005626D0">
        <w:trPr>
          <w:trHeight w:val="180"/>
        </w:trPr>
        <w:tc>
          <w:tcPr>
            <w:tcW w:w="704" w:type="dxa"/>
            <w:vAlign w:val="center"/>
          </w:tcPr>
          <w:p w14:paraId="4FCAFA0A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8738" w:type="dxa"/>
          </w:tcPr>
          <w:p w14:paraId="38E739C9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22.22.12.000 </w:t>
            </w:r>
            <w:r w:rsidRPr="005626D0">
              <w:rPr>
                <w:rFonts w:ascii="Times New Roman" w:hAnsi="Times New Roman" w:cs="Times New Roman"/>
              </w:rPr>
              <w:t>Мешки и сумки, включая конические, из прочих пластмасс, кроме полимеров этилена</w:t>
            </w:r>
          </w:p>
        </w:tc>
      </w:tr>
      <w:tr w:rsidR="005626D0" w:rsidRPr="00232789" w14:paraId="0D2D2AF7" w14:textId="77777777" w:rsidTr="005626D0">
        <w:trPr>
          <w:trHeight w:val="180"/>
        </w:trPr>
        <w:tc>
          <w:tcPr>
            <w:tcW w:w="704" w:type="dxa"/>
            <w:vAlign w:val="center"/>
          </w:tcPr>
          <w:p w14:paraId="413E04FF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8738" w:type="dxa"/>
          </w:tcPr>
          <w:p w14:paraId="035273B2" w14:textId="77777777" w:rsidR="005626D0" w:rsidRPr="005626D0" w:rsidRDefault="005626D0" w:rsidP="008B4D49">
            <w:pPr>
              <w:rPr>
                <w:rFonts w:ascii="Times New Roman" w:hAnsi="Times New Roman" w:cs="Times New Roman"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43.21.10.140 </w:t>
            </w:r>
            <w:r w:rsidRPr="005626D0">
              <w:rPr>
                <w:rFonts w:ascii="Times New Roman" w:hAnsi="Times New Roman" w:cs="Times New Roman"/>
              </w:rPr>
              <w:t>Работы по монтажу систем пожарной сигна</w:t>
            </w:r>
            <w:r>
              <w:rPr>
                <w:rFonts w:ascii="Times New Roman" w:hAnsi="Times New Roman" w:cs="Times New Roman"/>
              </w:rPr>
              <w:t>лизации и охранной сигнализации</w:t>
            </w:r>
          </w:p>
        </w:tc>
      </w:tr>
      <w:tr w:rsidR="005626D0" w:rsidRPr="00232789" w14:paraId="7CF535F7" w14:textId="77777777" w:rsidTr="005626D0">
        <w:trPr>
          <w:trHeight w:val="150"/>
        </w:trPr>
        <w:tc>
          <w:tcPr>
            <w:tcW w:w="704" w:type="dxa"/>
            <w:vAlign w:val="center"/>
          </w:tcPr>
          <w:p w14:paraId="18D5FB29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738" w:type="dxa"/>
          </w:tcPr>
          <w:p w14:paraId="64110B8E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71.20.19.160 </w:t>
            </w:r>
            <w:r w:rsidRPr="005626D0">
              <w:rPr>
                <w:rFonts w:ascii="Times New Roman" w:hAnsi="Times New Roman" w:cs="Times New Roman"/>
              </w:rPr>
              <w:t>Услуги по проведению экспертизы безопасности (экспертизы обоснования безопасности) объектов использования атомной энергии и (или) видов деятельности в области использования атомной энергии</w:t>
            </w:r>
          </w:p>
        </w:tc>
      </w:tr>
      <w:tr w:rsidR="005626D0" w:rsidRPr="00232789" w14:paraId="497A4CF8" w14:textId="77777777" w:rsidTr="005626D0">
        <w:trPr>
          <w:trHeight w:val="180"/>
        </w:trPr>
        <w:tc>
          <w:tcPr>
            <w:tcW w:w="704" w:type="dxa"/>
            <w:vAlign w:val="center"/>
          </w:tcPr>
          <w:p w14:paraId="66243220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738" w:type="dxa"/>
          </w:tcPr>
          <w:p w14:paraId="15A3D6F6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74.90.13.000 </w:t>
            </w:r>
            <w:r w:rsidRPr="005626D0">
              <w:rPr>
                <w:rFonts w:ascii="Times New Roman" w:hAnsi="Times New Roman" w:cs="Times New Roman"/>
              </w:rPr>
              <w:t>Услуги консультативные в области окружающей среды</w:t>
            </w:r>
          </w:p>
        </w:tc>
      </w:tr>
      <w:tr w:rsidR="005626D0" w:rsidRPr="00232789" w14:paraId="1CBDB0C1" w14:textId="77777777" w:rsidTr="005626D0">
        <w:trPr>
          <w:trHeight w:val="105"/>
        </w:trPr>
        <w:tc>
          <w:tcPr>
            <w:tcW w:w="704" w:type="dxa"/>
            <w:vAlign w:val="center"/>
          </w:tcPr>
          <w:p w14:paraId="73E7A95F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738" w:type="dxa"/>
          </w:tcPr>
          <w:p w14:paraId="19599534" w14:textId="77777777" w:rsidR="005626D0" w:rsidRPr="005626D0" w:rsidRDefault="005626D0" w:rsidP="008B4D49">
            <w:pPr>
              <w:rPr>
                <w:rFonts w:ascii="Times New Roman" w:hAnsi="Times New Roman" w:cs="Times New Roman"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71.20.11.190 </w:t>
            </w:r>
            <w:r w:rsidRPr="005626D0">
              <w:rPr>
                <w:rFonts w:ascii="Times New Roman" w:hAnsi="Times New Roman" w:cs="Times New Roman"/>
              </w:rPr>
              <w:t>Услуги в области испытаний и анализа с</w:t>
            </w:r>
            <w:r>
              <w:rPr>
                <w:rFonts w:ascii="Times New Roman" w:hAnsi="Times New Roman" w:cs="Times New Roman"/>
              </w:rPr>
              <w:t>остава и чистоты прочих веществ</w:t>
            </w:r>
          </w:p>
        </w:tc>
      </w:tr>
      <w:tr w:rsidR="005626D0" w:rsidRPr="00232789" w14:paraId="4A05777A" w14:textId="77777777" w:rsidTr="005626D0">
        <w:trPr>
          <w:trHeight w:val="135"/>
        </w:trPr>
        <w:tc>
          <w:tcPr>
            <w:tcW w:w="704" w:type="dxa"/>
            <w:vAlign w:val="center"/>
          </w:tcPr>
          <w:p w14:paraId="34328CD1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738" w:type="dxa"/>
          </w:tcPr>
          <w:p w14:paraId="12510A51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63.11.11.000 </w:t>
            </w:r>
            <w:r w:rsidRPr="005626D0">
              <w:rPr>
                <w:rFonts w:ascii="Times New Roman" w:hAnsi="Times New Roman" w:cs="Times New Roman"/>
              </w:rPr>
              <w:t>Услуги по обработке данных</w:t>
            </w:r>
          </w:p>
        </w:tc>
      </w:tr>
      <w:tr w:rsidR="005626D0" w:rsidRPr="00232789" w14:paraId="4A781C42" w14:textId="77777777" w:rsidTr="005626D0">
        <w:trPr>
          <w:trHeight w:val="120"/>
        </w:trPr>
        <w:tc>
          <w:tcPr>
            <w:tcW w:w="704" w:type="dxa"/>
            <w:vAlign w:val="center"/>
          </w:tcPr>
          <w:p w14:paraId="4EC56A0C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738" w:type="dxa"/>
          </w:tcPr>
          <w:p w14:paraId="06822953" w14:textId="77777777" w:rsidR="005626D0" w:rsidRPr="00232789" w:rsidRDefault="007B70AC" w:rsidP="008B4D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16.10.10.119</w:t>
            </w:r>
            <w:r w:rsidR="005626D0" w:rsidRPr="005626D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Пиломатериалы из прочих хвойных пород</w:t>
            </w:r>
          </w:p>
        </w:tc>
      </w:tr>
      <w:tr w:rsidR="005626D0" w:rsidRPr="00232789" w14:paraId="1A1043F2" w14:textId="77777777" w:rsidTr="005626D0">
        <w:trPr>
          <w:trHeight w:val="150"/>
        </w:trPr>
        <w:tc>
          <w:tcPr>
            <w:tcW w:w="704" w:type="dxa"/>
            <w:vAlign w:val="center"/>
          </w:tcPr>
          <w:p w14:paraId="7CE0F846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738" w:type="dxa"/>
          </w:tcPr>
          <w:p w14:paraId="5DA18FA3" w14:textId="77777777" w:rsidR="005626D0" w:rsidRPr="005626D0" w:rsidRDefault="005626D0" w:rsidP="008B4D49">
            <w:pPr>
              <w:rPr>
                <w:rFonts w:ascii="Times New Roman" w:hAnsi="Times New Roman" w:cs="Times New Roman"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02.20.14.117 </w:t>
            </w:r>
            <w:r>
              <w:rPr>
                <w:rFonts w:ascii="Times New Roman" w:hAnsi="Times New Roman" w:cs="Times New Roman"/>
              </w:rPr>
              <w:t>Дрова березовые</w:t>
            </w:r>
          </w:p>
        </w:tc>
      </w:tr>
      <w:tr w:rsidR="005626D0" w:rsidRPr="00232789" w14:paraId="3ABCA8B7" w14:textId="77777777" w:rsidTr="005626D0">
        <w:trPr>
          <w:trHeight w:val="120"/>
        </w:trPr>
        <w:tc>
          <w:tcPr>
            <w:tcW w:w="704" w:type="dxa"/>
            <w:vAlign w:val="center"/>
          </w:tcPr>
          <w:p w14:paraId="7D0B6BAF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738" w:type="dxa"/>
          </w:tcPr>
          <w:p w14:paraId="3A2F116F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28.14.13.120 </w:t>
            </w:r>
            <w:r w:rsidRPr="005626D0">
              <w:rPr>
                <w:rFonts w:ascii="Times New Roman" w:hAnsi="Times New Roman" w:cs="Times New Roman"/>
              </w:rPr>
              <w:t>Задвижки</w:t>
            </w:r>
          </w:p>
        </w:tc>
      </w:tr>
      <w:tr w:rsidR="005626D0" w:rsidRPr="00232789" w14:paraId="31D97848" w14:textId="77777777" w:rsidTr="005626D0">
        <w:trPr>
          <w:trHeight w:val="150"/>
        </w:trPr>
        <w:tc>
          <w:tcPr>
            <w:tcW w:w="704" w:type="dxa"/>
            <w:vAlign w:val="center"/>
          </w:tcPr>
          <w:p w14:paraId="72A142B4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738" w:type="dxa"/>
          </w:tcPr>
          <w:p w14:paraId="2F88E582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28.14.13.130 </w:t>
            </w:r>
            <w:r w:rsidRPr="005626D0">
              <w:rPr>
                <w:rFonts w:ascii="Times New Roman" w:hAnsi="Times New Roman" w:cs="Times New Roman"/>
              </w:rPr>
              <w:t>Краны и затворы дисковые</w:t>
            </w:r>
          </w:p>
        </w:tc>
      </w:tr>
      <w:tr w:rsidR="005626D0" w:rsidRPr="00232789" w14:paraId="2D537CB3" w14:textId="77777777" w:rsidTr="005626D0">
        <w:trPr>
          <w:trHeight w:val="90"/>
        </w:trPr>
        <w:tc>
          <w:tcPr>
            <w:tcW w:w="704" w:type="dxa"/>
            <w:vAlign w:val="center"/>
          </w:tcPr>
          <w:p w14:paraId="7EE823A4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8738" w:type="dxa"/>
          </w:tcPr>
          <w:p w14:paraId="2AAC4157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71.12.19 </w:t>
            </w:r>
            <w:r w:rsidRPr="005626D0">
              <w:rPr>
                <w:rFonts w:ascii="Times New Roman" w:hAnsi="Times New Roman" w:cs="Times New Roman"/>
              </w:rPr>
              <w:t>Услуги по инженерно-техническому проектированию прочих объектов</w:t>
            </w:r>
          </w:p>
        </w:tc>
      </w:tr>
      <w:tr w:rsidR="005626D0" w:rsidRPr="00232789" w14:paraId="063623C4" w14:textId="77777777" w:rsidTr="005626D0">
        <w:trPr>
          <w:trHeight w:val="150"/>
        </w:trPr>
        <w:tc>
          <w:tcPr>
            <w:tcW w:w="704" w:type="dxa"/>
            <w:vAlign w:val="center"/>
          </w:tcPr>
          <w:p w14:paraId="76E3AD8D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738" w:type="dxa"/>
          </w:tcPr>
          <w:p w14:paraId="1785E1DA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24.45.30.390 </w:t>
            </w:r>
            <w:r w:rsidRPr="005626D0">
              <w:rPr>
                <w:rFonts w:ascii="Times New Roman" w:hAnsi="Times New Roman" w:cs="Times New Roman"/>
              </w:rPr>
              <w:t>Металлы цветные прочие, изделия из них, порошки</w:t>
            </w:r>
          </w:p>
        </w:tc>
      </w:tr>
      <w:tr w:rsidR="005626D0" w:rsidRPr="00232789" w14:paraId="7DCFFBDB" w14:textId="77777777" w:rsidTr="005626D0">
        <w:trPr>
          <w:trHeight w:val="120"/>
        </w:trPr>
        <w:tc>
          <w:tcPr>
            <w:tcW w:w="704" w:type="dxa"/>
            <w:vAlign w:val="center"/>
          </w:tcPr>
          <w:p w14:paraId="6606D930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738" w:type="dxa"/>
          </w:tcPr>
          <w:p w14:paraId="2FC6EF1D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27.12.31.000 </w:t>
            </w:r>
            <w:r w:rsidRPr="005626D0">
              <w:rPr>
                <w:rFonts w:ascii="Times New Roman" w:hAnsi="Times New Roman" w:cs="Times New Roman"/>
              </w:rPr>
              <w:t>Панели и прочие комплекты электрической аппаратуры коммутации или защиты на напряжение не более 1 кВ</w:t>
            </w:r>
          </w:p>
        </w:tc>
      </w:tr>
      <w:tr w:rsidR="005626D0" w:rsidRPr="00232789" w14:paraId="1AB76C99" w14:textId="77777777" w:rsidTr="005626D0">
        <w:trPr>
          <w:trHeight w:val="165"/>
        </w:trPr>
        <w:tc>
          <w:tcPr>
            <w:tcW w:w="704" w:type="dxa"/>
            <w:vAlign w:val="center"/>
          </w:tcPr>
          <w:p w14:paraId="2EFDF5F9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8738" w:type="dxa"/>
          </w:tcPr>
          <w:p w14:paraId="5FD21D35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5626D0">
              <w:rPr>
                <w:rFonts w:ascii="Times New Roman" w:hAnsi="Times New Roman" w:cs="Times New Roman"/>
                <w:b/>
              </w:rPr>
              <w:t xml:space="preserve">5.93.11.140 </w:t>
            </w:r>
            <w:r w:rsidRPr="005626D0">
              <w:rPr>
                <w:rFonts w:ascii="Times New Roman" w:hAnsi="Times New Roman" w:cs="Times New Roman"/>
              </w:rPr>
              <w:t>Стропы и аналогичные изделия из черных металлов без электрической изоляции</w:t>
            </w:r>
          </w:p>
        </w:tc>
      </w:tr>
      <w:tr w:rsidR="005626D0" w:rsidRPr="00232789" w14:paraId="3BB71260" w14:textId="77777777" w:rsidTr="005626D0">
        <w:trPr>
          <w:trHeight w:val="120"/>
        </w:trPr>
        <w:tc>
          <w:tcPr>
            <w:tcW w:w="704" w:type="dxa"/>
            <w:vAlign w:val="center"/>
          </w:tcPr>
          <w:p w14:paraId="09CDE41B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738" w:type="dxa"/>
          </w:tcPr>
          <w:p w14:paraId="3AB48DF7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25.11.22.192 </w:t>
            </w:r>
            <w:r w:rsidRPr="005626D0">
              <w:rPr>
                <w:rFonts w:ascii="Times New Roman" w:hAnsi="Times New Roman" w:cs="Times New Roman"/>
              </w:rPr>
              <w:t>Опоры из черных металлов прочие, не включенные в другие группировки</w:t>
            </w:r>
          </w:p>
        </w:tc>
      </w:tr>
      <w:tr w:rsidR="005626D0" w:rsidRPr="00232789" w14:paraId="4407312C" w14:textId="77777777" w:rsidTr="005626D0">
        <w:trPr>
          <w:trHeight w:val="120"/>
        </w:trPr>
        <w:tc>
          <w:tcPr>
            <w:tcW w:w="704" w:type="dxa"/>
            <w:vAlign w:val="center"/>
          </w:tcPr>
          <w:p w14:paraId="7948B7F3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8738" w:type="dxa"/>
          </w:tcPr>
          <w:p w14:paraId="75C5E5A0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24.20.40.000 </w:t>
            </w:r>
            <w:r w:rsidRPr="00E27CEF">
              <w:rPr>
                <w:rFonts w:ascii="Times New Roman" w:hAnsi="Times New Roman" w:cs="Times New Roman"/>
              </w:rPr>
              <w:t>Фитинги для труб стальные, кроме литых</w:t>
            </w:r>
          </w:p>
        </w:tc>
      </w:tr>
      <w:tr w:rsidR="005626D0" w:rsidRPr="00232789" w14:paraId="59ED8DF2" w14:textId="77777777" w:rsidTr="005626D0">
        <w:trPr>
          <w:trHeight w:val="75"/>
        </w:trPr>
        <w:tc>
          <w:tcPr>
            <w:tcW w:w="704" w:type="dxa"/>
            <w:vAlign w:val="center"/>
          </w:tcPr>
          <w:p w14:paraId="62F63D2C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8738" w:type="dxa"/>
          </w:tcPr>
          <w:p w14:paraId="1B95B92C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23.14.11.110 </w:t>
            </w:r>
            <w:r w:rsidRPr="00E27CEF">
              <w:rPr>
                <w:rFonts w:ascii="Times New Roman" w:hAnsi="Times New Roman" w:cs="Times New Roman"/>
              </w:rPr>
              <w:t>Ленты из стекловолокна</w:t>
            </w:r>
          </w:p>
        </w:tc>
      </w:tr>
      <w:tr w:rsidR="005626D0" w:rsidRPr="00232789" w14:paraId="5F175267" w14:textId="77777777" w:rsidTr="005626D0">
        <w:trPr>
          <w:trHeight w:val="165"/>
        </w:trPr>
        <w:tc>
          <w:tcPr>
            <w:tcW w:w="704" w:type="dxa"/>
            <w:vAlign w:val="center"/>
          </w:tcPr>
          <w:p w14:paraId="096B6944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8738" w:type="dxa"/>
          </w:tcPr>
          <w:p w14:paraId="78B1FBD7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71.20.19.140 </w:t>
            </w:r>
            <w:r w:rsidRPr="00E27CEF">
              <w:rPr>
                <w:rFonts w:ascii="Times New Roman" w:hAnsi="Times New Roman" w:cs="Times New Roman"/>
              </w:rPr>
              <w:t>Услуги по энергетическому обследованию</w:t>
            </w:r>
          </w:p>
        </w:tc>
      </w:tr>
      <w:tr w:rsidR="005626D0" w:rsidRPr="00232789" w14:paraId="3C498F92" w14:textId="77777777" w:rsidTr="005626D0">
        <w:trPr>
          <w:trHeight w:val="135"/>
        </w:trPr>
        <w:tc>
          <w:tcPr>
            <w:tcW w:w="704" w:type="dxa"/>
            <w:vAlign w:val="center"/>
          </w:tcPr>
          <w:p w14:paraId="1CC11775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8738" w:type="dxa"/>
          </w:tcPr>
          <w:p w14:paraId="36AD9568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42.11.20.000 </w:t>
            </w:r>
            <w:r w:rsidRPr="00E27CEF">
              <w:rPr>
                <w:rFonts w:ascii="Times New Roman" w:hAnsi="Times New Roman" w:cs="Times New Roman"/>
              </w:rPr>
              <w:t>Работы строительные по строительству автомагистралей, автомобильных дорог, улично-дорожной сети и прочих автомобильных или пешеходных дорог, и взлетно-посадочных полос аэродромов</w:t>
            </w:r>
          </w:p>
        </w:tc>
      </w:tr>
      <w:tr w:rsidR="005626D0" w:rsidRPr="00232789" w14:paraId="7579E3F0" w14:textId="77777777" w:rsidTr="005626D0">
        <w:trPr>
          <w:trHeight w:val="150"/>
        </w:trPr>
        <w:tc>
          <w:tcPr>
            <w:tcW w:w="704" w:type="dxa"/>
            <w:vAlign w:val="center"/>
          </w:tcPr>
          <w:p w14:paraId="6D15B73E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8738" w:type="dxa"/>
          </w:tcPr>
          <w:p w14:paraId="7523B23E" w14:textId="77777777" w:rsidR="005626D0" w:rsidRPr="00232789" w:rsidRDefault="005626D0" w:rsidP="008B4D49">
            <w:pPr>
              <w:rPr>
                <w:rFonts w:ascii="Times New Roman" w:hAnsi="Times New Roman" w:cs="Times New Roman"/>
                <w:b/>
              </w:rPr>
            </w:pPr>
            <w:r w:rsidRPr="005626D0">
              <w:rPr>
                <w:rFonts w:ascii="Times New Roman" w:hAnsi="Times New Roman" w:cs="Times New Roman"/>
                <w:b/>
              </w:rPr>
              <w:t xml:space="preserve">49.41.19.000 </w:t>
            </w:r>
            <w:r w:rsidRPr="00E27CEF">
              <w:rPr>
                <w:rFonts w:ascii="Times New Roman" w:hAnsi="Times New Roman" w:cs="Times New Roman"/>
              </w:rPr>
              <w:t>Услуги по перевозке грузов автомобильным транспортом прочие</w:t>
            </w:r>
          </w:p>
        </w:tc>
      </w:tr>
      <w:tr w:rsidR="005626D0" w:rsidRPr="00232789" w14:paraId="61916F93" w14:textId="77777777" w:rsidTr="005626D0">
        <w:trPr>
          <w:trHeight w:val="135"/>
        </w:trPr>
        <w:tc>
          <w:tcPr>
            <w:tcW w:w="704" w:type="dxa"/>
            <w:vAlign w:val="center"/>
          </w:tcPr>
          <w:p w14:paraId="602A7249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8738" w:type="dxa"/>
          </w:tcPr>
          <w:p w14:paraId="576F3D59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27.90.12.130 </w:t>
            </w:r>
            <w:r w:rsidRPr="00E27CEF">
              <w:rPr>
                <w:rFonts w:ascii="Times New Roman" w:hAnsi="Times New Roman" w:cs="Times New Roman"/>
              </w:rPr>
              <w:t>Трубки изоляционные для электропроводки</w:t>
            </w:r>
          </w:p>
        </w:tc>
      </w:tr>
      <w:tr w:rsidR="005626D0" w:rsidRPr="00232789" w14:paraId="35140616" w14:textId="77777777" w:rsidTr="005626D0">
        <w:trPr>
          <w:trHeight w:val="135"/>
        </w:trPr>
        <w:tc>
          <w:tcPr>
            <w:tcW w:w="704" w:type="dxa"/>
            <w:vAlign w:val="center"/>
          </w:tcPr>
          <w:p w14:paraId="237237FD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8738" w:type="dxa"/>
          </w:tcPr>
          <w:p w14:paraId="6FDAB9BA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27.12.22.000 </w:t>
            </w:r>
            <w:r w:rsidRPr="00E27CEF">
              <w:rPr>
                <w:rFonts w:ascii="Times New Roman" w:hAnsi="Times New Roman" w:cs="Times New Roman"/>
              </w:rPr>
              <w:t>Выключатели автоматические на напряжение не более 1 кВ</w:t>
            </w:r>
          </w:p>
        </w:tc>
      </w:tr>
      <w:tr w:rsidR="005626D0" w:rsidRPr="00232789" w14:paraId="5ED7559D" w14:textId="77777777" w:rsidTr="005626D0">
        <w:trPr>
          <w:trHeight w:val="285"/>
        </w:trPr>
        <w:tc>
          <w:tcPr>
            <w:tcW w:w="704" w:type="dxa"/>
            <w:vAlign w:val="center"/>
          </w:tcPr>
          <w:p w14:paraId="5C3A5B06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8738" w:type="dxa"/>
          </w:tcPr>
          <w:p w14:paraId="45C2D7A3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24.42.23.000 </w:t>
            </w:r>
            <w:r w:rsidRPr="00E27CEF">
              <w:rPr>
                <w:rFonts w:ascii="Times New Roman" w:hAnsi="Times New Roman" w:cs="Times New Roman"/>
              </w:rPr>
              <w:t>Проволока алюминиевая</w:t>
            </w:r>
          </w:p>
        </w:tc>
      </w:tr>
      <w:tr w:rsidR="005626D0" w:rsidRPr="00232789" w14:paraId="4B0B1437" w14:textId="77777777" w:rsidTr="005626D0">
        <w:trPr>
          <w:trHeight w:val="210"/>
        </w:trPr>
        <w:tc>
          <w:tcPr>
            <w:tcW w:w="704" w:type="dxa"/>
            <w:vAlign w:val="center"/>
          </w:tcPr>
          <w:p w14:paraId="05FC5A3B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8738" w:type="dxa"/>
          </w:tcPr>
          <w:p w14:paraId="3D1E3604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27.33.13.150 </w:t>
            </w:r>
            <w:r w:rsidRPr="00E27CEF">
              <w:rPr>
                <w:rFonts w:ascii="Times New Roman" w:hAnsi="Times New Roman" w:cs="Times New Roman"/>
              </w:rPr>
              <w:t>Пускатели электромагнитные</w:t>
            </w:r>
          </w:p>
        </w:tc>
      </w:tr>
      <w:tr w:rsidR="005626D0" w:rsidRPr="00232789" w14:paraId="385861FA" w14:textId="77777777" w:rsidTr="005626D0">
        <w:trPr>
          <w:trHeight w:val="180"/>
        </w:trPr>
        <w:tc>
          <w:tcPr>
            <w:tcW w:w="704" w:type="dxa"/>
            <w:vAlign w:val="center"/>
          </w:tcPr>
          <w:p w14:paraId="031356E1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8738" w:type="dxa"/>
          </w:tcPr>
          <w:p w14:paraId="17F8A180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27.33.11.130 </w:t>
            </w:r>
            <w:r w:rsidRPr="00E27CEF">
              <w:rPr>
                <w:rFonts w:ascii="Times New Roman" w:hAnsi="Times New Roman" w:cs="Times New Roman"/>
              </w:rPr>
              <w:t>Выключатели и переключатели пакетные</w:t>
            </w:r>
          </w:p>
        </w:tc>
      </w:tr>
      <w:tr w:rsidR="005626D0" w:rsidRPr="00232789" w14:paraId="3C85EB07" w14:textId="77777777" w:rsidTr="005626D0">
        <w:trPr>
          <w:trHeight w:val="165"/>
        </w:trPr>
        <w:tc>
          <w:tcPr>
            <w:tcW w:w="704" w:type="dxa"/>
            <w:vAlign w:val="center"/>
          </w:tcPr>
          <w:p w14:paraId="31B38053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8738" w:type="dxa"/>
          </w:tcPr>
          <w:p w14:paraId="4E4EB516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25.72.14.190 </w:t>
            </w:r>
            <w:r w:rsidRPr="00E27CEF">
              <w:rPr>
                <w:rFonts w:ascii="Times New Roman" w:hAnsi="Times New Roman" w:cs="Times New Roman"/>
              </w:rPr>
              <w:t>Детали крепежные и установочные и аналогичные изделия из недрагоценных</w:t>
            </w:r>
            <w:r w:rsidRPr="00E27CEF">
              <w:t xml:space="preserve"> </w:t>
            </w:r>
            <w:r w:rsidRPr="00E27CEF">
              <w:rPr>
                <w:rFonts w:ascii="Times New Roman" w:hAnsi="Times New Roman" w:cs="Times New Roman"/>
              </w:rPr>
              <w:t>металлов</w:t>
            </w:r>
          </w:p>
        </w:tc>
      </w:tr>
      <w:tr w:rsidR="005626D0" w:rsidRPr="00232789" w14:paraId="1761B131" w14:textId="77777777" w:rsidTr="005626D0">
        <w:trPr>
          <w:trHeight w:val="210"/>
        </w:trPr>
        <w:tc>
          <w:tcPr>
            <w:tcW w:w="704" w:type="dxa"/>
            <w:vAlign w:val="center"/>
          </w:tcPr>
          <w:p w14:paraId="789643CE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8738" w:type="dxa"/>
          </w:tcPr>
          <w:p w14:paraId="37B434FD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25.99.29.190 </w:t>
            </w:r>
            <w:r w:rsidRPr="00E27CEF">
              <w:rPr>
                <w:rFonts w:ascii="Times New Roman" w:hAnsi="Times New Roman" w:cs="Times New Roman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5626D0" w:rsidRPr="00232789" w14:paraId="78F2FBE5" w14:textId="77777777" w:rsidTr="005626D0">
        <w:trPr>
          <w:trHeight w:val="195"/>
        </w:trPr>
        <w:tc>
          <w:tcPr>
            <w:tcW w:w="704" w:type="dxa"/>
            <w:vAlign w:val="center"/>
          </w:tcPr>
          <w:p w14:paraId="19D77221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8738" w:type="dxa"/>
          </w:tcPr>
          <w:p w14:paraId="794220D8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26.51.43.119 </w:t>
            </w:r>
            <w:r w:rsidRPr="00E27CEF">
              <w:rPr>
                <w:rFonts w:ascii="Times New Roman" w:hAnsi="Times New Roman" w:cs="Times New Roman"/>
              </w:rPr>
              <w:t>Приборы цифровые электроизмерительные прочие</w:t>
            </w:r>
          </w:p>
        </w:tc>
      </w:tr>
      <w:tr w:rsidR="005626D0" w:rsidRPr="00232789" w14:paraId="642EB11B" w14:textId="77777777" w:rsidTr="005626D0">
        <w:trPr>
          <w:trHeight w:val="90"/>
        </w:trPr>
        <w:tc>
          <w:tcPr>
            <w:tcW w:w="704" w:type="dxa"/>
            <w:vAlign w:val="center"/>
          </w:tcPr>
          <w:p w14:paraId="1CB68318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8738" w:type="dxa"/>
          </w:tcPr>
          <w:p w14:paraId="20CFEFC9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27.33.13.120 </w:t>
            </w:r>
            <w:r w:rsidRPr="00E27CEF">
              <w:rPr>
                <w:rFonts w:ascii="Times New Roman" w:hAnsi="Times New Roman" w:cs="Times New Roman"/>
              </w:rPr>
              <w:t>Соединители электрические, зажимы контактные, наборы зажимов</w:t>
            </w:r>
          </w:p>
        </w:tc>
      </w:tr>
      <w:tr w:rsidR="005626D0" w:rsidRPr="00232789" w14:paraId="17433E83" w14:textId="77777777" w:rsidTr="00E27CEF">
        <w:trPr>
          <w:trHeight w:val="251"/>
        </w:trPr>
        <w:tc>
          <w:tcPr>
            <w:tcW w:w="704" w:type="dxa"/>
            <w:vAlign w:val="center"/>
          </w:tcPr>
          <w:p w14:paraId="6E4D56C3" w14:textId="77777777" w:rsidR="005626D0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8738" w:type="dxa"/>
          </w:tcPr>
          <w:p w14:paraId="28065DA5" w14:textId="77777777" w:rsidR="005626D0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27.11.42.000 </w:t>
            </w:r>
            <w:r w:rsidRPr="00E27CEF">
              <w:rPr>
                <w:rFonts w:ascii="Times New Roman" w:hAnsi="Times New Roman" w:cs="Times New Roman"/>
              </w:rPr>
              <w:t>Трансформаторы прочие мощностью не более 16 кВА</w:t>
            </w:r>
          </w:p>
        </w:tc>
      </w:tr>
      <w:tr w:rsidR="00E27CEF" w:rsidRPr="00232789" w14:paraId="0F63B998" w14:textId="77777777" w:rsidTr="00E27CEF">
        <w:trPr>
          <w:trHeight w:val="150"/>
        </w:trPr>
        <w:tc>
          <w:tcPr>
            <w:tcW w:w="704" w:type="dxa"/>
            <w:vAlign w:val="center"/>
          </w:tcPr>
          <w:p w14:paraId="09C1EA94" w14:textId="77777777" w:rsidR="00E27CEF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8738" w:type="dxa"/>
          </w:tcPr>
          <w:p w14:paraId="6F50F213" w14:textId="77777777" w:rsidR="00E27CEF" w:rsidRPr="00232789" w:rsidRDefault="00F64807" w:rsidP="00F6480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25.73.30.239</w:t>
            </w:r>
            <w:r w:rsidR="00E27CEF" w:rsidRPr="00E27CEF">
              <w:rPr>
                <w:rFonts w:ascii="Times New Roman" w:hAnsi="Times New Roman" w:cs="Times New Roman"/>
                <w:b/>
              </w:rPr>
              <w:t xml:space="preserve"> </w:t>
            </w:r>
            <w:r w:rsidR="00E27CEF" w:rsidRPr="00E27CEF">
              <w:rPr>
                <w:rFonts w:ascii="Times New Roman" w:hAnsi="Times New Roman" w:cs="Times New Roman"/>
              </w:rPr>
              <w:t>Отвертки</w:t>
            </w:r>
            <w:r>
              <w:rPr>
                <w:rFonts w:ascii="Times New Roman" w:hAnsi="Times New Roman" w:cs="Times New Roman"/>
              </w:rPr>
              <w:t xml:space="preserve"> прочие</w:t>
            </w:r>
          </w:p>
        </w:tc>
      </w:tr>
      <w:tr w:rsidR="00E27CEF" w:rsidRPr="00232789" w14:paraId="03F25988" w14:textId="77777777" w:rsidTr="00E27CEF">
        <w:trPr>
          <w:trHeight w:val="195"/>
        </w:trPr>
        <w:tc>
          <w:tcPr>
            <w:tcW w:w="704" w:type="dxa"/>
            <w:vAlign w:val="center"/>
          </w:tcPr>
          <w:p w14:paraId="7FD3A4E7" w14:textId="77777777" w:rsidR="00E27CEF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8738" w:type="dxa"/>
          </w:tcPr>
          <w:p w14:paraId="756A23F5" w14:textId="77777777" w:rsidR="00E27CEF" w:rsidRPr="00232789" w:rsidRDefault="00E27CEF" w:rsidP="008B4D49">
            <w:pPr>
              <w:rPr>
                <w:rFonts w:ascii="Times New Roman" w:hAnsi="Times New Roman" w:cs="Times New Roman"/>
                <w:b/>
              </w:rPr>
            </w:pPr>
            <w:r w:rsidRPr="00E27CEF">
              <w:rPr>
                <w:rFonts w:ascii="Times New Roman" w:hAnsi="Times New Roman" w:cs="Times New Roman"/>
                <w:b/>
              </w:rPr>
              <w:t xml:space="preserve">85.42.19.900 </w:t>
            </w:r>
            <w:r w:rsidRPr="00E27CEF">
              <w:rPr>
                <w:rFonts w:ascii="Times New Roman" w:hAnsi="Times New Roman" w:cs="Times New Roman"/>
              </w:rPr>
              <w:t>Услуги по профессиональному обучению прочие</w:t>
            </w:r>
          </w:p>
        </w:tc>
      </w:tr>
      <w:tr w:rsidR="00E27CEF" w:rsidRPr="00232789" w14:paraId="01B1BC91" w14:textId="77777777" w:rsidTr="00E27CEF">
        <w:trPr>
          <w:trHeight w:val="120"/>
        </w:trPr>
        <w:tc>
          <w:tcPr>
            <w:tcW w:w="704" w:type="dxa"/>
            <w:vAlign w:val="center"/>
          </w:tcPr>
          <w:p w14:paraId="03615CB3" w14:textId="77777777" w:rsidR="00E27CEF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8738" w:type="dxa"/>
          </w:tcPr>
          <w:p w14:paraId="492DEB89" w14:textId="77777777" w:rsidR="00E27CEF" w:rsidRPr="00232789" w:rsidRDefault="00287A03" w:rsidP="008B4D49">
            <w:pPr>
              <w:rPr>
                <w:rFonts w:ascii="Times New Roman" w:hAnsi="Times New Roman" w:cs="Times New Roman"/>
                <w:b/>
              </w:rPr>
            </w:pPr>
            <w:r w:rsidRPr="00287A03">
              <w:rPr>
                <w:rFonts w:ascii="Times New Roman" w:hAnsi="Times New Roman" w:cs="Times New Roman"/>
                <w:b/>
              </w:rPr>
              <w:t xml:space="preserve">14.12 </w:t>
            </w:r>
            <w:r w:rsidRPr="00287A03">
              <w:rPr>
                <w:rFonts w:ascii="Times New Roman" w:hAnsi="Times New Roman" w:cs="Times New Roman"/>
              </w:rPr>
              <w:t>Спецодежда</w:t>
            </w:r>
          </w:p>
        </w:tc>
      </w:tr>
      <w:tr w:rsidR="00E27CEF" w:rsidRPr="00232789" w14:paraId="1B9B0AB4" w14:textId="77777777" w:rsidTr="00E27CEF">
        <w:trPr>
          <w:trHeight w:val="120"/>
        </w:trPr>
        <w:tc>
          <w:tcPr>
            <w:tcW w:w="704" w:type="dxa"/>
            <w:vAlign w:val="center"/>
          </w:tcPr>
          <w:p w14:paraId="1A9BB954" w14:textId="77777777" w:rsidR="00E27CEF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738" w:type="dxa"/>
          </w:tcPr>
          <w:p w14:paraId="63219D43" w14:textId="77777777" w:rsidR="00E27CEF" w:rsidRPr="00232789" w:rsidRDefault="00287A03" w:rsidP="008B4D49">
            <w:pPr>
              <w:rPr>
                <w:rFonts w:ascii="Times New Roman" w:hAnsi="Times New Roman" w:cs="Times New Roman"/>
                <w:b/>
              </w:rPr>
            </w:pPr>
            <w:r w:rsidRPr="00287A03">
              <w:rPr>
                <w:rFonts w:ascii="Times New Roman" w:hAnsi="Times New Roman" w:cs="Times New Roman"/>
                <w:b/>
              </w:rPr>
              <w:t xml:space="preserve">15.20.3 </w:t>
            </w:r>
            <w:r w:rsidRPr="00287A03">
              <w:rPr>
                <w:rFonts w:ascii="Times New Roman" w:hAnsi="Times New Roman" w:cs="Times New Roman"/>
              </w:rPr>
              <w:t>Обувь защитная и прочая, не включенная в другие группировки</w:t>
            </w:r>
          </w:p>
        </w:tc>
      </w:tr>
      <w:tr w:rsidR="00E27CEF" w:rsidRPr="00232789" w14:paraId="21DD3D64" w14:textId="77777777" w:rsidTr="00CE78CD">
        <w:trPr>
          <w:trHeight w:val="301"/>
        </w:trPr>
        <w:tc>
          <w:tcPr>
            <w:tcW w:w="704" w:type="dxa"/>
            <w:vAlign w:val="center"/>
          </w:tcPr>
          <w:p w14:paraId="25F65C6E" w14:textId="77777777" w:rsidR="00E27CEF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8738" w:type="dxa"/>
          </w:tcPr>
          <w:p w14:paraId="7744B4E9" w14:textId="77777777" w:rsidR="00E27CEF" w:rsidRPr="00232789" w:rsidRDefault="00287A03" w:rsidP="008B4D49">
            <w:pPr>
              <w:rPr>
                <w:rFonts w:ascii="Times New Roman" w:hAnsi="Times New Roman" w:cs="Times New Roman"/>
                <w:b/>
              </w:rPr>
            </w:pPr>
            <w:r w:rsidRPr="00287A03">
              <w:rPr>
                <w:rFonts w:ascii="Times New Roman" w:hAnsi="Times New Roman" w:cs="Times New Roman"/>
                <w:b/>
              </w:rPr>
              <w:t>24.20.13.160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87A03">
              <w:rPr>
                <w:rFonts w:ascii="Times New Roman" w:hAnsi="Times New Roman" w:cs="Times New Roman"/>
              </w:rPr>
              <w:t>Трубы стальные водогазопроводные</w:t>
            </w:r>
          </w:p>
        </w:tc>
      </w:tr>
      <w:tr w:rsidR="00CE78CD" w:rsidRPr="00232789" w14:paraId="6A0C225F" w14:textId="77777777" w:rsidTr="00CE78CD">
        <w:trPr>
          <w:trHeight w:val="163"/>
        </w:trPr>
        <w:tc>
          <w:tcPr>
            <w:tcW w:w="704" w:type="dxa"/>
            <w:vAlign w:val="center"/>
          </w:tcPr>
          <w:p w14:paraId="3F88EAC9" w14:textId="77777777" w:rsidR="00CE78C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8738" w:type="dxa"/>
          </w:tcPr>
          <w:p w14:paraId="02A40979" w14:textId="77777777" w:rsidR="00CE78CD" w:rsidRPr="00287A03" w:rsidRDefault="00CE78CD" w:rsidP="008B4D49">
            <w:pPr>
              <w:rPr>
                <w:rFonts w:ascii="Times New Roman" w:hAnsi="Times New Roman" w:cs="Times New Roman"/>
                <w:b/>
              </w:rPr>
            </w:pPr>
            <w:r w:rsidRPr="00CE78CD">
              <w:rPr>
                <w:rFonts w:ascii="Times New Roman" w:hAnsi="Times New Roman" w:cs="Times New Roman"/>
                <w:b/>
              </w:rPr>
              <w:t>28.29.31.115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E78CD">
              <w:rPr>
                <w:rFonts w:ascii="Times New Roman" w:hAnsi="Times New Roman" w:cs="Times New Roman"/>
              </w:rPr>
              <w:t>Весы лабораторные</w:t>
            </w:r>
          </w:p>
        </w:tc>
      </w:tr>
      <w:tr w:rsidR="00CE78CD" w:rsidRPr="00232789" w14:paraId="3B9925B5" w14:textId="77777777" w:rsidTr="0060154D">
        <w:trPr>
          <w:trHeight w:val="286"/>
        </w:trPr>
        <w:tc>
          <w:tcPr>
            <w:tcW w:w="704" w:type="dxa"/>
            <w:vAlign w:val="center"/>
          </w:tcPr>
          <w:p w14:paraId="6E8F984A" w14:textId="77777777" w:rsidR="00CE78C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8738" w:type="dxa"/>
          </w:tcPr>
          <w:p w14:paraId="15D23071" w14:textId="77777777" w:rsidR="00CE78CD" w:rsidRPr="00287A03" w:rsidRDefault="00CE78CD" w:rsidP="008B4D49">
            <w:pPr>
              <w:rPr>
                <w:rFonts w:ascii="Times New Roman" w:hAnsi="Times New Roman" w:cs="Times New Roman"/>
                <w:b/>
              </w:rPr>
            </w:pPr>
            <w:r w:rsidRPr="00CE78CD">
              <w:rPr>
                <w:rFonts w:ascii="Times New Roman" w:hAnsi="Times New Roman" w:cs="Times New Roman"/>
                <w:b/>
              </w:rPr>
              <w:t>26.51.53.110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E78CD">
              <w:rPr>
                <w:rFonts w:ascii="Times New Roman" w:hAnsi="Times New Roman" w:cs="Times New Roman"/>
              </w:rPr>
              <w:t>Газоанализаторы или дымоанализаторы</w:t>
            </w:r>
          </w:p>
        </w:tc>
      </w:tr>
      <w:tr w:rsidR="0060154D" w:rsidRPr="00232789" w14:paraId="7C394437" w14:textId="77777777" w:rsidTr="0060154D">
        <w:trPr>
          <w:trHeight w:val="195"/>
        </w:trPr>
        <w:tc>
          <w:tcPr>
            <w:tcW w:w="704" w:type="dxa"/>
            <w:vAlign w:val="center"/>
          </w:tcPr>
          <w:p w14:paraId="7D48759B" w14:textId="77777777" w:rsidR="0060154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8738" w:type="dxa"/>
          </w:tcPr>
          <w:p w14:paraId="5FD4A7E1" w14:textId="77777777" w:rsidR="0060154D" w:rsidRPr="00CE78CD" w:rsidRDefault="0060154D" w:rsidP="008B4D49">
            <w:pPr>
              <w:rPr>
                <w:rFonts w:ascii="Times New Roman" w:hAnsi="Times New Roman" w:cs="Times New Roman"/>
                <w:b/>
              </w:rPr>
            </w:pPr>
            <w:r w:rsidRPr="0060154D">
              <w:rPr>
                <w:rFonts w:ascii="Times New Roman" w:hAnsi="Times New Roman" w:cs="Times New Roman"/>
                <w:b/>
              </w:rPr>
              <w:t>17.23.11.150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154D">
              <w:rPr>
                <w:rFonts w:ascii="Times New Roman" w:hAnsi="Times New Roman" w:cs="Times New Roman"/>
              </w:rPr>
              <w:t>Бумага клейкая или гуммированная</w:t>
            </w:r>
          </w:p>
        </w:tc>
      </w:tr>
      <w:tr w:rsidR="0060154D" w:rsidRPr="00232789" w14:paraId="2902FF2D" w14:textId="77777777" w:rsidTr="0060154D">
        <w:trPr>
          <w:trHeight w:val="225"/>
        </w:trPr>
        <w:tc>
          <w:tcPr>
            <w:tcW w:w="704" w:type="dxa"/>
            <w:vAlign w:val="center"/>
          </w:tcPr>
          <w:p w14:paraId="3BFAFE3F" w14:textId="77777777" w:rsidR="0060154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8738" w:type="dxa"/>
          </w:tcPr>
          <w:p w14:paraId="26F891ED" w14:textId="77777777" w:rsidR="0060154D" w:rsidRPr="00CE78CD" w:rsidRDefault="0060154D" w:rsidP="008B4D49">
            <w:pPr>
              <w:rPr>
                <w:rFonts w:ascii="Times New Roman" w:hAnsi="Times New Roman" w:cs="Times New Roman"/>
                <w:b/>
              </w:rPr>
            </w:pPr>
            <w:r w:rsidRPr="0060154D">
              <w:rPr>
                <w:rFonts w:ascii="Times New Roman" w:hAnsi="Times New Roman" w:cs="Times New Roman"/>
                <w:b/>
              </w:rPr>
              <w:t>17.23.13.191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154D">
              <w:rPr>
                <w:rFonts w:ascii="Times New Roman" w:hAnsi="Times New Roman" w:cs="Times New Roman"/>
              </w:rPr>
              <w:t>Блокноты, записные книжки и книги для записей</w:t>
            </w:r>
          </w:p>
        </w:tc>
      </w:tr>
      <w:tr w:rsidR="0060154D" w:rsidRPr="00232789" w14:paraId="41CAC274" w14:textId="77777777" w:rsidTr="0060154D">
        <w:trPr>
          <w:trHeight w:val="195"/>
        </w:trPr>
        <w:tc>
          <w:tcPr>
            <w:tcW w:w="704" w:type="dxa"/>
            <w:vAlign w:val="center"/>
          </w:tcPr>
          <w:p w14:paraId="73041F29" w14:textId="77777777" w:rsidR="0060154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8738" w:type="dxa"/>
          </w:tcPr>
          <w:p w14:paraId="002C627B" w14:textId="77777777" w:rsidR="0060154D" w:rsidRPr="00CE78CD" w:rsidRDefault="0060154D" w:rsidP="008B4D49">
            <w:pPr>
              <w:rPr>
                <w:rFonts w:ascii="Times New Roman" w:hAnsi="Times New Roman" w:cs="Times New Roman"/>
                <w:b/>
              </w:rPr>
            </w:pPr>
            <w:r w:rsidRPr="0060154D">
              <w:rPr>
                <w:rFonts w:ascii="Times New Roman" w:hAnsi="Times New Roman" w:cs="Times New Roman"/>
                <w:b/>
              </w:rPr>
              <w:t>32.99.15.110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154D">
              <w:rPr>
                <w:rFonts w:ascii="Times New Roman" w:hAnsi="Times New Roman" w:cs="Times New Roman"/>
              </w:rPr>
              <w:t>Карандаши простые и цветные с грифелями в твердой оболочке</w:t>
            </w:r>
          </w:p>
        </w:tc>
      </w:tr>
      <w:tr w:rsidR="0060154D" w:rsidRPr="00232789" w14:paraId="1B20289B" w14:textId="77777777" w:rsidTr="0060154D">
        <w:trPr>
          <w:trHeight w:val="210"/>
        </w:trPr>
        <w:tc>
          <w:tcPr>
            <w:tcW w:w="704" w:type="dxa"/>
            <w:vAlign w:val="center"/>
          </w:tcPr>
          <w:p w14:paraId="1A92B7B5" w14:textId="77777777" w:rsidR="0060154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8738" w:type="dxa"/>
          </w:tcPr>
          <w:p w14:paraId="099E5B45" w14:textId="77777777" w:rsidR="0060154D" w:rsidRPr="00CE78CD" w:rsidRDefault="008D4BC8" w:rsidP="008B4D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25.71.13.110 </w:t>
            </w:r>
            <w:r w:rsidRPr="008D4BC8">
              <w:rPr>
                <w:rFonts w:ascii="Times New Roman" w:hAnsi="Times New Roman" w:cs="Times New Roman"/>
              </w:rPr>
              <w:t>Точилка канцелярская</w:t>
            </w:r>
          </w:p>
        </w:tc>
      </w:tr>
      <w:tr w:rsidR="0060154D" w:rsidRPr="00232789" w14:paraId="1A3E4C13" w14:textId="77777777" w:rsidTr="0060154D">
        <w:trPr>
          <w:trHeight w:val="210"/>
        </w:trPr>
        <w:tc>
          <w:tcPr>
            <w:tcW w:w="704" w:type="dxa"/>
            <w:vAlign w:val="center"/>
          </w:tcPr>
          <w:p w14:paraId="3BC2812D" w14:textId="77777777" w:rsidR="0060154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8738" w:type="dxa"/>
          </w:tcPr>
          <w:p w14:paraId="2FE25E09" w14:textId="77777777" w:rsidR="0060154D" w:rsidRPr="00CE78CD" w:rsidRDefault="0060154D" w:rsidP="008B4D49">
            <w:pPr>
              <w:rPr>
                <w:rFonts w:ascii="Times New Roman" w:hAnsi="Times New Roman" w:cs="Times New Roman"/>
                <w:b/>
              </w:rPr>
            </w:pPr>
            <w:r w:rsidRPr="0060154D">
              <w:rPr>
                <w:rFonts w:ascii="Times New Roman" w:hAnsi="Times New Roman" w:cs="Times New Roman"/>
                <w:b/>
              </w:rPr>
              <w:t>26.51.33.141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154D">
              <w:rPr>
                <w:rFonts w:ascii="Times New Roman" w:hAnsi="Times New Roman" w:cs="Times New Roman"/>
              </w:rPr>
              <w:t>Линейки</w:t>
            </w:r>
          </w:p>
        </w:tc>
      </w:tr>
      <w:tr w:rsidR="0060154D" w:rsidRPr="00232789" w14:paraId="133855DE" w14:textId="77777777" w:rsidTr="0060154D">
        <w:trPr>
          <w:trHeight w:val="135"/>
        </w:trPr>
        <w:tc>
          <w:tcPr>
            <w:tcW w:w="704" w:type="dxa"/>
            <w:vAlign w:val="center"/>
          </w:tcPr>
          <w:p w14:paraId="62F92F58" w14:textId="77777777" w:rsidR="0060154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8738" w:type="dxa"/>
          </w:tcPr>
          <w:p w14:paraId="0C9A36E3" w14:textId="77777777" w:rsidR="0060154D" w:rsidRPr="00CE78CD" w:rsidRDefault="0060154D" w:rsidP="008B4D49">
            <w:pPr>
              <w:rPr>
                <w:rFonts w:ascii="Times New Roman" w:hAnsi="Times New Roman" w:cs="Times New Roman"/>
                <w:b/>
              </w:rPr>
            </w:pPr>
            <w:r w:rsidRPr="0060154D">
              <w:rPr>
                <w:rFonts w:ascii="Times New Roman" w:hAnsi="Times New Roman" w:cs="Times New Roman"/>
                <w:b/>
              </w:rPr>
              <w:t>20.30.24.114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154D">
              <w:rPr>
                <w:rFonts w:ascii="Times New Roman" w:hAnsi="Times New Roman" w:cs="Times New Roman"/>
              </w:rPr>
              <w:t>Краски для специальной печати</w:t>
            </w:r>
          </w:p>
        </w:tc>
      </w:tr>
      <w:tr w:rsidR="0060154D" w:rsidRPr="00232789" w14:paraId="57C1E11A" w14:textId="77777777" w:rsidTr="0060154D">
        <w:trPr>
          <w:trHeight w:val="105"/>
        </w:trPr>
        <w:tc>
          <w:tcPr>
            <w:tcW w:w="704" w:type="dxa"/>
            <w:vAlign w:val="center"/>
          </w:tcPr>
          <w:p w14:paraId="7342F059" w14:textId="77777777" w:rsidR="0060154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8738" w:type="dxa"/>
          </w:tcPr>
          <w:p w14:paraId="6A0B8A34" w14:textId="77777777" w:rsidR="0060154D" w:rsidRPr="00CE78CD" w:rsidRDefault="0060154D" w:rsidP="008B4D49">
            <w:pPr>
              <w:rPr>
                <w:rFonts w:ascii="Times New Roman" w:hAnsi="Times New Roman" w:cs="Times New Roman"/>
                <w:b/>
              </w:rPr>
            </w:pPr>
            <w:r w:rsidRPr="0060154D">
              <w:rPr>
                <w:rFonts w:ascii="Times New Roman" w:hAnsi="Times New Roman" w:cs="Times New Roman"/>
                <w:b/>
              </w:rPr>
              <w:t>28.99.40.110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154D">
              <w:rPr>
                <w:rFonts w:ascii="Times New Roman" w:hAnsi="Times New Roman" w:cs="Times New Roman"/>
              </w:rPr>
              <w:t>Комплектующие (запасные части) печатного оборудования, не имеющие самостоятельных группировок</w:t>
            </w:r>
          </w:p>
        </w:tc>
      </w:tr>
      <w:tr w:rsidR="003B342D" w:rsidRPr="00232789" w14:paraId="09477CA1" w14:textId="77777777" w:rsidTr="0060154D">
        <w:trPr>
          <w:trHeight w:val="105"/>
        </w:trPr>
        <w:tc>
          <w:tcPr>
            <w:tcW w:w="704" w:type="dxa"/>
            <w:vAlign w:val="center"/>
          </w:tcPr>
          <w:p w14:paraId="43E59815" w14:textId="77777777" w:rsidR="003B342D" w:rsidRDefault="00757969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8738" w:type="dxa"/>
          </w:tcPr>
          <w:p w14:paraId="5A083E36" w14:textId="77777777" w:rsidR="003B342D" w:rsidRPr="00F3595E" w:rsidRDefault="003B342D" w:rsidP="008B4D49">
            <w:pPr>
              <w:rPr>
                <w:rFonts w:ascii="Times New Roman" w:hAnsi="Times New Roman" w:cs="Times New Roman"/>
                <w:b/>
              </w:rPr>
            </w:pPr>
            <w:r w:rsidRPr="00F3595E">
              <w:rPr>
                <w:rFonts w:ascii="Times New Roman" w:hAnsi="Times New Roman" w:cs="Times New Roman"/>
                <w:b/>
              </w:rPr>
              <w:t xml:space="preserve">25.21.13.000 </w:t>
            </w:r>
            <w:r w:rsidRPr="00F359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Части водогрейных котлов центрального отопления</w:t>
            </w:r>
          </w:p>
        </w:tc>
      </w:tr>
      <w:tr w:rsidR="003961E2" w:rsidRPr="00232789" w14:paraId="2EE696E1" w14:textId="77777777" w:rsidTr="0060154D">
        <w:trPr>
          <w:trHeight w:val="105"/>
        </w:trPr>
        <w:tc>
          <w:tcPr>
            <w:tcW w:w="704" w:type="dxa"/>
            <w:vAlign w:val="center"/>
          </w:tcPr>
          <w:p w14:paraId="1684EC41" w14:textId="77777777" w:rsidR="003961E2" w:rsidRDefault="003961E2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8738" w:type="dxa"/>
          </w:tcPr>
          <w:p w14:paraId="04684332" w14:textId="77777777" w:rsidR="003961E2" w:rsidRPr="00F3595E" w:rsidRDefault="003961E2" w:rsidP="008B4D49">
            <w:pPr>
              <w:rPr>
                <w:rFonts w:ascii="Times New Roman" w:hAnsi="Times New Roman" w:cs="Times New Roman"/>
                <w:b/>
              </w:rPr>
            </w:pPr>
            <w:r w:rsidRPr="00F3595E">
              <w:rPr>
                <w:rFonts w:ascii="Times New Roman" w:hAnsi="Times New Roman" w:cs="Times New Roman"/>
                <w:b/>
              </w:rPr>
              <w:t xml:space="preserve">38.21.10.000 </w:t>
            </w:r>
            <w:r w:rsidRPr="00F3595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Услуги по переработке отходов неопасных для окончательной утилизации</w:t>
            </w:r>
          </w:p>
        </w:tc>
      </w:tr>
      <w:tr w:rsidR="003961E2" w:rsidRPr="00232789" w14:paraId="1D3D8D55" w14:textId="77777777" w:rsidTr="003961E2">
        <w:trPr>
          <w:trHeight w:val="221"/>
        </w:trPr>
        <w:tc>
          <w:tcPr>
            <w:tcW w:w="704" w:type="dxa"/>
            <w:vAlign w:val="center"/>
          </w:tcPr>
          <w:p w14:paraId="5F36F4AD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8738" w:type="dxa"/>
          </w:tcPr>
          <w:p w14:paraId="5A5580DD" w14:textId="77777777" w:rsidR="003961E2" w:rsidRPr="003961E2" w:rsidRDefault="003961E2" w:rsidP="003961E2">
            <w:pPr>
              <w:rPr>
                <w:rFonts w:ascii="Times New Roman" w:hAnsi="Times New Roman" w:cs="Times New Roman"/>
                <w:b/>
              </w:rPr>
            </w:pPr>
            <w:r w:rsidRPr="003961E2">
              <w:rPr>
                <w:rFonts w:ascii="Times New Roman" w:hAnsi="Times New Roman" w:cs="Times New Roman"/>
                <w:b/>
              </w:rPr>
              <w:t>05.10.10.110</w:t>
            </w:r>
            <w:r w:rsidRPr="003961E2">
              <w:rPr>
                <w:rFonts w:ascii="Times New Roman" w:hAnsi="Times New Roman" w:cs="Times New Roman"/>
                <w:b/>
              </w:rPr>
              <w:tab/>
              <w:t xml:space="preserve"> </w:t>
            </w:r>
            <w:r w:rsidRPr="00A00F38">
              <w:rPr>
                <w:rFonts w:ascii="Times New Roman" w:hAnsi="Times New Roman" w:cs="Times New Roman"/>
              </w:rPr>
              <w:t>Антрацит</w:t>
            </w:r>
          </w:p>
        </w:tc>
      </w:tr>
      <w:tr w:rsidR="003961E2" w:rsidRPr="00232789" w14:paraId="15F63D9C" w14:textId="77777777" w:rsidTr="003961E2">
        <w:trPr>
          <w:trHeight w:val="270"/>
        </w:trPr>
        <w:tc>
          <w:tcPr>
            <w:tcW w:w="704" w:type="dxa"/>
            <w:vAlign w:val="center"/>
          </w:tcPr>
          <w:p w14:paraId="5D63B0B2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8738" w:type="dxa"/>
          </w:tcPr>
          <w:p w14:paraId="547E8D0E" w14:textId="77777777" w:rsidR="003961E2" w:rsidRPr="003961E2" w:rsidRDefault="003961E2" w:rsidP="003961E2">
            <w:pPr>
              <w:rPr>
                <w:rFonts w:ascii="Times New Roman" w:hAnsi="Times New Roman" w:cs="Times New Roman"/>
                <w:b/>
              </w:rPr>
            </w:pPr>
            <w:r w:rsidRPr="003961E2">
              <w:rPr>
                <w:rFonts w:ascii="Times New Roman" w:hAnsi="Times New Roman" w:cs="Times New Roman"/>
                <w:b/>
              </w:rPr>
              <w:t>08.12.11.130</w:t>
            </w:r>
            <w:r w:rsidRPr="003961E2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Пески строительные</w:t>
            </w:r>
          </w:p>
        </w:tc>
      </w:tr>
      <w:tr w:rsidR="003961E2" w:rsidRPr="00232789" w14:paraId="70FE2F14" w14:textId="77777777" w:rsidTr="003961E2">
        <w:trPr>
          <w:trHeight w:val="251"/>
        </w:trPr>
        <w:tc>
          <w:tcPr>
            <w:tcW w:w="704" w:type="dxa"/>
            <w:vAlign w:val="center"/>
          </w:tcPr>
          <w:p w14:paraId="22A65640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8738" w:type="dxa"/>
          </w:tcPr>
          <w:p w14:paraId="6247A127" w14:textId="77777777" w:rsidR="003961E2" w:rsidRPr="003961E2" w:rsidRDefault="00A00F38" w:rsidP="003961E2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17.12.14.142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Бумага диаграммная</w:t>
            </w:r>
          </w:p>
        </w:tc>
      </w:tr>
      <w:tr w:rsidR="003961E2" w:rsidRPr="00232789" w14:paraId="79D2E6B6" w14:textId="77777777" w:rsidTr="003961E2">
        <w:trPr>
          <w:trHeight w:val="210"/>
        </w:trPr>
        <w:tc>
          <w:tcPr>
            <w:tcW w:w="704" w:type="dxa"/>
            <w:vAlign w:val="center"/>
          </w:tcPr>
          <w:p w14:paraId="62611144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8738" w:type="dxa"/>
          </w:tcPr>
          <w:p w14:paraId="40E05969" w14:textId="77777777" w:rsidR="003961E2" w:rsidRPr="003961E2" w:rsidRDefault="003961E2" w:rsidP="003961E2">
            <w:pPr>
              <w:rPr>
                <w:rFonts w:ascii="Times New Roman" w:hAnsi="Times New Roman" w:cs="Times New Roman"/>
                <w:b/>
              </w:rPr>
            </w:pPr>
            <w:r w:rsidRPr="003961E2">
              <w:rPr>
                <w:rFonts w:ascii="Times New Roman" w:hAnsi="Times New Roman" w:cs="Times New Roman"/>
                <w:b/>
              </w:rPr>
              <w:t>08.12.12.140</w:t>
            </w:r>
            <w:r w:rsidRPr="003961E2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Щебень</w:t>
            </w:r>
          </w:p>
        </w:tc>
      </w:tr>
      <w:tr w:rsidR="003961E2" w:rsidRPr="00232789" w14:paraId="4099B6D6" w14:textId="77777777" w:rsidTr="003961E2">
        <w:trPr>
          <w:trHeight w:val="285"/>
        </w:trPr>
        <w:tc>
          <w:tcPr>
            <w:tcW w:w="704" w:type="dxa"/>
            <w:vAlign w:val="center"/>
          </w:tcPr>
          <w:p w14:paraId="2AE9BE98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8738" w:type="dxa"/>
          </w:tcPr>
          <w:p w14:paraId="6441850A" w14:textId="77777777" w:rsidR="003961E2" w:rsidRPr="003961E2" w:rsidRDefault="003961E2" w:rsidP="003961E2">
            <w:pPr>
              <w:rPr>
                <w:rFonts w:ascii="Times New Roman" w:hAnsi="Times New Roman" w:cs="Times New Roman"/>
                <w:b/>
              </w:rPr>
            </w:pPr>
            <w:r w:rsidRPr="003961E2">
              <w:rPr>
                <w:rFonts w:ascii="Times New Roman" w:hAnsi="Times New Roman" w:cs="Times New Roman"/>
                <w:b/>
              </w:rPr>
              <w:t>08.99.10</w:t>
            </w:r>
            <w:r w:rsidR="00A84840">
              <w:rPr>
                <w:rFonts w:ascii="Times New Roman" w:hAnsi="Times New Roman" w:cs="Times New Roman"/>
                <w:b/>
              </w:rPr>
              <w:t>.110</w:t>
            </w:r>
            <w:r w:rsidRPr="003961E2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Битумы и асфальты природные; асфальтиты и породы асфальтные</w:t>
            </w:r>
          </w:p>
        </w:tc>
      </w:tr>
      <w:tr w:rsidR="003961E2" w:rsidRPr="00232789" w14:paraId="5AA9FA5E" w14:textId="77777777" w:rsidTr="003961E2">
        <w:trPr>
          <w:trHeight w:val="255"/>
        </w:trPr>
        <w:tc>
          <w:tcPr>
            <w:tcW w:w="704" w:type="dxa"/>
            <w:vAlign w:val="center"/>
          </w:tcPr>
          <w:p w14:paraId="6408004A" w14:textId="77777777" w:rsidR="003961E2" w:rsidRDefault="00A84840" w:rsidP="003961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8738" w:type="dxa"/>
          </w:tcPr>
          <w:p w14:paraId="21FFFAD7" w14:textId="77777777" w:rsidR="00A00F38" w:rsidRPr="00A00F38" w:rsidRDefault="003961E2" w:rsidP="00A00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F38">
              <w:rPr>
                <w:rFonts w:ascii="Times New Roman" w:hAnsi="Times New Roman" w:cs="Times New Roman"/>
                <w:b/>
                <w:sz w:val="24"/>
                <w:szCs w:val="24"/>
              </w:rPr>
              <w:t>14.12.11.110</w:t>
            </w:r>
            <w:r w:rsidR="00A00F38" w:rsidRPr="00A00F3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00F38" w:rsidRPr="00A00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Комплекты мужские производственные и профессиональные</w:t>
            </w:r>
          </w:p>
          <w:p w14:paraId="7446C96B" w14:textId="77777777" w:rsidR="003961E2" w:rsidRPr="00A00F38" w:rsidRDefault="003961E2" w:rsidP="00396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1E2" w:rsidRPr="00232789" w14:paraId="55762F2A" w14:textId="77777777" w:rsidTr="003961E2">
        <w:trPr>
          <w:trHeight w:val="225"/>
        </w:trPr>
        <w:tc>
          <w:tcPr>
            <w:tcW w:w="704" w:type="dxa"/>
            <w:vAlign w:val="center"/>
          </w:tcPr>
          <w:p w14:paraId="45F6C296" w14:textId="77777777" w:rsidR="003961E2" w:rsidRDefault="00A84840" w:rsidP="003961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738" w:type="dxa"/>
          </w:tcPr>
          <w:p w14:paraId="2693D78D" w14:textId="77777777" w:rsidR="00A00F38" w:rsidRPr="00A00F38" w:rsidRDefault="003961E2" w:rsidP="00A00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F38">
              <w:rPr>
                <w:rFonts w:ascii="Times New Roman" w:hAnsi="Times New Roman" w:cs="Times New Roman"/>
                <w:b/>
                <w:sz w:val="24"/>
                <w:szCs w:val="24"/>
              </w:rPr>
              <w:t>14.12.11.120</w:t>
            </w:r>
            <w:r w:rsidR="00A00F38" w:rsidRPr="00A00F3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00F38" w:rsidRPr="00A00F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Комплекты женские  производственные и профессиональные</w:t>
            </w:r>
          </w:p>
          <w:p w14:paraId="10C0F4A6" w14:textId="77777777" w:rsidR="003961E2" w:rsidRPr="00A00F38" w:rsidRDefault="003961E2" w:rsidP="00396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1E2" w:rsidRPr="00232789" w14:paraId="3BA08B30" w14:textId="77777777" w:rsidTr="003961E2">
        <w:trPr>
          <w:trHeight w:val="255"/>
        </w:trPr>
        <w:tc>
          <w:tcPr>
            <w:tcW w:w="704" w:type="dxa"/>
            <w:vAlign w:val="center"/>
          </w:tcPr>
          <w:p w14:paraId="31FC3434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8738" w:type="dxa"/>
          </w:tcPr>
          <w:p w14:paraId="336B6F7B" w14:textId="77777777" w:rsidR="003961E2" w:rsidRPr="003961E2" w:rsidRDefault="00A00F38" w:rsidP="003961E2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14.12.30.150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Рукавицы, перчатки производственные и профессиональные</w:t>
            </w:r>
          </w:p>
        </w:tc>
      </w:tr>
      <w:tr w:rsidR="003961E2" w:rsidRPr="00232789" w14:paraId="2246A904" w14:textId="77777777" w:rsidTr="003961E2">
        <w:trPr>
          <w:trHeight w:val="345"/>
        </w:trPr>
        <w:tc>
          <w:tcPr>
            <w:tcW w:w="704" w:type="dxa"/>
            <w:vAlign w:val="center"/>
          </w:tcPr>
          <w:p w14:paraId="1908918C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8738" w:type="dxa"/>
          </w:tcPr>
          <w:p w14:paraId="78C46AEB" w14:textId="77777777" w:rsidR="003961E2" w:rsidRPr="003961E2" w:rsidRDefault="003961E2" w:rsidP="003961E2">
            <w:pPr>
              <w:rPr>
                <w:rFonts w:ascii="Times New Roman" w:hAnsi="Times New Roman" w:cs="Times New Roman"/>
                <w:b/>
              </w:rPr>
            </w:pPr>
            <w:r w:rsidRPr="003961E2">
              <w:rPr>
                <w:rFonts w:ascii="Times New Roman" w:hAnsi="Times New Roman" w:cs="Times New Roman"/>
                <w:b/>
              </w:rPr>
              <w:t>08.93.10.115</w:t>
            </w:r>
            <w:r w:rsidRPr="003961E2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Соль денатурированная, соль для промышленных целей</w:t>
            </w:r>
          </w:p>
        </w:tc>
      </w:tr>
      <w:tr w:rsidR="003961E2" w:rsidRPr="00232789" w14:paraId="1E5E4A72" w14:textId="77777777" w:rsidTr="0060154D">
        <w:trPr>
          <w:trHeight w:val="375"/>
        </w:trPr>
        <w:tc>
          <w:tcPr>
            <w:tcW w:w="704" w:type="dxa"/>
            <w:vAlign w:val="center"/>
          </w:tcPr>
          <w:p w14:paraId="0BCECACF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8738" w:type="dxa"/>
          </w:tcPr>
          <w:p w14:paraId="17471E33" w14:textId="77777777" w:rsidR="003961E2" w:rsidRPr="003961E2" w:rsidRDefault="00A00F38" w:rsidP="003961E2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17.22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84840">
              <w:rPr>
                <w:rFonts w:ascii="Times New Roman" w:hAnsi="Times New Roman" w:cs="Times New Roman"/>
              </w:rPr>
              <w:t>Изделия хозяйственные и санитарно-гигиеническиеи туалетные принадлежности</w:t>
            </w:r>
          </w:p>
        </w:tc>
      </w:tr>
      <w:tr w:rsidR="003961E2" w:rsidRPr="00232789" w14:paraId="58C43B47" w14:textId="77777777" w:rsidTr="0060154D">
        <w:trPr>
          <w:trHeight w:val="105"/>
        </w:trPr>
        <w:tc>
          <w:tcPr>
            <w:tcW w:w="704" w:type="dxa"/>
            <w:vAlign w:val="center"/>
          </w:tcPr>
          <w:p w14:paraId="225AA892" w14:textId="77777777" w:rsidR="003961E2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8738" w:type="dxa"/>
          </w:tcPr>
          <w:p w14:paraId="0B01A283" w14:textId="77777777" w:rsidR="003961E2" w:rsidRPr="003961E2" w:rsidRDefault="00A00F38" w:rsidP="008B4D49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16.10.10.111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Пиломатериалы из сосны</w:t>
            </w:r>
          </w:p>
        </w:tc>
      </w:tr>
      <w:tr w:rsidR="00A00F38" w:rsidRPr="00232789" w14:paraId="07617FFD" w14:textId="77777777" w:rsidTr="00A00F38">
        <w:trPr>
          <w:trHeight w:val="420"/>
        </w:trPr>
        <w:tc>
          <w:tcPr>
            <w:tcW w:w="704" w:type="dxa"/>
            <w:vAlign w:val="center"/>
          </w:tcPr>
          <w:p w14:paraId="7B22FBC4" w14:textId="77777777" w:rsidR="00A00F38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8738" w:type="dxa"/>
          </w:tcPr>
          <w:p w14:paraId="08217A67" w14:textId="77777777" w:rsidR="00A00F38" w:rsidRPr="003961E2" w:rsidRDefault="00A00F38" w:rsidP="00A00F38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17.22.1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Бумага хозяйственная и туалетная и изделия санитарно-гигиенического назначения</w:t>
            </w:r>
          </w:p>
        </w:tc>
      </w:tr>
      <w:tr w:rsidR="00A00F38" w:rsidRPr="00232789" w14:paraId="1B44CA16" w14:textId="77777777" w:rsidTr="00A00F38">
        <w:trPr>
          <w:trHeight w:val="690"/>
        </w:trPr>
        <w:tc>
          <w:tcPr>
            <w:tcW w:w="704" w:type="dxa"/>
            <w:vAlign w:val="center"/>
          </w:tcPr>
          <w:p w14:paraId="4277B3B9" w14:textId="77777777" w:rsidR="00A00F38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8738" w:type="dxa"/>
          </w:tcPr>
          <w:p w14:paraId="05369D7F" w14:textId="77777777" w:rsidR="00A00F38" w:rsidRPr="00A00F38" w:rsidRDefault="00A00F38" w:rsidP="00A00F38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17.22.11</w:t>
            </w:r>
            <w:r w:rsidRPr="00A00F38">
              <w:rPr>
                <w:rFonts w:ascii="Times New Roman" w:hAnsi="Times New Roman" w:cs="Times New Roman"/>
                <w:b/>
              </w:rPr>
              <w:tab/>
              <w:t xml:space="preserve"> </w:t>
            </w:r>
            <w:r w:rsidRPr="00A00F38">
              <w:rPr>
                <w:rFonts w:ascii="Times New Roman" w:hAnsi="Times New Roman" w:cs="Times New Roman"/>
              </w:rPr>
              <w:t>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</w:tc>
      </w:tr>
      <w:tr w:rsidR="00A00F38" w:rsidRPr="00232789" w14:paraId="72499977" w14:textId="77777777" w:rsidTr="00A00F38">
        <w:trPr>
          <w:trHeight w:val="480"/>
        </w:trPr>
        <w:tc>
          <w:tcPr>
            <w:tcW w:w="704" w:type="dxa"/>
            <w:vAlign w:val="center"/>
          </w:tcPr>
          <w:p w14:paraId="39096344" w14:textId="77777777" w:rsidR="00A00F38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176</w:t>
            </w:r>
          </w:p>
        </w:tc>
        <w:tc>
          <w:tcPr>
            <w:tcW w:w="8738" w:type="dxa"/>
          </w:tcPr>
          <w:p w14:paraId="3832072A" w14:textId="77777777" w:rsidR="00A00F38" w:rsidRPr="00A00F38" w:rsidRDefault="00A00F38" w:rsidP="00A00F38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17.22.11.110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A00F38" w:rsidRPr="00232789" w14:paraId="2A3910AC" w14:textId="77777777" w:rsidTr="00A00F38">
        <w:trPr>
          <w:trHeight w:val="555"/>
        </w:trPr>
        <w:tc>
          <w:tcPr>
            <w:tcW w:w="704" w:type="dxa"/>
            <w:vAlign w:val="center"/>
          </w:tcPr>
          <w:p w14:paraId="0C9167D0" w14:textId="77777777" w:rsidR="00A00F38" w:rsidRDefault="00A84840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8738" w:type="dxa"/>
          </w:tcPr>
          <w:p w14:paraId="41485A86" w14:textId="77777777" w:rsidR="00A00F38" w:rsidRPr="00A00F38" w:rsidRDefault="00A00F38" w:rsidP="00A00F38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17.22.11.120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Платки носовые из бумажной массы, бумаги, целлюлозной ваты и целлюлозных волокон и полотна из целлюлозных волокон</w:t>
            </w:r>
          </w:p>
          <w:p w14:paraId="0FC596DB" w14:textId="77777777" w:rsidR="00A00F38" w:rsidRPr="00A00F38" w:rsidRDefault="00A00F38" w:rsidP="00A00F38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17.22.11.130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Салфетки и полотенца гигиенические или косметические из бумажной массы, бумаги, целлюлозной ваты и полотна из целлюлозных волокон</w:t>
            </w:r>
          </w:p>
        </w:tc>
      </w:tr>
      <w:tr w:rsidR="00A00F38" w:rsidRPr="00232789" w14:paraId="7D118533" w14:textId="77777777" w:rsidTr="00A00F38">
        <w:trPr>
          <w:trHeight w:val="610"/>
        </w:trPr>
        <w:tc>
          <w:tcPr>
            <w:tcW w:w="704" w:type="dxa"/>
            <w:vAlign w:val="center"/>
          </w:tcPr>
          <w:p w14:paraId="6A416A67" w14:textId="77777777" w:rsidR="00A00F38" w:rsidRDefault="00A84840" w:rsidP="00F35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F359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38" w:type="dxa"/>
          </w:tcPr>
          <w:p w14:paraId="6A9BDC0A" w14:textId="77777777" w:rsidR="00A00F38" w:rsidRPr="00A00F38" w:rsidRDefault="00A00F38" w:rsidP="00A00F38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17.22.11.140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Скатерти и салфетки для стола из бумажной массы, бумаги, целлюлозной ваты и полотна из целлюлозных волокон</w:t>
            </w:r>
          </w:p>
          <w:p w14:paraId="785557AD" w14:textId="77777777" w:rsidR="00A00F38" w:rsidRPr="00A00F38" w:rsidRDefault="00A00F38" w:rsidP="00A00F3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00F38" w:rsidRPr="00232789" w14:paraId="297B6DE9" w14:textId="77777777" w:rsidTr="00A00F38">
        <w:trPr>
          <w:trHeight w:val="355"/>
        </w:trPr>
        <w:tc>
          <w:tcPr>
            <w:tcW w:w="704" w:type="dxa"/>
            <w:vAlign w:val="center"/>
          </w:tcPr>
          <w:p w14:paraId="242FF163" w14:textId="77777777" w:rsidR="00A00F38" w:rsidRDefault="00A84840" w:rsidP="00F35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3595E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738" w:type="dxa"/>
          </w:tcPr>
          <w:p w14:paraId="5E4C202E" w14:textId="77777777" w:rsidR="00A00F38" w:rsidRPr="00A00F38" w:rsidRDefault="00A00F38" w:rsidP="00A00F38">
            <w:pPr>
              <w:rPr>
                <w:rFonts w:ascii="Times New Roman" w:hAnsi="Times New Roman" w:cs="Times New Roman"/>
                <w:b/>
              </w:rPr>
            </w:pPr>
            <w:r w:rsidRPr="00A00F38">
              <w:rPr>
                <w:rFonts w:ascii="Times New Roman" w:hAnsi="Times New Roman" w:cs="Times New Roman"/>
                <w:b/>
              </w:rPr>
              <w:t>17.23.1</w:t>
            </w:r>
            <w:r w:rsidRPr="00A00F38">
              <w:rPr>
                <w:rFonts w:ascii="Times New Roman" w:hAnsi="Times New Roman" w:cs="Times New Roman"/>
                <w:b/>
              </w:rPr>
              <w:tab/>
            </w:r>
            <w:r w:rsidRPr="00A00F38">
              <w:rPr>
                <w:rFonts w:ascii="Times New Roman" w:hAnsi="Times New Roman" w:cs="Times New Roman"/>
              </w:rPr>
              <w:t>Принадлежности канцелярские бумажные</w:t>
            </w:r>
          </w:p>
        </w:tc>
      </w:tr>
      <w:tr w:rsidR="003961E2" w:rsidRPr="00232789" w14:paraId="35C77612" w14:textId="77777777" w:rsidTr="0060154D">
        <w:trPr>
          <w:trHeight w:val="105"/>
        </w:trPr>
        <w:tc>
          <w:tcPr>
            <w:tcW w:w="704" w:type="dxa"/>
            <w:vAlign w:val="center"/>
          </w:tcPr>
          <w:p w14:paraId="7F345E61" w14:textId="77777777" w:rsidR="003961E2" w:rsidRDefault="00EF4C92" w:rsidP="00E11B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8738" w:type="dxa"/>
          </w:tcPr>
          <w:p w14:paraId="1715AE2B" w14:textId="77777777" w:rsidR="003961E2" w:rsidRPr="00EF4C92" w:rsidRDefault="00EF4C92" w:rsidP="008B4D49">
            <w:pPr>
              <w:rPr>
                <w:rFonts w:ascii="Times New Roman" w:hAnsi="Times New Roman" w:cs="Times New Roman"/>
              </w:rPr>
            </w:pPr>
            <w:r w:rsidRPr="00EF4C92">
              <w:rPr>
                <w:rFonts w:ascii="Times New Roman" w:hAnsi="Times New Roman" w:cs="Times New Roman"/>
                <w:b/>
              </w:rPr>
              <w:t>71.12.40.120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F4C92">
              <w:rPr>
                <w:rFonts w:ascii="Times New Roman" w:hAnsi="Times New Roman" w:cs="Times New Roman"/>
              </w:rPr>
              <w:t>Услуги в области метрологии</w:t>
            </w:r>
          </w:p>
        </w:tc>
      </w:tr>
      <w:tr w:rsidR="003961E2" w:rsidRPr="00232789" w14:paraId="3D24ABC5" w14:textId="77777777" w:rsidTr="0060154D">
        <w:trPr>
          <w:trHeight w:val="105"/>
        </w:trPr>
        <w:tc>
          <w:tcPr>
            <w:tcW w:w="704" w:type="dxa"/>
            <w:vAlign w:val="center"/>
          </w:tcPr>
          <w:p w14:paraId="40097132" w14:textId="77777777" w:rsidR="003961E2" w:rsidRDefault="003961E2" w:rsidP="00E11B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8" w:type="dxa"/>
          </w:tcPr>
          <w:p w14:paraId="45487124" w14:textId="77777777" w:rsidR="009D5B56" w:rsidRPr="00BD437C" w:rsidRDefault="009D5B56" w:rsidP="00DB77C6">
            <w:r w:rsidRPr="00F1424D">
              <w:rPr>
                <w:b/>
              </w:rPr>
              <w:t>27.40.39.110</w:t>
            </w:r>
            <w:r w:rsidRPr="00BD437C">
              <w:t xml:space="preserve"> Светильники и устройства осветительные прочие, не включенные в другие группировки</w:t>
            </w:r>
          </w:p>
          <w:p w14:paraId="07295417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27.40 Производство электрических ламп и осветительного оборудования - -  </w:t>
            </w:r>
          </w:p>
          <w:p w14:paraId="578B99F2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27.40.33.110 Прожекторы и аналогичные светильники узконаправленного света, предназначенные для испо</w:t>
            </w:r>
            <w:r w:rsidR="00E565ED">
              <w:rPr>
                <w:rFonts w:ascii="Times New Roman" w:hAnsi="Times New Roman" w:cs="Times New Roman"/>
              </w:rPr>
              <w:t>льзования с лампами накаливания</w:t>
            </w:r>
          </w:p>
          <w:p w14:paraId="219DBD78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 27.32.11.000 Провода обмоточные изолированные</w:t>
            </w:r>
          </w:p>
          <w:p w14:paraId="3B7A754B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27.32 Производство прочих проводов и кабелей для электронного и э</w:t>
            </w:r>
            <w:r>
              <w:rPr>
                <w:rFonts w:ascii="Times New Roman" w:hAnsi="Times New Roman" w:cs="Times New Roman"/>
              </w:rPr>
              <w:t xml:space="preserve">лектрического оборудования </w:t>
            </w:r>
          </w:p>
          <w:p w14:paraId="63F289C6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27.33.13.110 Разъемы и розетки штепсельные</w:t>
            </w:r>
          </w:p>
          <w:p w14:paraId="6A9C4E5D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27.33 Производство </w:t>
            </w:r>
            <w:r>
              <w:rPr>
                <w:rFonts w:ascii="Times New Roman" w:hAnsi="Times New Roman" w:cs="Times New Roman"/>
              </w:rPr>
              <w:t xml:space="preserve">электроустановочных изделий </w:t>
            </w:r>
          </w:p>
          <w:p w14:paraId="09773309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27.33.13.130 Арматура кабельная</w:t>
            </w:r>
          </w:p>
          <w:p w14:paraId="3CED8D4D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27.90.33.110 Комплектующие (запасные части) прочего электрического оборудования, не имеющие самостоятельных группировок</w:t>
            </w:r>
          </w:p>
          <w:p w14:paraId="0052A32F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27.90 Производство прочего э</w:t>
            </w:r>
            <w:r>
              <w:rPr>
                <w:rFonts w:ascii="Times New Roman" w:hAnsi="Times New Roman" w:cs="Times New Roman"/>
              </w:rPr>
              <w:t xml:space="preserve">лектрического оборудования </w:t>
            </w:r>
          </w:p>
          <w:p w14:paraId="7D4AFE3D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25.94.11.110 Болты и винты из черных металлов</w:t>
            </w:r>
          </w:p>
          <w:p w14:paraId="410864E5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25.94 Прои</w:t>
            </w:r>
            <w:r>
              <w:rPr>
                <w:rFonts w:ascii="Times New Roman" w:hAnsi="Times New Roman" w:cs="Times New Roman"/>
              </w:rPr>
              <w:t xml:space="preserve">зводство крепежных изделий </w:t>
            </w:r>
          </w:p>
          <w:p w14:paraId="7A137B48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27.12.22.000 Выключатели автоматические на напряжение не более 1 кВ</w:t>
            </w:r>
          </w:p>
          <w:p w14:paraId="586D6E0B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27.12 Производство электрической распределительной</w:t>
            </w:r>
            <w:r>
              <w:rPr>
                <w:rFonts w:ascii="Times New Roman" w:hAnsi="Times New Roman" w:cs="Times New Roman"/>
              </w:rPr>
              <w:t xml:space="preserve"> и регулирующей аппаратуры </w:t>
            </w:r>
          </w:p>
          <w:p w14:paraId="7923839E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27.40.14.000 Лампы накаливания прочие, не включенные в другие группировки</w:t>
            </w:r>
          </w:p>
          <w:p w14:paraId="627D4C9E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27.40 Производство электрических ламп и о</w:t>
            </w:r>
            <w:r>
              <w:rPr>
                <w:rFonts w:ascii="Times New Roman" w:hAnsi="Times New Roman" w:cs="Times New Roman"/>
              </w:rPr>
              <w:t xml:space="preserve">светительного оборудования </w:t>
            </w:r>
          </w:p>
          <w:p w14:paraId="7BF12BED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 27.12.31.000 Панели и прочие комплекты электрической аппаратуры коммутации или защиты на напряжение не более 1 кВ</w:t>
            </w:r>
          </w:p>
          <w:p w14:paraId="6E2F1DD4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27.12 Производство электрической распределительной  </w:t>
            </w:r>
          </w:p>
          <w:p w14:paraId="20983C3D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27.40.39.113 Светильники и устройства осветительные прочие, не включенные в другие группировки, предназначенные для использования со светодиодными лампами и прочими светодиодными источниками света</w:t>
            </w:r>
          </w:p>
          <w:p w14:paraId="0B4BAB22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27.40 Производство электрических ламп и о</w:t>
            </w:r>
            <w:r>
              <w:rPr>
                <w:rFonts w:ascii="Times New Roman" w:hAnsi="Times New Roman" w:cs="Times New Roman"/>
              </w:rPr>
              <w:t xml:space="preserve">светительного оборудования </w:t>
            </w:r>
          </w:p>
          <w:p w14:paraId="70F0E8F4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26.51.63.130 Счетчики производства или потребления электроэнергии</w:t>
            </w:r>
          </w:p>
          <w:p w14:paraId="6525BBEB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26.51 Производство инструментов и приборов для измерени</w:t>
            </w:r>
            <w:r>
              <w:rPr>
                <w:rFonts w:ascii="Times New Roman" w:hAnsi="Times New Roman" w:cs="Times New Roman"/>
              </w:rPr>
              <w:t xml:space="preserve">я, тестирования и навигации </w:t>
            </w:r>
            <w:r w:rsidRPr="00BD437C">
              <w:rPr>
                <w:rFonts w:ascii="Times New Roman" w:hAnsi="Times New Roman" w:cs="Times New Roman"/>
              </w:rPr>
              <w:t xml:space="preserve"> </w:t>
            </w:r>
          </w:p>
          <w:p w14:paraId="73A71A22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27.20.23.190 Батареи аккумуляторные прочие</w:t>
            </w:r>
          </w:p>
          <w:p w14:paraId="6CA27C8A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27.20 Производство электрических аккумуляторо</w:t>
            </w:r>
            <w:r>
              <w:rPr>
                <w:rFonts w:ascii="Times New Roman" w:hAnsi="Times New Roman" w:cs="Times New Roman"/>
              </w:rPr>
              <w:t xml:space="preserve">в и аккумуляторных батарей </w:t>
            </w:r>
          </w:p>
          <w:p w14:paraId="3090B371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22.29.21.000 Плиты, листы, пленка, лента и прочие плоские полимерные самоклеящиеся формы, в рулонах шириной не более 20 см</w:t>
            </w:r>
          </w:p>
          <w:p w14:paraId="3A40D2E3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22.29 Производство прочих пластмассовых и</w:t>
            </w:r>
            <w:r>
              <w:rPr>
                <w:rFonts w:ascii="Times New Roman" w:hAnsi="Times New Roman" w:cs="Times New Roman"/>
              </w:rPr>
              <w:t xml:space="preserve">зделий </w:t>
            </w:r>
          </w:p>
          <w:p w14:paraId="63E72A53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24.42.23.000 Проволока алюминиевая</w:t>
            </w:r>
          </w:p>
          <w:p w14:paraId="364FA684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27.33.13.150 Пускатели электромагнитные</w:t>
            </w:r>
          </w:p>
          <w:p w14:paraId="28B3F32A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27.33 Производство электроус</w:t>
            </w:r>
            <w:r w:rsidR="00F1424D">
              <w:rPr>
                <w:rFonts w:ascii="Times New Roman" w:hAnsi="Times New Roman" w:cs="Times New Roman"/>
              </w:rPr>
              <w:t xml:space="preserve">тановочных изделий </w:t>
            </w:r>
            <w:r w:rsidRPr="00BD437C">
              <w:rPr>
                <w:rFonts w:ascii="Times New Roman" w:hAnsi="Times New Roman" w:cs="Times New Roman"/>
              </w:rPr>
              <w:t xml:space="preserve"> </w:t>
            </w:r>
          </w:p>
          <w:p w14:paraId="1A846A9A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27.33.11.130 Выключатели и переключатели пакетные</w:t>
            </w:r>
          </w:p>
          <w:p w14:paraId="64FA4F57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25.72.14.190 Детали крепежные и установочные и аналогичные изделия из недрагоценных металлов</w:t>
            </w:r>
          </w:p>
          <w:p w14:paraId="71C29BB0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</w:t>
            </w:r>
            <w:r w:rsidR="00F1424D">
              <w:rPr>
                <w:rFonts w:ascii="Times New Roman" w:hAnsi="Times New Roman" w:cs="Times New Roman"/>
              </w:rPr>
              <w:t xml:space="preserve">72 Производство замков, петель </w:t>
            </w:r>
            <w:r w:rsidRPr="00BD437C">
              <w:rPr>
                <w:rFonts w:ascii="Times New Roman" w:hAnsi="Times New Roman" w:cs="Times New Roman"/>
              </w:rPr>
              <w:t xml:space="preserve"> </w:t>
            </w:r>
          </w:p>
          <w:p w14:paraId="51DB9C08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25.99.29.190 Изделия прочие из недрагоценных металлов, не включенные в другие группировки</w:t>
            </w:r>
          </w:p>
          <w:p w14:paraId="70FDCABA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25.99 Производство прочих готовых металлических изделий, не включенных в другие группировки - -  </w:t>
            </w:r>
          </w:p>
          <w:p w14:paraId="53572A05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26.51.43.119 Приборы цифровые электроизмерительные прочие</w:t>
            </w:r>
          </w:p>
          <w:p w14:paraId="51F3E3BF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26.51 Производство инструментов и приборов для измерения, тестирования и навигации</w:t>
            </w:r>
          </w:p>
          <w:p w14:paraId="1474FFBD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27.33.13.120 Соединители электрические, зажимы контактные, наборы зажимов</w:t>
            </w:r>
          </w:p>
          <w:p w14:paraId="6783B7F8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27.11.42.000 Трансформаторы прочие мощностью не более 16 кВА</w:t>
            </w:r>
          </w:p>
          <w:p w14:paraId="43359BC8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lastRenderedPageBreak/>
              <w:t>27.11 Производство электродвигателей, электроген</w:t>
            </w:r>
            <w:r w:rsidR="006E3298">
              <w:rPr>
                <w:rFonts w:ascii="Times New Roman" w:hAnsi="Times New Roman" w:cs="Times New Roman"/>
              </w:rPr>
              <w:t xml:space="preserve">ераторов и трансформаторов </w:t>
            </w:r>
          </w:p>
          <w:p w14:paraId="7AA616B4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25.73.30.230 Отвертки</w:t>
            </w:r>
          </w:p>
          <w:p w14:paraId="50C1E96E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25.7</w:t>
            </w:r>
            <w:r w:rsidR="006E3298">
              <w:rPr>
                <w:rFonts w:ascii="Times New Roman" w:hAnsi="Times New Roman" w:cs="Times New Roman"/>
              </w:rPr>
              <w:t xml:space="preserve">3 Производство инструмента </w:t>
            </w:r>
          </w:p>
          <w:p w14:paraId="3A250C7C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 27.40.25.123 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</w:t>
            </w:r>
          </w:p>
          <w:p w14:paraId="3A5CBDA0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27.40 Производство электрических ламп и осветительного оборудования - -  </w:t>
            </w:r>
          </w:p>
          <w:p w14:paraId="12E36F08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22.21.29.120 Трубки, шланги и рукава прочие пластмассовые</w:t>
            </w:r>
          </w:p>
          <w:p w14:paraId="3A273975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22.21 Производство пластмассовых плит, полос, труб и профилей - -  </w:t>
            </w:r>
          </w:p>
          <w:p w14:paraId="0DD41626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25.93.14.140 Скобы и аналогичные изделия</w:t>
            </w:r>
          </w:p>
          <w:p w14:paraId="1C625EB6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25.93 Производство изделий из проволоки, цепей и пружин - -  </w:t>
            </w:r>
          </w:p>
          <w:p w14:paraId="04D83AB9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27.12.24.130 Реле времени</w:t>
            </w:r>
          </w:p>
          <w:p w14:paraId="76516D12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 xml:space="preserve">27.12 Производство электрической распределительной и регулирующей аппаратуры - -  </w:t>
            </w:r>
          </w:p>
          <w:p w14:paraId="2CD24FA4" w14:textId="77777777" w:rsidR="009D5B56" w:rsidRPr="00BD437C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27.12.31.000 Панели и прочие комплекты электрической аппаратуры коммутации или защиты на напряжение не более 1 кВ</w:t>
            </w:r>
          </w:p>
          <w:p w14:paraId="1B46030C" w14:textId="77777777" w:rsidR="009D5B56" w:rsidRDefault="009D5B56" w:rsidP="009D5B56">
            <w:pPr>
              <w:rPr>
                <w:rFonts w:ascii="Times New Roman" w:hAnsi="Times New Roman" w:cs="Times New Roman"/>
              </w:rPr>
            </w:pPr>
            <w:r w:rsidRPr="00BD437C">
              <w:rPr>
                <w:rFonts w:ascii="Times New Roman" w:hAnsi="Times New Roman" w:cs="Times New Roman"/>
              </w:rPr>
              <w:t>27.12 Производство электрической распределительной и регулирующей аппаратуры</w:t>
            </w:r>
          </w:p>
          <w:p w14:paraId="67EFAD3D" w14:textId="77777777" w:rsidR="00E565ED" w:rsidRPr="00E565ED" w:rsidRDefault="00E565ED" w:rsidP="00E565ED">
            <w:pPr>
              <w:rPr>
                <w:rFonts w:ascii="Times New Roman" w:hAnsi="Times New Roman" w:cs="Times New Roman"/>
              </w:rPr>
            </w:pPr>
            <w:r w:rsidRPr="00E565ED">
              <w:rPr>
                <w:rFonts w:ascii="Times New Roman" w:hAnsi="Times New Roman" w:cs="Times New Roman"/>
              </w:rPr>
              <w:t xml:space="preserve">20.30.11.110 Лаки на основе акриловых или виниловых полимеров в водной среде </w:t>
            </w:r>
          </w:p>
          <w:p w14:paraId="70D5DABE" w14:textId="77777777" w:rsidR="003961E2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02.40.1 Услуги, связанные с лесоводством и лесозаготовками</w:t>
            </w:r>
          </w:p>
          <w:p w14:paraId="5735A634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22.11.1 Шины, покрышки и камеры резиновые новые</w:t>
            </w:r>
          </w:p>
          <w:p w14:paraId="40360A68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23.20.11 Кирпичи, блоки, плитки и прочие керамические изделия из кремнеземистой каменной муки или диатомитовых земель</w:t>
            </w:r>
          </w:p>
          <w:p w14:paraId="743A18BC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23.31.10.110 Плиты керамические</w:t>
            </w:r>
          </w:p>
          <w:p w14:paraId="73D3E625" w14:textId="77777777" w:rsidR="00E565ED" w:rsidRPr="006E3298" w:rsidRDefault="00240653" w:rsidP="00E565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23.51.12.115 Цемент композиционный</w:t>
            </w:r>
          </w:p>
          <w:p w14:paraId="23311167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23.61 Изделия из бетона, используемые в строительстве</w:t>
            </w:r>
          </w:p>
          <w:p w14:paraId="2C756EEA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24.20 Трубы, профили пустотелые и их фитинги стальные</w:t>
            </w:r>
          </w:p>
          <w:p w14:paraId="302CE053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24.31.10.110 Прутки холоднотянутые из нелегированных сталей</w:t>
            </w:r>
          </w:p>
          <w:p w14:paraId="44A69769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25.11 Металлоконструкции строительные и их части</w:t>
            </w:r>
          </w:p>
          <w:p w14:paraId="460B6705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25.93.14: Гвозди, кнопки, кнопки чертежные, скобы и аналогичные изделия</w:t>
            </w:r>
          </w:p>
          <w:p w14:paraId="3E7BF66B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26.30: Оборудование коммуникационное</w:t>
            </w:r>
          </w:p>
          <w:p w14:paraId="34A94B47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26.20.1 Компьютеры, их части и принадлежности</w:t>
            </w:r>
          </w:p>
          <w:p w14:paraId="5DB9A58D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27.90.11 Машины электрические и аппаратура специализированные </w:t>
            </w:r>
          </w:p>
          <w:p w14:paraId="36110C5B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27.51 Приборы бытовые электрические </w:t>
            </w:r>
          </w:p>
          <w:p w14:paraId="4713DBBF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26.80 Носители данных магнитные и оптические </w:t>
            </w:r>
          </w:p>
          <w:p w14:paraId="5FE1FC4F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26.4 Техника бытовая электронная</w:t>
            </w:r>
          </w:p>
          <w:p w14:paraId="7B995F4D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28.14 Арматура трубопроводная (арматура) (краны, клапаны и прочие) </w:t>
            </w:r>
          </w:p>
          <w:p w14:paraId="45EA0FCC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45.20 Услуги по техническому обслуживанию и ремонту автотранспортных средств </w:t>
            </w:r>
          </w:p>
          <w:p w14:paraId="3F6CE4A5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63.11 Услуги по обработке данных, размещению и взаимосвязанные услуги </w:t>
            </w:r>
          </w:p>
          <w:p w14:paraId="4F8C581F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27.90.11 Машины электрические и аппаратура специализированные </w:t>
            </w:r>
          </w:p>
          <w:p w14:paraId="561D705B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27.51 Приборы бытовые электрические </w:t>
            </w:r>
          </w:p>
          <w:p w14:paraId="426C3DC2" w14:textId="77777777" w:rsidR="00E565ED" w:rsidRPr="006E3298" w:rsidRDefault="00E565ED" w:rsidP="00E565ED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>26.80 Носители данных магнитные и оптические</w:t>
            </w:r>
          </w:p>
          <w:p w14:paraId="4D8A0821" w14:textId="77777777" w:rsidR="006E3298" w:rsidRPr="006E3298" w:rsidRDefault="006E3298" w:rsidP="006E3298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85.42.1 Услуги по дополнительному профессиональному образованию </w:t>
            </w:r>
          </w:p>
          <w:p w14:paraId="4366ACDC" w14:textId="77777777" w:rsidR="006E3298" w:rsidRPr="006E3298" w:rsidRDefault="006E3298" w:rsidP="006E3298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86.21.10 Услуги в области общей врачебной практики </w:t>
            </w:r>
          </w:p>
          <w:p w14:paraId="550249B7" w14:textId="77777777" w:rsidR="006E3298" w:rsidRPr="006E3298" w:rsidRDefault="006E3298" w:rsidP="006E3298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95.11.1 Услуги по ремонту компьютеров и периферийного оборудования </w:t>
            </w:r>
          </w:p>
          <w:p w14:paraId="53D2CA7F" w14:textId="77777777" w:rsidR="006E3298" w:rsidRPr="006E3298" w:rsidRDefault="006E3298" w:rsidP="006E3298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31.01 Мебель для офисов и предприятий торговли </w:t>
            </w:r>
          </w:p>
          <w:p w14:paraId="58AF3BE2" w14:textId="77777777" w:rsidR="006E3298" w:rsidRDefault="006E3298" w:rsidP="006E3298">
            <w:pPr>
              <w:rPr>
                <w:rFonts w:ascii="Times New Roman" w:hAnsi="Times New Roman" w:cs="Times New Roman"/>
              </w:rPr>
            </w:pPr>
            <w:r w:rsidRPr="006E3298">
              <w:rPr>
                <w:rFonts w:ascii="Times New Roman" w:hAnsi="Times New Roman" w:cs="Times New Roman"/>
              </w:rPr>
              <w:t xml:space="preserve"> 28.13 Насосы и компрессоры прочие</w:t>
            </w:r>
          </w:p>
          <w:p w14:paraId="55992D75" w14:textId="77777777" w:rsidR="00E80B9C" w:rsidRDefault="0099721D" w:rsidP="006E3298">
            <w:pPr>
              <w:rPr>
                <w:rFonts w:ascii="Times New Roman" w:hAnsi="Times New Roman" w:cs="Times New Roman"/>
              </w:rPr>
            </w:pPr>
            <w:r w:rsidRPr="0099721D">
              <w:rPr>
                <w:rFonts w:ascii="Times New Roman" w:hAnsi="Times New Roman" w:cs="Times New Roman"/>
              </w:rPr>
              <w:t>35.23.10.110 Услуги по продаже потребителям газа, подаваемого по распределительным трубопроводам</w:t>
            </w:r>
          </w:p>
          <w:p w14:paraId="7071D1F8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28.15.26 Муфты и шарнирные соединения, включая универсальные шарниры </w:t>
            </w:r>
          </w:p>
          <w:p w14:paraId="59910995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28.29.13 Фильтры масляные, бензиновые и всасывающие воздушные для двигателей внутреннего сгорания </w:t>
            </w:r>
          </w:p>
          <w:p w14:paraId="2C2987F3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28.14.20.100 Приводы и механизмы исполнительные </w:t>
            </w:r>
          </w:p>
          <w:p w14:paraId="5051418E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29.32.30.240 Передачи карданные, валы приводные, шарниры неравных и равных угловых скоростей </w:t>
            </w:r>
          </w:p>
          <w:p w14:paraId="584CBAFA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28.12.13.110 Насосы гидравлические шестеренные </w:t>
            </w:r>
          </w:p>
          <w:p w14:paraId="12ADF339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28.15.25.110 Маховики </w:t>
            </w:r>
          </w:p>
          <w:p w14:paraId="3658827C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28.15.10 Подшипники шариковые или роликовые </w:t>
            </w:r>
          </w:p>
          <w:p w14:paraId="7C92B266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28.14.20.290 Основные узлы, детали арматуры прочие (сальники, седла, золотники, плунжеры, штоки, шпиндели, мембраны и прочие) </w:t>
            </w:r>
          </w:p>
          <w:p w14:paraId="22D2EDB7" w14:textId="77777777" w:rsidR="00D03613" w:rsidRP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 xml:space="preserve">25.93.16.110 Пружины из черных металлов </w:t>
            </w:r>
          </w:p>
          <w:p w14:paraId="10F6464C" w14:textId="77777777" w:rsidR="0099721D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t>19.20.29.130 Масла гидравлические</w:t>
            </w:r>
          </w:p>
          <w:p w14:paraId="52F389A8" w14:textId="77777777" w:rsidR="00D03613" w:rsidRDefault="00D03613" w:rsidP="00D03613">
            <w:pPr>
              <w:rPr>
                <w:rFonts w:ascii="Times New Roman" w:hAnsi="Times New Roman" w:cs="Times New Roman"/>
              </w:rPr>
            </w:pPr>
            <w:r w:rsidRPr="00D03613">
              <w:rPr>
                <w:rFonts w:ascii="Times New Roman" w:hAnsi="Times New Roman" w:cs="Times New Roman"/>
              </w:rPr>
              <w:lastRenderedPageBreak/>
              <w:t>53.20.11</w:t>
            </w:r>
            <w:r w:rsidR="0047215F">
              <w:rPr>
                <w:rFonts w:ascii="Times New Roman" w:hAnsi="Times New Roman" w:cs="Times New Roman"/>
              </w:rPr>
              <w:t>.190</w:t>
            </w:r>
            <w:r w:rsidRPr="00D03613">
              <w:rPr>
                <w:rFonts w:ascii="Times New Roman" w:hAnsi="Times New Roman" w:cs="Times New Roman"/>
              </w:rPr>
              <w:t xml:space="preserve"> Услуги по курьерской доставке различными видами транспорта</w:t>
            </w:r>
          </w:p>
          <w:p w14:paraId="63F4C6C6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42.21.12.150 Отводы от трубопровода местного </w:t>
            </w:r>
          </w:p>
          <w:p w14:paraId="407A847A" w14:textId="77777777" w:rsidR="00D12E3A" w:rsidRPr="00D12E3A" w:rsidRDefault="00240653" w:rsidP="00D12E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22.21.21.129</w:t>
            </w:r>
            <w:r w:rsidR="00D12E3A" w:rsidRPr="00D12E3A">
              <w:rPr>
                <w:rFonts w:ascii="Times New Roman" w:hAnsi="Times New Roman" w:cs="Times New Roman"/>
              </w:rPr>
              <w:t xml:space="preserve"> Трубы полимерные </w:t>
            </w:r>
            <w:r w:rsidR="00E37CAE">
              <w:rPr>
                <w:rFonts w:ascii="Times New Roman" w:hAnsi="Times New Roman" w:cs="Times New Roman"/>
              </w:rPr>
              <w:t>жесткие прочие</w:t>
            </w:r>
          </w:p>
          <w:p w14:paraId="37392166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28.14.13 Арматура запорная для управления процессом (задвижки, краны, клапаны запорные, затворы дисковые и другая арматура) </w:t>
            </w:r>
          </w:p>
          <w:p w14:paraId="25C3212B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28.14.13.110 Клапаны запорные </w:t>
            </w:r>
          </w:p>
          <w:p w14:paraId="49DC43AA" w14:textId="77777777" w:rsidR="00D03613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>71.12 Услуги в области инженерно-технического проектирования и связанные те</w:t>
            </w:r>
            <w:r>
              <w:rPr>
                <w:rFonts w:ascii="Times New Roman" w:hAnsi="Times New Roman" w:cs="Times New Roman"/>
              </w:rPr>
              <w:t>хнические консультативные услуги</w:t>
            </w:r>
          </w:p>
          <w:p w14:paraId="221CB0D1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85.42.19.000 Услуги по дополнительному профессиональному образованию прочие </w:t>
            </w:r>
          </w:p>
          <w:p w14:paraId="41B81685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17.23.13 Журналы регистрационные, книги бухгалтерские, скоросшиватели (папки), бланки и прочие канцелярские принадлежности из бумаги или картона </w:t>
            </w:r>
          </w:p>
          <w:p w14:paraId="4E44C8ED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28.23.25.000 Части и принадлежности прочих офисных машин </w:t>
            </w:r>
          </w:p>
          <w:p w14:paraId="3FDD196B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22.29.25 Принадлежности канцелярские или школьные пластмассовые </w:t>
            </w:r>
          </w:p>
          <w:p w14:paraId="2024F83D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26.20.11.110 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 </w:t>
            </w:r>
          </w:p>
          <w:p w14:paraId="4553F1E2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17.23.13.194 Тетради школьные ученические </w:t>
            </w:r>
          </w:p>
          <w:p w14:paraId="40734E02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32.99.13.130 Стилографы и прочие ручки </w:t>
            </w:r>
          </w:p>
          <w:p w14:paraId="22847394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32.99.12.110 Ручки шариковые </w:t>
            </w:r>
          </w:p>
          <w:p w14:paraId="4E52A7DE" w14:textId="77777777" w:rsidR="00D12E3A" w:rsidRP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 xml:space="preserve">42.21.12.150 Отводы от трубопровода местного </w:t>
            </w:r>
          </w:p>
          <w:p w14:paraId="53FEC4D7" w14:textId="77777777" w:rsidR="00D12E3A" w:rsidRDefault="00D12E3A" w:rsidP="00D12E3A">
            <w:pPr>
              <w:rPr>
                <w:rFonts w:ascii="Times New Roman" w:hAnsi="Times New Roman" w:cs="Times New Roman"/>
              </w:rPr>
            </w:pPr>
            <w:r w:rsidRPr="00D12E3A">
              <w:rPr>
                <w:rFonts w:ascii="Times New Roman" w:hAnsi="Times New Roman" w:cs="Times New Roman"/>
              </w:rPr>
              <w:t>22.21.21.120 Трубы полимерные жесткие</w:t>
            </w:r>
          </w:p>
          <w:p w14:paraId="6FD25A19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23.20.12.110 Кирпичи огнеупорные, кроме изделий из кремнеземистой каменной муки </w:t>
            </w:r>
            <w:r>
              <w:rPr>
                <w:rFonts w:ascii="Times New Roman" w:hAnsi="Times New Roman" w:cs="Times New Roman"/>
              </w:rPr>
              <w:t xml:space="preserve">или диатомитовых земель </w:t>
            </w:r>
          </w:p>
          <w:p w14:paraId="73D763CB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25.72.14.120 Петли, арматура крепежная, фурнитура и аналогичные изделия для дверей и окон из</w:t>
            </w:r>
            <w:r>
              <w:rPr>
                <w:rFonts w:ascii="Times New Roman" w:hAnsi="Times New Roman" w:cs="Times New Roman"/>
              </w:rPr>
              <w:t xml:space="preserve"> недрагоценных металлов </w:t>
            </w:r>
          </w:p>
          <w:p w14:paraId="291C668C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>25.73.30.1</w:t>
            </w:r>
            <w:r>
              <w:rPr>
                <w:rFonts w:ascii="Times New Roman" w:hAnsi="Times New Roman" w:cs="Times New Roman"/>
              </w:rPr>
              <w:t xml:space="preserve">54 Зубила </w:t>
            </w:r>
          </w:p>
          <w:p w14:paraId="4196CFD1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25.73.30.110 Напильники слесарные </w:t>
            </w:r>
          </w:p>
          <w:p w14:paraId="51AF5F4A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23.91.11.140 Круги шлифовальные </w:t>
            </w:r>
          </w:p>
          <w:p w14:paraId="4FE775F8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25.29.12.110 Баллоны стальные малого и среднего объема </w:t>
            </w:r>
          </w:p>
          <w:p w14:paraId="7DA58DFF" w14:textId="77777777" w:rsidR="000B5398" w:rsidRPr="000B5398" w:rsidRDefault="00E37CAE" w:rsidP="000B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28.21.11.111</w:t>
            </w:r>
            <w:r w:rsidR="000B5398" w:rsidRPr="000B5398">
              <w:rPr>
                <w:rFonts w:ascii="Times New Roman" w:hAnsi="Times New Roman" w:cs="Times New Roman"/>
              </w:rPr>
              <w:t xml:space="preserve"> Горелки </w:t>
            </w:r>
            <w:r>
              <w:rPr>
                <w:rFonts w:ascii="Times New Roman" w:hAnsi="Times New Roman" w:cs="Times New Roman"/>
              </w:rPr>
              <w:t>газовые</w:t>
            </w:r>
          </w:p>
          <w:p w14:paraId="534566D9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20.30.22.120 Шпатлевки </w:t>
            </w:r>
          </w:p>
          <w:p w14:paraId="28876C60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20.30.22.140 Пасты суховальцованные </w:t>
            </w:r>
          </w:p>
          <w:p w14:paraId="6E5554AC" w14:textId="77777777" w:rsid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20.30.22.160 Замазки</w:t>
            </w:r>
          </w:p>
          <w:p w14:paraId="5A9E345B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20.30.22.130 Олифы </w:t>
            </w:r>
          </w:p>
          <w:p w14:paraId="024B7A3A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20.30.22 Материалы лакокрасочные и аналогичные для нанесения покрытий прочие; сиккативы готовые </w:t>
            </w:r>
          </w:p>
          <w:p w14:paraId="249CBD84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20.30.24.121 Материалы для красочных валиков </w:t>
            </w:r>
          </w:p>
          <w:p w14:paraId="2C1F3E82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20.30.11.120 Краски на основе акриловых или виниловых п</w:t>
            </w:r>
            <w:r>
              <w:rPr>
                <w:rFonts w:ascii="Times New Roman" w:hAnsi="Times New Roman" w:cs="Times New Roman"/>
              </w:rPr>
              <w:t xml:space="preserve">олимеров в водной среде </w:t>
            </w:r>
          </w:p>
          <w:p w14:paraId="45ADCBA1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23.51.1 Цемент </w:t>
            </w:r>
          </w:p>
          <w:p w14:paraId="3769C77D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20.30.21.130 Краски, эмали и глазури стекловидные </w:t>
            </w:r>
          </w:p>
          <w:p w14:paraId="7016E4BE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30.99.10.000 Средства транспортные и оборудование прочие, не включенн</w:t>
            </w:r>
            <w:r>
              <w:rPr>
                <w:rFonts w:ascii="Times New Roman" w:hAnsi="Times New Roman" w:cs="Times New Roman"/>
              </w:rPr>
              <w:t xml:space="preserve">ые в другие группировки </w:t>
            </w:r>
          </w:p>
          <w:p w14:paraId="3952412A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22.21.29 Трубы, трубки и шланги и их фитинги прочие пластмассовые </w:t>
            </w:r>
          </w:p>
          <w:p w14:paraId="239AB0B7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22.21.30.130 Полосы (ленты) пластмассовые, неармированные или не комбинированные с другими материалами </w:t>
            </w:r>
          </w:p>
          <w:p w14:paraId="007A28C3" w14:textId="77777777" w:rsid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22.23.12.140 Изделия санитарно-технические аналогичные пластмассовые</w:t>
            </w:r>
          </w:p>
          <w:p w14:paraId="697A70DE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>25.99.11 Раковины, умывальники, ванны и прочее санитарно-техническое оборудование и его части из черных м</w:t>
            </w:r>
            <w:r>
              <w:rPr>
                <w:rFonts w:ascii="Times New Roman" w:hAnsi="Times New Roman" w:cs="Times New Roman"/>
              </w:rPr>
              <w:t xml:space="preserve">еталлов, меди или алюминия </w:t>
            </w:r>
          </w:p>
          <w:p w14:paraId="1948DF0D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22.22.11 Мешки и сумки, включая конически</w:t>
            </w:r>
            <w:r>
              <w:rPr>
                <w:rFonts w:ascii="Times New Roman" w:hAnsi="Times New Roman" w:cs="Times New Roman"/>
              </w:rPr>
              <w:t xml:space="preserve">е, из полимеров этилена </w:t>
            </w:r>
          </w:p>
          <w:p w14:paraId="1BA1B1F8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24.10.71.130 Швеллеры стальные горячекатаные </w:t>
            </w:r>
            <w:r>
              <w:rPr>
                <w:rFonts w:ascii="Times New Roman" w:hAnsi="Times New Roman" w:cs="Times New Roman"/>
              </w:rPr>
              <w:t xml:space="preserve">из нелегированных сталей </w:t>
            </w:r>
            <w:r w:rsidRPr="000B5398">
              <w:rPr>
                <w:rFonts w:ascii="Times New Roman" w:hAnsi="Times New Roman" w:cs="Times New Roman"/>
              </w:rPr>
              <w:t xml:space="preserve"> </w:t>
            </w:r>
          </w:p>
          <w:p w14:paraId="25352C12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20.52.10 Клеи </w:t>
            </w:r>
          </w:p>
          <w:p w14:paraId="03E87221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22.21.30 Плиты, листы, пленка и полосы (ленты) полимерные, неармированные или не комбинированны</w:t>
            </w:r>
            <w:r>
              <w:rPr>
                <w:rFonts w:ascii="Times New Roman" w:hAnsi="Times New Roman" w:cs="Times New Roman"/>
              </w:rPr>
              <w:t xml:space="preserve">е с другими материалами </w:t>
            </w:r>
          </w:p>
          <w:p w14:paraId="076F0953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20.60.12.110 Нити п</w:t>
            </w:r>
            <w:r>
              <w:rPr>
                <w:rFonts w:ascii="Times New Roman" w:hAnsi="Times New Roman" w:cs="Times New Roman"/>
              </w:rPr>
              <w:t xml:space="preserve">олиамидные высокопрочные </w:t>
            </w:r>
            <w:r w:rsidRPr="000B5398">
              <w:rPr>
                <w:rFonts w:ascii="Times New Roman" w:hAnsi="Times New Roman" w:cs="Times New Roman"/>
              </w:rPr>
              <w:t xml:space="preserve"> </w:t>
            </w:r>
          </w:p>
          <w:p w14:paraId="49C56482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32.99.11 Уборы головные защитные и</w:t>
            </w:r>
            <w:r>
              <w:rPr>
                <w:rFonts w:ascii="Times New Roman" w:hAnsi="Times New Roman" w:cs="Times New Roman"/>
              </w:rPr>
              <w:t xml:space="preserve"> средства защиты прочие </w:t>
            </w:r>
          </w:p>
          <w:p w14:paraId="34ADA146" w14:textId="77777777" w:rsidR="000B5398" w:rsidRPr="000B5398" w:rsidRDefault="00E37CAE" w:rsidP="000B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25.73.40.119</w:t>
            </w:r>
            <w:r w:rsidR="000B5398">
              <w:rPr>
                <w:rFonts w:ascii="Times New Roman" w:hAnsi="Times New Roman" w:cs="Times New Roman"/>
              </w:rPr>
              <w:t xml:space="preserve"> Сверла </w:t>
            </w:r>
            <w:r>
              <w:rPr>
                <w:rFonts w:ascii="Times New Roman" w:hAnsi="Times New Roman" w:cs="Times New Roman"/>
              </w:rPr>
              <w:t>прочие, не включенные в другие группировки</w:t>
            </w:r>
          </w:p>
          <w:p w14:paraId="0410D04D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19.20.24 Керосин </w:t>
            </w:r>
          </w:p>
          <w:p w14:paraId="1413D398" w14:textId="77777777" w:rsid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20.30.22.220 Растворители и разбавители органические сложные; составы готовые для удаления красок и лаков (смывки)</w:t>
            </w:r>
          </w:p>
          <w:p w14:paraId="57A93BD8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9.20.23.110 Уайт-спирит </w:t>
            </w:r>
          </w:p>
          <w:p w14:paraId="1269AE34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lastRenderedPageBreak/>
              <w:t xml:space="preserve"> 25.99.12.119 Изделия столовые, кухонные и бытовые и их детали и</w:t>
            </w:r>
            <w:r>
              <w:rPr>
                <w:rFonts w:ascii="Times New Roman" w:hAnsi="Times New Roman" w:cs="Times New Roman"/>
              </w:rPr>
              <w:t xml:space="preserve">з прочих черных металлов </w:t>
            </w:r>
          </w:p>
          <w:p w14:paraId="7B4CC778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27.33.13 Разъемы, розетки и прочая аппаратура коммутации или защиты электрических цепей, не включен</w:t>
            </w:r>
            <w:r>
              <w:rPr>
                <w:rFonts w:ascii="Times New Roman" w:hAnsi="Times New Roman" w:cs="Times New Roman"/>
              </w:rPr>
              <w:t xml:space="preserve">ная в другие группировки </w:t>
            </w:r>
            <w:r w:rsidRPr="000B5398">
              <w:rPr>
                <w:rFonts w:ascii="Times New Roman" w:hAnsi="Times New Roman" w:cs="Times New Roman"/>
              </w:rPr>
              <w:t xml:space="preserve"> </w:t>
            </w:r>
          </w:p>
          <w:p w14:paraId="4B8D4AD8" w14:textId="77777777" w:rsidR="000B5398" w:rsidRP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28.14.12.110 Краны, клапаны для раковин, моек, биде, унитазов, ванн</w:t>
            </w:r>
            <w:r>
              <w:rPr>
                <w:rFonts w:ascii="Times New Roman" w:hAnsi="Times New Roman" w:cs="Times New Roman"/>
              </w:rPr>
              <w:t xml:space="preserve"> и аналогичная арматура </w:t>
            </w:r>
          </w:p>
          <w:p w14:paraId="067D0AE0" w14:textId="77777777" w:rsid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 xml:space="preserve"> 22.19.60.119 Перчатки резиновые прочие</w:t>
            </w:r>
          </w:p>
          <w:p w14:paraId="0616F504" w14:textId="77777777" w:rsidR="000B5398" w:rsidRDefault="000B5398" w:rsidP="000B5398">
            <w:pPr>
              <w:rPr>
                <w:rFonts w:ascii="Times New Roman" w:hAnsi="Times New Roman" w:cs="Times New Roman"/>
              </w:rPr>
            </w:pPr>
            <w:r w:rsidRPr="000B5398">
              <w:rPr>
                <w:rFonts w:ascii="Times New Roman" w:hAnsi="Times New Roman" w:cs="Times New Roman"/>
              </w:rPr>
              <w:t>22.23.15 Линолеум и твердые неполимерные материалы для покрытия пола, т.е. упругие напольные покрытия, такие как виниловое покрытие, линолеум и аналогичные изделия</w:t>
            </w:r>
          </w:p>
          <w:p w14:paraId="39C2526D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26.20.40.110 Устройства и блоки питания вычислительных машин </w:t>
            </w:r>
          </w:p>
          <w:p w14:paraId="6EE0ED5F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31.01.11.150 Мебель для сидения, преимущественно </w:t>
            </w:r>
            <w:r>
              <w:rPr>
                <w:rFonts w:ascii="Times New Roman" w:hAnsi="Times New Roman" w:cs="Times New Roman"/>
              </w:rPr>
              <w:t xml:space="preserve">с металлическим каркасом </w:t>
            </w:r>
            <w:r w:rsidRPr="000D61B4">
              <w:rPr>
                <w:rFonts w:ascii="Times New Roman" w:hAnsi="Times New Roman" w:cs="Times New Roman"/>
              </w:rPr>
              <w:t xml:space="preserve"> </w:t>
            </w:r>
          </w:p>
          <w:p w14:paraId="45FF442E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25.99.22</w:t>
            </w:r>
            <w:r w:rsidR="0036468B">
              <w:rPr>
                <w:rFonts w:ascii="Times New Roman" w:hAnsi="Times New Roman" w:cs="Times New Roman"/>
              </w:rPr>
              <w:t>.110</w:t>
            </w:r>
            <w:r w:rsidRPr="000D61B4">
              <w:rPr>
                <w:rFonts w:ascii="Times New Roman" w:hAnsi="Times New Roman" w:cs="Times New Roman"/>
              </w:rPr>
              <w:t xml:space="preserve"> Лотки для бумаг, подставки для бумаг, лотки для ручек, подставки для печатей и аналогичное офисное или канцелярское оборудование из недрагоценных металлов</w:t>
            </w:r>
            <w:r>
              <w:rPr>
                <w:rFonts w:ascii="Times New Roman" w:hAnsi="Times New Roman" w:cs="Times New Roman"/>
              </w:rPr>
              <w:t xml:space="preserve">, кроме офисной мебели </w:t>
            </w:r>
          </w:p>
          <w:p w14:paraId="6CE77D7D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32.99.14.130 Детали </w:t>
            </w:r>
            <w:r>
              <w:rPr>
                <w:rFonts w:ascii="Times New Roman" w:hAnsi="Times New Roman" w:cs="Times New Roman"/>
              </w:rPr>
              <w:t xml:space="preserve">пишущих принадлежностей </w:t>
            </w:r>
          </w:p>
          <w:p w14:paraId="07C60A04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17.23.13.130 Скоросшиватели (папки</w:t>
            </w:r>
            <w:r>
              <w:rPr>
                <w:rFonts w:ascii="Times New Roman" w:hAnsi="Times New Roman" w:cs="Times New Roman"/>
              </w:rPr>
              <w:t xml:space="preserve">) из бумаги или картона </w:t>
            </w:r>
          </w:p>
          <w:p w14:paraId="537AFA9E" w14:textId="77777777" w:rsidR="000D61B4" w:rsidRPr="000D61B4" w:rsidRDefault="0036468B" w:rsidP="000D61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17.23.13.143</w:t>
            </w:r>
            <w:r w:rsidR="000D61B4" w:rsidRPr="000D61B4">
              <w:rPr>
                <w:rFonts w:ascii="Times New Roman" w:hAnsi="Times New Roman" w:cs="Times New Roman"/>
              </w:rPr>
              <w:t xml:space="preserve"> Бланк</w:t>
            </w:r>
            <w:r w:rsidR="000D61B4">
              <w:rPr>
                <w:rFonts w:ascii="Times New Roman" w:hAnsi="Times New Roman" w:cs="Times New Roman"/>
              </w:rPr>
              <w:t xml:space="preserve">и из бумаги или картона </w:t>
            </w:r>
          </w:p>
          <w:p w14:paraId="2FED5DF6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20.41.44.190 Средства чистящие</w:t>
            </w:r>
            <w:r>
              <w:rPr>
                <w:rFonts w:ascii="Times New Roman" w:hAnsi="Times New Roman" w:cs="Times New Roman"/>
              </w:rPr>
              <w:t xml:space="preserve"> прочие </w:t>
            </w:r>
          </w:p>
          <w:p w14:paraId="403A62AF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21.20.10.240 Препараты противопаразитарные, и</w:t>
            </w:r>
            <w:r>
              <w:rPr>
                <w:rFonts w:ascii="Times New Roman" w:hAnsi="Times New Roman" w:cs="Times New Roman"/>
              </w:rPr>
              <w:t xml:space="preserve">нсектициды и репелленты </w:t>
            </w:r>
          </w:p>
          <w:p w14:paraId="1AE8B5E2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25.99.22.130 Подставки для печатей и аналогичное офисное и канцелярское оборудование металлическо</w:t>
            </w:r>
            <w:r>
              <w:rPr>
                <w:rFonts w:ascii="Times New Roman" w:hAnsi="Times New Roman" w:cs="Times New Roman"/>
              </w:rPr>
              <w:t xml:space="preserve">е, кроме офисной мебели </w:t>
            </w:r>
          </w:p>
          <w:p w14:paraId="6C965E90" w14:textId="77777777" w:rsid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32.99.59.000 Изделия различные прочие, не включенные в другие группировки</w:t>
            </w:r>
          </w:p>
          <w:p w14:paraId="5FB6B4BE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>20.41.32</w:t>
            </w:r>
            <w:r>
              <w:rPr>
                <w:rFonts w:ascii="Times New Roman" w:hAnsi="Times New Roman" w:cs="Times New Roman"/>
              </w:rPr>
              <w:t xml:space="preserve">.121 Порошки стиральные </w:t>
            </w:r>
          </w:p>
          <w:p w14:paraId="7F40D5BB" w14:textId="77777777" w:rsidR="000D61B4" w:rsidRP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22.29.23.130 Предметы туале</w:t>
            </w:r>
            <w:r>
              <w:rPr>
                <w:rFonts w:ascii="Times New Roman" w:hAnsi="Times New Roman" w:cs="Times New Roman"/>
              </w:rPr>
              <w:t xml:space="preserve">та пластмассовые прочие </w:t>
            </w:r>
          </w:p>
          <w:p w14:paraId="755458AC" w14:textId="77777777" w:rsidR="000D61B4" w:rsidRDefault="000D61B4" w:rsidP="000D61B4">
            <w:pPr>
              <w:rPr>
                <w:rFonts w:ascii="Times New Roman" w:hAnsi="Times New Roman" w:cs="Times New Roman"/>
              </w:rPr>
            </w:pPr>
            <w:r w:rsidRPr="000D61B4">
              <w:rPr>
                <w:rFonts w:ascii="Times New Roman" w:hAnsi="Times New Roman" w:cs="Times New Roman"/>
              </w:rPr>
              <w:t xml:space="preserve"> 13.94.20.110 Ветошь</w:t>
            </w:r>
          </w:p>
          <w:p w14:paraId="3FDAB47F" w14:textId="77777777" w:rsidR="002E2F19" w:rsidRDefault="002E2F19" w:rsidP="000D61B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E2F19">
              <w:rPr>
                <w:rFonts w:ascii="Times New Roman" w:hAnsi="Times New Roman" w:cs="Times New Roman"/>
              </w:rPr>
              <w:t xml:space="preserve">20.16.59.320 </w:t>
            </w:r>
            <w:r w:rsidRPr="002E2F19">
              <w:rPr>
                <w:rFonts w:ascii="Times New Roman" w:hAnsi="Times New Roman" w:cs="Times New Roman"/>
                <w:shd w:val="clear" w:color="auto" w:fill="FFFFFF"/>
              </w:rPr>
              <w:t>Смолы ионообменные на основе синтетических или природных полимеров в первичных формах</w:t>
            </w:r>
          </w:p>
          <w:p w14:paraId="444B4946" w14:textId="77777777" w:rsidR="0099395D" w:rsidRDefault="0099395D" w:rsidP="000D61B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25.11.23.115 </w:t>
            </w:r>
            <w:r w:rsidRPr="0099395D">
              <w:rPr>
                <w:rFonts w:ascii="Times New Roman" w:hAnsi="Times New Roman" w:cs="Times New Roman"/>
                <w:shd w:val="clear" w:color="auto" w:fill="FFFFFF"/>
              </w:rPr>
              <w:t>Конструкции и детали линий электропередач и открытых подстанций из черных металлов</w:t>
            </w:r>
          </w:p>
          <w:p w14:paraId="1746D3CE" w14:textId="77777777" w:rsidR="0099395D" w:rsidRDefault="0099395D" w:rsidP="000D61B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28.15.39.120 </w:t>
            </w:r>
            <w:r w:rsidRPr="0099395D">
              <w:rPr>
                <w:rFonts w:ascii="Times New Roman" w:hAnsi="Times New Roman" w:cs="Times New Roman"/>
                <w:shd w:val="clear" w:color="auto" w:fill="FFFFFF"/>
              </w:rPr>
              <w:t>Детали приводных элементов, не включенные в другие группировки</w:t>
            </w:r>
          </w:p>
          <w:p w14:paraId="1338435B" w14:textId="77777777" w:rsidR="0099395D" w:rsidRDefault="0099395D" w:rsidP="000D61B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27.33.14.000 </w:t>
            </w:r>
            <w:r w:rsidRPr="0099395D">
              <w:rPr>
                <w:rFonts w:ascii="Times New Roman" w:hAnsi="Times New Roman" w:cs="Times New Roman"/>
                <w:shd w:val="clear" w:color="auto" w:fill="FFFFFF"/>
              </w:rPr>
              <w:t>Арматура электроизоляционная из пластмасс</w:t>
            </w:r>
          </w:p>
          <w:p w14:paraId="707CB267" w14:textId="77777777" w:rsidR="00FD01D6" w:rsidRDefault="00FD01D6" w:rsidP="000D61B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22.23.19.000 </w:t>
            </w:r>
            <w:r w:rsidRPr="00FD01D6">
              <w:rPr>
                <w:rFonts w:ascii="Times New Roman" w:hAnsi="Times New Roman" w:cs="Times New Roman"/>
                <w:shd w:val="clear" w:color="auto" w:fill="FFFFFF"/>
              </w:rPr>
              <w:t>Изделия пластмассовые строительные, не включенные в другие группировки</w:t>
            </w:r>
          </w:p>
          <w:p w14:paraId="7AD50A08" w14:textId="77777777" w:rsidR="00FD01D6" w:rsidRDefault="00FD01D6" w:rsidP="000D61B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27.33.13.130 </w:t>
            </w:r>
            <w:r w:rsidRPr="00FD01D6">
              <w:rPr>
                <w:rFonts w:ascii="Times New Roman" w:hAnsi="Times New Roman" w:cs="Times New Roman"/>
                <w:shd w:val="clear" w:color="auto" w:fill="FFFFFF"/>
              </w:rPr>
              <w:t>Арматура кабельная</w:t>
            </w:r>
          </w:p>
          <w:p w14:paraId="59EED568" w14:textId="77777777" w:rsidR="00EB4055" w:rsidRDefault="00EB4055" w:rsidP="000D61B4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14.12.11.120 </w:t>
            </w:r>
            <w:r w:rsidRPr="00EB4055">
              <w:rPr>
                <w:rFonts w:ascii="Times New Roman" w:hAnsi="Times New Roman" w:cs="Times New Roman"/>
                <w:shd w:val="clear" w:color="auto" w:fill="FFFFFF"/>
              </w:rPr>
              <w:t>Костюмы мужские производственные и профессиональные</w:t>
            </w:r>
          </w:p>
          <w:p w14:paraId="3A7DE467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14.12.30.120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Куртки производственные и профессиональные</w:t>
            </w:r>
          </w:p>
          <w:p w14:paraId="0AB0134C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14.12.21.120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Костюмы женские производственные и профессиональные</w:t>
            </w:r>
          </w:p>
          <w:p w14:paraId="1FE0EFDA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14.12.30.132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Юбки, халаты, блузки, фартуки, жилеты, платья и сорочки женские производственные и профессиональные</w:t>
            </w:r>
          </w:p>
          <w:p w14:paraId="135E3C3D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15.20.32.129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Обувь специальная прочая, не включенная в другие группировки</w:t>
            </w:r>
          </w:p>
          <w:p w14:paraId="2139B2EC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15.20.13.110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Обувь повседневная с верхом из кожи</w:t>
            </w:r>
          </w:p>
          <w:p w14:paraId="3D91DB81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15.20.11.123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Сапоги из полимерных материалов</w:t>
            </w:r>
          </w:p>
          <w:p w14:paraId="1F9EC08D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15.20.13.140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Обувь зимняя с верхом из кожи</w:t>
            </w:r>
          </w:p>
          <w:p w14:paraId="284DAF26" w14:textId="77777777" w:rsidR="00FE529F" w:rsidRDefault="00FE529F" w:rsidP="000D61B4">
            <w:pPr>
              <w:rPr>
                <w:rFonts w:ascii="Times New Roman" w:hAnsi="Times New Roman" w:cs="Times New Roman"/>
              </w:rPr>
            </w:pPr>
            <w:r w:rsidRPr="00FE529F">
              <w:rPr>
                <w:rFonts w:ascii="Times New Roman" w:hAnsi="Times New Roman" w:cs="Times New Roman"/>
              </w:rPr>
              <w:t>15.20.32.190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529F">
              <w:rPr>
                <w:rFonts w:ascii="Times New Roman" w:hAnsi="Times New Roman" w:cs="Times New Roman"/>
              </w:rPr>
              <w:t>Обувь прочая, не включенная в другие группировки</w:t>
            </w:r>
          </w:p>
          <w:p w14:paraId="47451B0C" w14:textId="77777777" w:rsidR="00B20888" w:rsidRDefault="00B20888" w:rsidP="000D61B4">
            <w:pPr>
              <w:rPr>
                <w:rFonts w:ascii="Times New Roman" w:hAnsi="Times New Roman" w:cs="Times New Roman"/>
              </w:rPr>
            </w:pPr>
            <w:r w:rsidRPr="00B20888">
              <w:rPr>
                <w:rFonts w:ascii="Times New Roman" w:hAnsi="Times New Roman" w:cs="Times New Roman"/>
              </w:rPr>
              <w:t>24.34.11.160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888">
              <w:rPr>
                <w:rFonts w:ascii="Times New Roman" w:hAnsi="Times New Roman" w:cs="Times New Roman"/>
              </w:rPr>
              <w:t>Проволока стальная луженая бандажная из нелегированной стали</w:t>
            </w:r>
          </w:p>
          <w:p w14:paraId="412B77D2" w14:textId="77777777" w:rsidR="00B20888" w:rsidRDefault="00B20888" w:rsidP="000D61B4">
            <w:pPr>
              <w:rPr>
                <w:rFonts w:ascii="Times New Roman" w:hAnsi="Times New Roman" w:cs="Times New Roman"/>
              </w:rPr>
            </w:pPr>
            <w:r w:rsidRPr="00B20888">
              <w:rPr>
                <w:rFonts w:ascii="Times New Roman" w:hAnsi="Times New Roman" w:cs="Times New Roman"/>
              </w:rPr>
              <w:t>25.94.12.190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888">
              <w:rPr>
                <w:rFonts w:ascii="Times New Roman" w:hAnsi="Times New Roman" w:cs="Times New Roman"/>
              </w:rPr>
              <w:t>Изделия крепежные нерезьбовые из черных металлов прочие, не включенные в другие группировки</w:t>
            </w:r>
          </w:p>
          <w:p w14:paraId="3BA092AC" w14:textId="77777777" w:rsidR="00B20888" w:rsidRDefault="00B20888" w:rsidP="000D61B4">
            <w:pPr>
              <w:rPr>
                <w:rFonts w:ascii="Times New Roman" w:hAnsi="Times New Roman" w:cs="Times New Roman"/>
              </w:rPr>
            </w:pPr>
            <w:r w:rsidRPr="00B20888">
              <w:rPr>
                <w:rFonts w:ascii="Times New Roman" w:hAnsi="Times New Roman" w:cs="Times New Roman"/>
              </w:rPr>
              <w:t>27.33.11.120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888">
              <w:rPr>
                <w:rFonts w:ascii="Times New Roman" w:hAnsi="Times New Roman" w:cs="Times New Roman"/>
              </w:rPr>
              <w:t>Разъединители</w:t>
            </w:r>
          </w:p>
          <w:p w14:paraId="1A27B318" w14:textId="77777777" w:rsidR="00B20888" w:rsidRDefault="00B20888" w:rsidP="000D61B4">
            <w:pPr>
              <w:rPr>
                <w:rFonts w:ascii="Times New Roman" w:hAnsi="Times New Roman" w:cs="Times New Roman"/>
              </w:rPr>
            </w:pPr>
            <w:r w:rsidRPr="00B20888">
              <w:rPr>
                <w:rFonts w:ascii="Times New Roman" w:hAnsi="Times New Roman" w:cs="Times New Roman"/>
              </w:rPr>
              <w:t>27.12.10.110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888">
              <w:rPr>
                <w:rFonts w:ascii="Times New Roman" w:hAnsi="Times New Roman" w:cs="Times New Roman"/>
              </w:rPr>
              <w:t>Выключатели, контакторы и реверсоры переменного тока высокого напряжения (выключатели силовые высоковольтные)</w:t>
            </w:r>
          </w:p>
          <w:p w14:paraId="000E54B3" w14:textId="77777777" w:rsidR="00B20888" w:rsidRDefault="00B20888" w:rsidP="000D61B4">
            <w:pPr>
              <w:rPr>
                <w:rFonts w:ascii="Times New Roman" w:hAnsi="Times New Roman" w:cs="Times New Roman"/>
              </w:rPr>
            </w:pPr>
            <w:r w:rsidRPr="00B20888">
              <w:rPr>
                <w:rFonts w:ascii="Times New Roman" w:hAnsi="Times New Roman" w:cs="Times New Roman"/>
              </w:rPr>
              <w:t>27.90.12.110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888">
              <w:rPr>
                <w:rFonts w:ascii="Times New Roman" w:hAnsi="Times New Roman" w:cs="Times New Roman"/>
              </w:rPr>
              <w:t>Изоляторы электрические</w:t>
            </w:r>
          </w:p>
          <w:p w14:paraId="40D3F440" w14:textId="77777777" w:rsidR="00B20888" w:rsidRDefault="00B20888" w:rsidP="000D61B4">
            <w:pPr>
              <w:rPr>
                <w:rFonts w:ascii="Times New Roman" w:hAnsi="Times New Roman" w:cs="Times New Roman"/>
              </w:rPr>
            </w:pPr>
            <w:r w:rsidRPr="00B20888">
              <w:rPr>
                <w:rFonts w:ascii="Times New Roman" w:hAnsi="Times New Roman" w:cs="Times New Roman"/>
              </w:rPr>
              <w:t>27.12.10.130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888">
              <w:rPr>
                <w:rFonts w:ascii="Times New Roman" w:hAnsi="Times New Roman" w:cs="Times New Roman"/>
              </w:rPr>
              <w:t>Разрядники высоковольтные</w:t>
            </w:r>
          </w:p>
          <w:p w14:paraId="1E4E0EF3" w14:textId="77777777" w:rsidR="002B1117" w:rsidRDefault="002B1117" w:rsidP="000D61B4">
            <w:pPr>
              <w:rPr>
                <w:rFonts w:ascii="Times New Roman" w:hAnsi="Times New Roman" w:cs="Times New Roman"/>
              </w:rPr>
            </w:pPr>
            <w:r w:rsidRPr="002B1117">
              <w:rPr>
                <w:rFonts w:ascii="Times New Roman" w:hAnsi="Times New Roman" w:cs="Times New Roman"/>
              </w:rPr>
              <w:t>71.20.19.112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1117">
              <w:rPr>
                <w:rFonts w:ascii="Times New Roman" w:hAnsi="Times New Roman" w:cs="Times New Roman"/>
              </w:rPr>
              <w:t>Услуги по проведению негосударственной экспертизы проектной документации и результатов инженерных изысканий</w:t>
            </w:r>
          </w:p>
          <w:p w14:paraId="33A03D45" w14:textId="77777777" w:rsidR="002B1117" w:rsidRDefault="002B1117" w:rsidP="000D61B4">
            <w:pPr>
              <w:rPr>
                <w:rFonts w:ascii="Times New Roman" w:hAnsi="Times New Roman" w:cs="Times New Roman"/>
              </w:rPr>
            </w:pPr>
            <w:r w:rsidRPr="002B1117">
              <w:rPr>
                <w:rFonts w:ascii="Times New Roman" w:hAnsi="Times New Roman" w:cs="Times New Roman"/>
              </w:rPr>
              <w:t>95.11.10.130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1117">
              <w:rPr>
                <w:rFonts w:ascii="Times New Roman" w:hAnsi="Times New Roman" w:cs="Times New Roman"/>
              </w:rPr>
              <w:t>Услуги по заправке картриджей для принтеров</w:t>
            </w:r>
          </w:p>
          <w:p w14:paraId="255B545D" w14:textId="77777777" w:rsidR="002B1117" w:rsidRDefault="002B1117" w:rsidP="000D61B4">
            <w:pPr>
              <w:rPr>
                <w:rFonts w:ascii="Times New Roman" w:hAnsi="Times New Roman" w:cs="Times New Roman"/>
              </w:rPr>
            </w:pPr>
            <w:r w:rsidRPr="002B1117">
              <w:rPr>
                <w:rFonts w:ascii="Times New Roman" w:hAnsi="Times New Roman" w:cs="Times New Roman"/>
              </w:rPr>
              <w:t>33.12.16.000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1117">
              <w:rPr>
                <w:rFonts w:ascii="Times New Roman" w:hAnsi="Times New Roman" w:cs="Times New Roman"/>
              </w:rPr>
              <w:t>Услуги по ремонту и техническому обслуживанию офисных машин и оборудования, кроме компьютеров и периферийного оборудования</w:t>
            </w:r>
          </w:p>
          <w:p w14:paraId="3BC03486" w14:textId="77777777" w:rsidR="00A02025" w:rsidRDefault="00911B0A" w:rsidP="00A02025">
            <w:pPr>
              <w:rPr>
                <w:rFonts w:ascii="Times New Roman" w:hAnsi="Times New Roman" w:cs="Times New Roman"/>
              </w:rPr>
            </w:pPr>
            <w:r w:rsidRPr="00911B0A">
              <w:rPr>
                <w:rFonts w:ascii="Times New Roman" w:hAnsi="Times New Roman" w:cs="Times New Roman"/>
              </w:rPr>
              <w:t>24.20.13.110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02025" w:rsidRPr="00A02025">
              <w:rPr>
                <w:rFonts w:ascii="Times New Roman" w:hAnsi="Times New Roman" w:cs="Times New Roman"/>
              </w:rPr>
              <w:t>Трубы стальные бесшовные горячедеформированные</w:t>
            </w:r>
          </w:p>
          <w:p w14:paraId="57ABD01F" w14:textId="77777777" w:rsidR="001E57EE" w:rsidRDefault="001E57EE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23.61.11.190 </w:t>
            </w:r>
            <w:r w:rsidRPr="001E57EE">
              <w:rPr>
                <w:rFonts w:ascii="Times New Roman" w:hAnsi="Times New Roman" w:cs="Times New Roman"/>
              </w:rPr>
              <w:t>Изделия аналогичные из цемента, бетона или искусственного камня</w:t>
            </w:r>
          </w:p>
          <w:p w14:paraId="755C0E20" w14:textId="77777777" w:rsidR="00474DE3" w:rsidRDefault="00474DE3" w:rsidP="00A02025">
            <w:pPr>
              <w:rPr>
                <w:rFonts w:ascii="Times New Roman" w:hAnsi="Times New Roman" w:cs="Times New Roman"/>
              </w:rPr>
            </w:pPr>
            <w:r w:rsidRPr="00474DE3">
              <w:rPr>
                <w:rFonts w:ascii="Times New Roman" w:hAnsi="Times New Roman" w:cs="Times New Roman"/>
              </w:rPr>
              <w:t>71.12.40.129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4DE3">
              <w:rPr>
                <w:rFonts w:ascii="Times New Roman" w:hAnsi="Times New Roman" w:cs="Times New Roman"/>
              </w:rPr>
              <w:t>Услуги в области метрологии прочие, не включенные в другие группировки</w:t>
            </w:r>
          </w:p>
          <w:p w14:paraId="6796CBCC" w14:textId="77777777" w:rsidR="005E5A68" w:rsidRDefault="005E5A68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71.12.19.100 </w:t>
            </w:r>
            <w:r w:rsidRPr="005E5A68">
              <w:rPr>
                <w:rFonts w:ascii="Times New Roman" w:hAnsi="Times New Roman" w:cs="Times New Roman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  <w:p w14:paraId="1F1539C9" w14:textId="77777777" w:rsidR="000242B1" w:rsidRDefault="000242B1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28.14.20.210 Сильфоны</w:t>
            </w:r>
          </w:p>
          <w:p w14:paraId="0C56A459" w14:textId="77777777" w:rsidR="00CB7A9C" w:rsidRDefault="00CB7A9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25.94.11.130 </w:t>
            </w:r>
            <w:r w:rsidRPr="00CB7A9C">
              <w:rPr>
                <w:rFonts w:ascii="Times New Roman" w:hAnsi="Times New Roman" w:cs="Times New Roman"/>
              </w:rPr>
              <w:t>Гайки из черных металлов</w:t>
            </w:r>
          </w:p>
          <w:p w14:paraId="72EB9304" w14:textId="77777777" w:rsidR="00CB7A9C" w:rsidRDefault="00CB7A9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28.14.20.220 Фланцы</w:t>
            </w:r>
          </w:p>
          <w:p w14:paraId="5273F27E" w14:textId="77777777" w:rsidR="00872656" w:rsidRDefault="00872656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28.29.12.110 </w:t>
            </w:r>
            <w:r w:rsidRPr="00872656">
              <w:rPr>
                <w:rFonts w:ascii="Times New Roman" w:hAnsi="Times New Roman" w:cs="Times New Roman"/>
              </w:rPr>
              <w:t>Оборудование для фильтрования или очистки воды</w:t>
            </w:r>
          </w:p>
          <w:p w14:paraId="452AB74C" w14:textId="77777777" w:rsidR="00BF371C" w:rsidRDefault="00BF371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25.73.30.162 </w:t>
            </w:r>
            <w:r w:rsidRPr="00BF371C">
              <w:rPr>
                <w:rFonts w:ascii="Times New Roman" w:hAnsi="Times New Roman" w:cs="Times New Roman"/>
              </w:rPr>
              <w:t>Круглогубцы</w:t>
            </w:r>
          </w:p>
          <w:p w14:paraId="12C6AB30" w14:textId="77777777" w:rsidR="00BF371C" w:rsidRDefault="00BF371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25.73.30.163 </w:t>
            </w:r>
            <w:r w:rsidRPr="00BF371C">
              <w:rPr>
                <w:rFonts w:ascii="Times New Roman" w:hAnsi="Times New Roman" w:cs="Times New Roman"/>
              </w:rPr>
              <w:t>Пассатижи</w:t>
            </w:r>
          </w:p>
          <w:p w14:paraId="6AA21C56" w14:textId="77777777" w:rsidR="00BF371C" w:rsidRDefault="00BF371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25.73.30.299 </w:t>
            </w:r>
            <w:r w:rsidRPr="00BF371C">
              <w:rPr>
                <w:rFonts w:ascii="Times New Roman" w:hAnsi="Times New Roman" w:cs="Times New Roman"/>
              </w:rPr>
              <w:t>Инструмент слесарно-монтажный прочий, не включенный в другие группировки</w:t>
            </w:r>
          </w:p>
          <w:p w14:paraId="68260F84" w14:textId="77777777" w:rsidR="00BF371C" w:rsidRDefault="00BF371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25.73.30.161 </w:t>
            </w:r>
            <w:r w:rsidRPr="00BF371C">
              <w:rPr>
                <w:rFonts w:ascii="Times New Roman" w:hAnsi="Times New Roman" w:cs="Times New Roman"/>
              </w:rPr>
              <w:t>Плоскогубцы</w:t>
            </w:r>
          </w:p>
          <w:p w14:paraId="172E39F6" w14:textId="77777777" w:rsidR="00BF371C" w:rsidRDefault="00BF371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25.73.30.164 </w:t>
            </w:r>
            <w:r w:rsidRPr="00BF371C">
              <w:rPr>
                <w:rFonts w:ascii="Times New Roman" w:hAnsi="Times New Roman" w:cs="Times New Roman"/>
              </w:rPr>
              <w:t>Острогубцы (кусачки)</w:t>
            </w:r>
          </w:p>
          <w:p w14:paraId="63724145" w14:textId="77777777" w:rsidR="00BF371C" w:rsidRDefault="00BF371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27.32.13.112 </w:t>
            </w:r>
            <w:r w:rsidRPr="00BF371C">
              <w:rPr>
                <w:rFonts w:ascii="Times New Roman" w:hAnsi="Times New Roman" w:cs="Times New Roman"/>
              </w:rPr>
              <w:t>Кабели силовые с алюминиевой жилой на напряжение до 1 кВ</w:t>
            </w:r>
          </w:p>
          <w:p w14:paraId="313EE908" w14:textId="77777777" w:rsidR="00BF371C" w:rsidRDefault="00BF371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27.12.40.000 </w:t>
            </w:r>
            <w:r w:rsidRPr="00BF371C">
              <w:rPr>
                <w:rFonts w:ascii="Times New Roman" w:hAnsi="Times New Roman" w:cs="Times New Roman"/>
              </w:rPr>
              <w:t>Части электрической распределительной или регулирующей аппаратуры</w:t>
            </w:r>
          </w:p>
          <w:p w14:paraId="557EA023" w14:textId="77777777" w:rsidR="009B1739" w:rsidRDefault="00324298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27.51.25.110 </w:t>
            </w:r>
            <w:r w:rsidRPr="00324298">
              <w:rPr>
                <w:rFonts w:ascii="Times New Roman" w:hAnsi="Times New Roman" w:cs="Times New Roman"/>
              </w:rPr>
              <w:t>Водонагреватели проточные и накопительные электрические</w:t>
            </w:r>
          </w:p>
          <w:p w14:paraId="75D23C72" w14:textId="77777777" w:rsidR="00324298" w:rsidRDefault="00324298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23.91.11.150 </w:t>
            </w:r>
            <w:r w:rsidRPr="00324298">
              <w:rPr>
                <w:rFonts w:ascii="Times New Roman" w:hAnsi="Times New Roman" w:cs="Times New Roman"/>
              </w:rPr>
              <w:t>Круги отрезные</w:t>
            </w:r>
          </w:p>
          <w:p w14:paraId="1D65EA89" w14:textId="77777777" w:rsidR="00324298" w:rsidRDefault="00324298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29.32.30.310 </w:t>
            </w:r>
            <w:r w:rsidRPr="00324298">
              <w:rPr>
                <w:rFonts w:ascii="Times New Roman" w:hAnsi="Times New Roman" w:cs="Times New Roman"/>
              </w:rPr>
              <w:t>Цепи, натяжные устройства цепей и их части</w:t>
            </w:r>
          </w:p>
          <w:p w14:paraId="69E34CD4" w14:textId="77777777" w:rsidR="00324298" w:rsidRDefault="00324298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22.21.21.130 </w:t>
            </w:r>
            <w:r w:rsidRPr="00324298">
              <w:rPr>
                <w:rFonts w:ascii="Times New Roman" w:hAnsi="Times New Roman" w:cs="Times New Roman"/>
              </w:rPr>
              <w:t>Трубки, шланги и рукава полимерные жесткие</w:t>
            </w:r>
          </w:p>
          <w:p w14:paraId="500750A8" w14:textId="77777777" w:rsidR="00324298" w:rsidRDefault="00324298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28.15.26.190 </w:t>
            </w:r>
            <w:r w:rsidRPr="00324298">
              <w:rPr>
                <w:rFonts w:ascii="Times New Roman" w:hAnsi="Times New Roman" w:cs="Times New Roman"/>
              </w:rPr>
              <w:t>Муфты и шарнирные соединения прочие, включая универсальные шарниры</w:t>
            </w:r>
          </w:p>
          <w:p w14:paraId="43AE2F99" w14:textId="77777777" w:rsidR="00324298" w:rsidRDefault="00163D17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22.21.21.139 </w:t>
            </w:r>
            <w:r w:rsidRPr="00163D17">
              <w:rPr>
                <w:rFonts w:ascii="Times New Roman" w:hAnsi="Times New Roman" w:cs="Times New Roman"/>
              </w:rPr>
              <w:tab/>
              <w:t>Трубки, шланги и рукава полимерные жесткие прочие, не включенные в другие группировки</w:t>
            </w:r>
          </w:p>
          <w:p w14:paraId="0C64D002" w14:textId="77777777" w:rsidR="00163D17" w:rsidRDefault="00163D17" w:rsidP="00A02025">
            <w:pPr>
              <w:rPr>
                <w:rFonts w:ascii="Times New Roman" w:hAnsi="Times New Roman" w:cs="Times New Roman"/>
              </w:rPr>
            </w:pPr>
            <w:r w:rsidRPr="00163D17">
              <w:rPr>
                <w:rFonts w:ascii="Times New Roman" w:hAnsi="Times New Roman" w:cs="Times New Roman"/>
              </w:rPr>
              <w:t>22.21.21.129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D17">
              <w:rPr>
                <w:rFonts w:ascii="Times New Roman" w:hAnsi="Times New Roman" w:cs="Times New Roman"/>
              </w:rPr>
              <w:t>Трубы полимерные жесткие прочие</w:t>
            </w:r>
          </w:p>
          <w:p w14:paraId="128CA4E3" w14:textId="77777777" w:rsidR="00163D17" w:rsidRDefault="00163D17" w:rsidP="00A02025">
            <w:pPr>
              <w:rPr>
                <w:rFonts w:ascii="Times New Roman" w:hAnsi="Times New Roman" w:cs="Times New Roman"/>
              </w:rPr>
            </w:pPr>
            <w:r w:rsidRPr="00163D17">
              <w:rPr>
                <w:rFonts w:ascii="Times New Roman" w:hAnsi="Times New Roman" w:cs="Times New Roman"/>
              </w:rPr>
              <w:t>22.29.29.000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D17">
              <w:rPr>
                <w:rFonts w:ascii="Times New Roman" w:hAnsi="Times New Roman" w:cs="Times New Roman"/>
              </w:rPr>
              <w:t>Изделия пластмассовые прочие</w:t>
            </w:r>
          </w:p>
          <w:p w14:paraId="389E48DF" w14:textId="77777777" w:rsidR="00163D17" w:rsidRDefault="00163D17" w:rsidP="00A02025">
            <w:pPr>
              <w:rPr>
                <w:rFonts w:ascii="Times New Roman" w:hAnsi="Times New Roman" w:cs="Times New Roman"/>
              </w:rPr>
            </w:pPr>
            <w:r w:rsidRPr="00163D17">
              <w:rPr>
                <w:rFonts w:ascii="Times New Roman" w:hAnsi="Times New Roman" w:cs="Times New Roman"/>
              </w:rPr>
              <w:t>23.20.11.110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D17">
              <w:rPr>
                <w:rFonts w:ascii="Times New Roman" w:hAnsi="Times New Roman" w:cs="Times New Roman"/>
              </w:rPr>
              <w:t>Кирпичи огнеупорные из кремнеземистой каменной муки или диатомитовых земель</w:t>
            </w:r>
          </w:p>
          <w:p w14:paraId="2B5E5387" w14:textId="77777777" w:rsidR="00163D17" w:rsidRDefault="00163D17" w:rsidP="00A02025">
            <w:pPr>
              <w:rPr>
                <w:rFonts w:ascii="Times New Roman" w:hAnsi="Times New Roman" w:cs="Times New Roman"/>
              </w:rPr>
            </w:pPr>
            <w:r w:rsidRPr="00163D17">
              <w:rPr>
                <w:rFonts w:ascii="Times New Roman" w:hAnsi="Times New Roman" w:cs="Times New Roman"/>
              </w:rPr>
              <w:t>25.73.40.119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D17">
              <w:rPr>
                <w:rFonts w:ascii="Times New Roman" w:hAnsi="Times New Roman" w:cs="Times New Roman"/>
              </w:rPr>
              <w:t>Сверла прочие, не включенные в другие группировки</w:t>
            </w:r>
          </w:p>
          <w:p w14:paraId="5CB72494" w14:textId="77777777" w:rsidR="00163D17" w:rsidRDefault="00163D17" w:rsidP="00A02025">
            <w:pPr>
              <w:rPr>
                <w:rFonts w:ascii="Times New Roman" w:hAnsi="Times New Roman" w:cs="Times New Roman"/>
              </w:rPr>
            </w:pPr>
            <w:r w:rsidRPr="00163D17">
              <w:rPr>
                <w:rFonts w:ascii="Times New Roman" w:hAnsi="Times New Roman" w:cs="Times New Roman"/>
              </w:rPr>
              <w:t>23.51.12.115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D17">
              <w:rPr>
                <w:rFonts w:ascii="Times New Roman" w:hAnsi="Times New Roman" w:cs="Times New Roman"/>
              </w:rPr>
              <w:t>Цемент композиционный</w:t>
            </w:r>
          </w:p>
          <w:p w14:paraId="790326FE" w14:textId="77777777" w:rsidR="00163D17" w:rsidRDefault="00163D17" w:rsidP="00A02025">
            <w:pPr>
              <w:rPr>
                <w:rFonts w:ascii="Times New Roman" w:hAnsi="Times New Roman" w:cs="Times New Roman"/>
              </w:rPr>
            </w:pPr>
            <w:r w:rsidRPr="00163D17">
              <w:rPr>
                <w:rFonts w:ascii="Times New Roman" w:hAnsi="Times New Roman" w:cs="Times New Roman"/>
              </w:rPr>
              <w:t>28.21.11.111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D17">
              <w:rPr>
                <w:rFonts w:ascii="Times New Roman" w:hAnsi="Times New Roman" w:cs="Times New Roman"/>
              </w:rPr>
              <w:t>Горелки газовые</w:t>
            </w:r>
          </w:p>
          <w:p w14:paraId="08FBC754" w14:textId="77777777" w:rsidR="00163D17" w:rsidRDefault="00163D17" w:rsidP="00A02025">
            <w:pPr>
              <w:rPr>
                <w:rFonts w:ascii="Times New Roman" w:hAnsi="Times New Roman" w:cs="Times New Roman"/>
              </w:rPr>
            </w:pPr>
            <w:r w:rsidRPr="00163D17">
              <w:rPr>
                <w:rFonts w:ascii="Times New Roman" w:hAnsi="Times New Roman" w:cs="Times New Roman"/>
              </w:rPr>
              <w:t>22.21.41.119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63D17">
              <w:rPr>
                <w:rFonts w:ascii="Times New Roman" w:hAnsi="Times New Roman" w:cs="Times New Roman"/>
              </w:rPr>
              <w:t>Плиты, листы прочие пластмассовые пористые, не включенные в другие группировки</w:t>
            </w:r>
          </w:p>
          <w:p w14:paraId="3E1A881B" w14:textId="77777777" w:rsidR="00E02305" w:rsidRDefault="00E0230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17.12.14.119 </w:t>
            </w:r>
            <w:r w:rsidRPr="00E02305">
              <w:rPr>
                <w:rFonts w:ascii="Times New Roman" w:hAnsi="Times New Roman" w:cs="Times New Roman"/>
              </w:rPr>
              <w:t>Бумага для печати прочая</w:t>
            </w:r>
          </w:p>
          <w:p w14:paraId="1AE43C31" w14:textId="77777777" w:rsidR="00CB4320" w:rsidRDefault="00CB4320" w:rsidP="00A02025">
            <w:pPr>
              <w:rPr>
                <w:rFonts w:ascii="Times New Roman" w:hAnsi="Times New Roman" w:cs="Times New Roman"/>
              </w:rPr>
            </w:pPr>
            <w:r w:rsidRPr="00CB4320">
              <w:rPr>
                <w:rFonts w:ascii="Times New Roman" w:hAnsi="Times New Roman" w:cs="Times New Roman"/>
              </w:rPr>
              <w:t>23.61.12.162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4320">
              <w:rPr>
                <w:rFonts w:ascii="Times New Roman" w:hAnsi="Times New Roman" w:cs="Times New Roman"/>
              </w:rPr>
              <w:t>Опоры ЛЭП, связи и элементы контактной сети электрифицированных дорог и осветительной сети</w:t>
            </w:r>
          </w:p>
          <w:p w14:paraId="40E5E91C" w14:textId="77777777" w:rsidR="00565D92" w:rsidRDefault="00565D92" w:rsidP="00A02025">
            <w:pPr>
              <w:rPr>
                <w:rFonts w:ascii="Times New Roman" w:hAnsi="Times New Roman" w:cs="Times New Roman"/>
              </w:rPr>
            </w:pPr>
            <w:r w:rsidRPr="00565D92">
              <w:rPr>
                <w:rFonts w:ascii="Times New Roman" w:hAnsi="Times New Roman" w:cs="Times New Roman"/>
              </w:rPr>
              <w:t>27.32.14.112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5D92">
              <w:rPr>
                <w:rFonts w:ascii="Times New Roman" w:hAnsi="Times New Roman" w:cs="Times New Roman"/>
              </w:rPr>
              <w:t>Кабели силовые с алюминиевой жилой на напряжение более 1 кВ</w:t>
            </w:r>
          </w:p>
          <w:p w14:paraId="4F2CB1AF" w14:textId="77777777" w:rsidR="00565D92" w:rsidRDefault="00565D92" w:rsidP="00A02025">
            <w:pPr>
              <w:rPr>
                <w:rFonts w:ascii="Times New Roman" w:hAnsi="Times New Roman" w:cs="Times New Roman"/>
              </w:rPr>
            </w:pPr>
            <w:r w:rsidRPr="00565D92">
              <w:rPr>
                <w:rFonts w:ascii="Times New Roman" w:hAnsi="Times New Roman" w:cs="Times New Roman"/>
              </w:rPr>
              <w:t>22.21.29.130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5D92">
              <w:rPr>
                <w:rFonts w:ascii="Times New Roman" w:hAnsi="Times New Roman" w:cs="Times New Roman"/>
              </w:rPr>
              <w:t>Фитинги прочие пластмассовые</w:t>
            </w:r>
          </w:p>
          <w:p w14:paraId="00A9709A" w14:textId="77777777" w:rsidR="0046716B" w:rsidRDefault="0046716B" w:rsidP="00A02025">
            <w:pPr>
              <w:rPr>
                <w:rFonts w:ascii="Times New Roman" w:hAnsi="Times New Roman" w:cs="Times New Roman"/>
              </w:rPr>
            </w:pPr>
            <w:r w:rsidRPr="0046716B">
              <w:rPr>
                <w:rFonts w:ascii="Times New Roman" w:hAnsi="Times New Roman" w:cs="Times New Roman"/>
              </w:rPr>
              <w:t>49.41.19.900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16B">
              <w:rPr>
                <w:rFonts w:ascii="Times New Roman" w:hAnsi="Times New Roman" w:cs="Times New Roman"/>
              </w:rPr>
              <w:t>Услуги по перевозке грузов автомобильным транспортом прочие, не включенные в другие группировки</w:t>
            </w:r>
          </w:p>
          <w:p w14:paraId="7F51783E" w14:textId="77777777" w:rsidR="004A3F23" w:rsidRDefault="004A3F23" w:rsidP="00A02025">
            <w:pPr>
              <w:rPr>
                <w:rFonts w:ascii="Times New Roman" w:hAnsi="Times New Roman" w:cs="Times New Roman"/>
              </w:rPr>
            </w:pPr>
            <w:r w:rsidRPr="004A3F23">
              <w:rPr>
                <w:rFonts w:ascii="Times New Roman" w:hAnsi="Times New Roman" w:cs="Times New Roman"/>
              </w:rPr>
              <w:t>28.14.20.112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3F23">
              <w:rPr>
                <w:rFonts w:ascii="Times New Roman" w:hAnsi="Times New Roman" w:cs="Times New Roman"/>
              </w:rPr>
              <w:t>Электроприводы</w:t>
            </w:r>
          </w:p>
          <w:p w14:paraId="737EDA7B" w14:textId="77777777" w:rsidR="004A3F23" w:rsidRDefault="004A3F23" w:rsidP="00A02025">
            <w:pPr>
              <w:rPr>
                <w:rFonts w:ascii="Times New Roman" w:hAnsi="Times New Roman" w:cs="Times New Roman"/>
              </w:rPr>
            </w:pPr>
            <w:r w:rsidRPr="004A3F23">
              <w:rPr>
                <w:rFonts w:ascii="Times New Roman" w:hAnsi="Times New Roman" w:cs="Times New Roman"/>
              </w:rPr>
              <w:t>27.12.10.190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3F23">
              <w:rPr>
                <w:rFonts w:ascii="Times New Roman" w:hAnsi="Times New Roman" w:cs="Times New Roman"/>
              </w:rPr>
              <w:t>Устройства для коммутации или защиты электрических цепей на напряжение более 1 кВ прочие, не включенные в другие группировки</w:t>
            </w:r>
          </w:p>
          <w:p w14:paraId="6490A514" w14:textId="77777777" w:rsidR="007944E9" w:rsidRDefault="00005F5F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14.12.12.110 </w:t>
            </w:r>
            <w:r w:rsidRPr="00005F5F">
              <w:rPr>
                <w:rFonts w:ascii="Times New Roman" w:hAnsi="Times New Roman" w:cs="Times New Roman"/>
              </w:rPr>
              <w:t>Брюки мужские производственные и профессиональные</w:t>
            </w:r>
          </w:p>
          <w:p w14:paraId="1C19EEF9" w14:textId="77777777" w:rsidR="00005F5F" w:rsidRDefault="00005F5F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78.30.14.000 </w:t>
            </w:r>
            <w:r w:rsidRPr="00005F5F">
              <w:rPr>
                <w:rFonts w:ascii="Times New Roman" w:hAnsi="Times New Roman" w:cs="Times New Roman"/>
              </w:rPr>
              <w:t>Услуги в области трудовых ресурсов по обеспечению персоналом прочие в области транспорта, складирования, логистики или промышленности</w:t>
            </w:r>
          </w:p>
          <w:p w14:paraId="29F17FDB" w14:textId="77777777" w:rsidR="004A3F23" w:rsidRDefault="00A036A7" w:rsidP="00A02025">
            <w:pPr>
              <w:rPr>
                <w:rFonts w:ascii="Times New Roman" w:hAnsi="Times New Roman" w:cs="Times New Roman"/>
              </w:rPr>
            </w:pPr>
            <w:r w:rsidRPr="00A036A7">
              <w:rPr>
                <w:rFonts w:ascii="Times New Roman" w:hAnsi="Times New Roman" w:cs="Times New Roman"/>
              </w:rPr>
              <w:t>25.73.30.239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B474D" w:rsidRPr="002B474D">
              <w:rPr>
                <w:rFonts w:ascii="Times New Roman" w:hAnsi="Times New Roman" w:cs="Times New Roman"/>
              </w:rPr>
              <w:t>Отвертки прочие, не включенные в другие группировки</w:t>
            </w:r>
          </w:p>
          <w:p w14:paraId="30C2AD48" w14:textId="77777777" w:rsidR="002B474D" w:rsidRDefault="002B474D" w:rsidP="00A02025">
            <w:pPr>
              <w:rPr>
                <w:rFonts w:ascii="Times New Roman" w:hAnsi="Times New Roman" w:cs="Times New Roman"/>
              </w:rPr>
            </w:pPr>
            <w:r w:rsidRPr="002B474D">
              <w:rPr>
                <w:rFonts w:ascii="Times New Roman" w:hAnsi="Times New Roman" w:cs="Times New Roman"/>
              </w:rPr>
              <w:t>20.59.42.120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474D">
              <w:rPr>
                <w:rFonts w:ascii="Times New Roman" w:hAnsi="Times New Roman" w:cs="Times New Roman"/>
              </w:rPr>
              <w:t>Присадки к топливу</w:t>
            </w:r>
          </w:p>
          <w:p w14:paraId="377E69E4" w14:textId="77777777" w:rsidR="002B474D" w:rsidRDefault="002B474D" w:rsidP="00A02025">
            <w:pPr>
              <w:rPr>
                <w:rFonts w:ascii="Times New Roman" w:hAnsi="Times New Roman" w:cs="Times New Roman"/>
              </w:rPr>
            </w:pPr>
            <w:r w:rsidRPr="002B474D">
              <w:rPr>
                <w:rFonts w:ascii="Times New Roman" w:hAnsi="Times New Roman" w:cs="Times New Roman"/>
              </w:rPr>
              <w:t>27.40.12.000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474D">
              <w:rPr>
                <w:rFonts w:ascii="Times New Roman" w:hAnsi="Times New Roman" w:cs="Times New Roman"/>
              </w:rPr>
              <w:t>Лампы накаливания галогенные с вольфрамовой нитью, кроме ультрафиолетовых или инфракрасных ламп</w:t>
            </w:r>
          </w:p>
          <w:p w14:paraId="07B1154A" w14:textId="77777777" w:rsidR="002B474D" w:rsidRDefault="002B474D" w:rsidP="00A02025">
            <w:pPr>
              <w:rPr>
                <w:rFonts w:ascii="Times New Roman" w:hAnsi="Times New Roman" w:cs="Times New Roman"/>
              </w:rPr>
            </w:pPr>
            <w:r w:rsidRPr="002B474D">
              <w:rPr>
                <w:rFonts w:ascii="Times New Roman" w:hAnsi="Times New Roman" w:cs="Times New Roman"/>
              </w:rPr>
              <w:t>27.20.22.000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474D">
              <w:rPr>
                <w:rFonts w:ascii="Times New Roman" w:hAnsi="Times New Roman" w:cs="Times New Roman"/>
              </w:rPr>
              <w:t>Аккумуляторы свинцовые, кроме используемых для запуска поршневых двигателей</w:t>
            </w:r>
          </w:p>
          <w:p w14:paraId="2F8A79F9" w14:textId="77777777" w:rsidR="002B474D" w:rsidRDefault="002B474D" w:rsidP="00A02025">
            <w:pPr>
              <w:rPr>
                <w:rFonts w:ascii="Times New Roman" w:hAnsi="Times New Roman" w:cs="Times New Roman"/>
              </w:rPr>
            </w:pPr>
            <w:r w:rsidRPr="002B474D">
              <w:rPr>
                <w:rFonts w:ascii="Times New Roman" w:hAnsi="Times New Roman" w:cs="Times New Roman"/>
              </w:rPr>
              <w:t>19.20.29.111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474D">
              <w:rPr>
                <w:rFonts w:ascii="Times New Roman" w:hAnsi="Times New Roman" w:cs="Times New Roman"/>
              </w:rPr>
              <w:t>Масла универсальные</w:t>
            </w:r>
          </w:p>
          <w:p w14:paraId="6E7600DF" w14:textId="77777777" w:rsidR="002B474D" w:rsidRDefault="002B474D" w:rsidP="00A02025">
            <w:pPr>
              <w:rPr>
                <w:rFonts w:ascii="Times New Roman" w:hAnsi="Times New Roman" w:cs="Times New Roman"/>
              </w:rPr>
            </w:pPr>
            <w:r w:rsidRPr="002B474D">
              <w:rPr>
                <w:rFonts w:ascii="Times New Roman" w:hAnsi="Times New Roman" w:cs="Times New Roman"/>
              </w:rPr>
              <w:t>71.20.19.190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B474D">
              <w:rPr>
                <w:rFonts w:ascii="Times New Roman" w:hAnsi="Times New Roman" w:cs="Times New Roman"/>
              </w:rPr>
              <w:t>Услуги по техническим испытаниям и анализу прочие, не включенные в другие группировки</w:t>
            </w:r>
          </w:p>
          <w:p w14:paraId="400C6CCA" w14:textId="77777777" w:rsidR="00CB4320" w:rsidRDefault="00CF4C94" w:rsidP="00A02025">
            <w:pPr>
              <w:rPr>
                <w:rFonts w:ascii="Times New Roman" w:hAnsi="Times New Roman" w:cs="Times New Roman"/>
              </w:rPr>
            </w:pPr>
            <w:r w:rsidRPr="00CF4C94">
              <w:rPr>
                <w:rFonts w:ascii="Times New Roman" w:hAnsi="Times New Roman" w:cs="Times New Roman"/>
              </w:rPr>
              <w:t>17.23.13.199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C94">
              <w:rPr>
                <w:rFonts w:ascii="Times New Roman" w:hAnsi="Times New Roman" w:cs="Times New Roman"/>
              </w:rPr>
              <w:t>Принадлежности канцелярские прочие из бумаги или картона, не включенные в другие группировки</w:t>
            </w:r>
          </w:p>
          <w:p w14:paraId="37B64BF0" w14:textId="77777777" w:rsidR="00CF4C94" w:rsidRDefault="00CF4C94" w:rsidP="00A02025">
            <w:pPr>
              <w:rPr>
                <w:rFonts w:ascii="Times New Roman" w:hAnsi="Times New Roman" w:cs="Times New Roman"/>
              </w:rPr>
            </w:pPr>
            <w:r w:rsidRPr="00CF4C94">
              <w:rPr>
                <w:rFonts w:ascii="Times New Roman" w:hAnsi="Times New Roman" w:cs="Times New Roman"/>
              </w:rPr>
              <w:t>22.22.13.190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C94">
              <w:rPr>
                <w:rFonts w:ascii="Times New Roman" w:hAnsi="Times New Roman" w:cs="Times New Roman"/>
              </w:rPr>
              <w:t>Коробки, ящики, корзины и аналогичные пластмассовые изделия прочие</w:t>
            </w:r>
          </w:p>
          <w:p w14:paraId="678C05C2" w14:textId="77777777" w:rsidR="00CF4C94" w:rsidRDefault="00CF4C94" w:rsidP="00A02025">
            <w:pPr>
              <w:rPr>
                <w:rFonts w:ascii="Times New Roman" w:hAnsi="Times New Roman" w:cs="Times New Roman"/>
              </w:rPr>
            </w:pPr>
            <w:r w:rsidRPr="00CF4C94">
              <w:rPr>
                <w:rFonts w:ascii="Times New Roman" w:hAnsi="Times New Roman" w:cs="Times New Roman"/>
              </w:rPr>
              <w:t>22.22.12.110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C94">
              <w:rPr>
                <w:rFonts w:ascii="Times New Roman" w:hAnsi="Times New Roman" w:cs="Times New Roman"/>
              </w:rPr>
              <w:t>Мешки и сумки, включая конические, из прочих пластмасс, кроме полимеров этилена</w:t>
            </w:r>
          </w:p>
          <w:p w14:paraId="01C5DFF0" w14:textId="77777777" w:rsidR="00CF4C94" w:rsidRDefault="00CF4C94" w:rsidP="00A02025">
            <w:pPr>
              <w:rPr>
                <w:rFonts w:ascii="Times New Roman" w:hAnsi="Times New Roman" w:cs="Times New Roman"/>
              </w:rPr>
            </w:pPr>
            <w:r w:rsidRPr="00CF4C94">
              <w:rPr>
                <w:rFonts w:ascii="Times New Roman" w:hAnsi="Times New Roman" w:cs="Times New Roman"/>
              </w:rPr>
              <w:t>25.99.22.110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F4C94">
              <w:rPr>
                <w:rFonts w:ascii="Times New Roman" w:hAnsi="Times New Roman" w:cs="Times New Roman"/>
              </w:rPr>
              <w:t>Лотки и подставки для бумаг металлические</w:t>
            </w:r>
          </w:p>
          <w:p w14:paraId="1F2CA25A" w14:textId="77777777" w:rsidR="00774B03" w:rsidRDefault="00774B03" w:rsidP="00A02025">
            <w:pPr>
              <w:rPr>
                <w:rFonts w:ascii="Times New Roman" w:hAnsi="Times New Roman" w:cs="Times New Roman"/>
              </w:rPr>
            </w:pPr>
            <w:r w:rsidRPr="00774B03">
              <w:rPr>
                <w:rFonts w:ascii="Times New Roman" w:hAnsi="Times New Roman" w:cs="Times New Roman"/>
              </w:rPr>
              <w:t>13.92.24.190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4B03">
              <w:rPr>
                <w:rFonts w:ascii="Times New Roman" w:hAnsi="Times New Roman" w:cs="Times New Roman"/>
              </w:rPr>
              <w:t>Изделия аналогичные прочие, пружинные или набивные, или с внутренним наполнителем из любого материала, или изготовленные из губки или пластмасс</w:t>
            </w:r>
          </w:p>
          <w:p w14:paraId="0E5D17F7" w14:textId="77777777" w:rsidR="00774B03" w:rsidRDefault="00774B03" w:rsidP="00A02025">
            <w:pPr>
              <w:rPr>
                <w:rFonts w:ascii="Times New Roman" w:hAnsi="Times New Roman" w:cs="Times New Roman"/>
              </w:rPr>
            </w:pPr>
            <w:r w:rsidRPr="00774B03">
              <w:rPr>
                <w:rFonts w:ascii="Times New Roman" w:hAnsi="Times New Roman" w:cs="Times New Roman"/>
              </w:rPr>
              <w:lastRenderedPageBreak/>
              <w:t>22.19.73.120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4B03">
              <w:rPr>
                <w:rFonts w:ascii="Times New Roman" w:hAnsi="Times New Roman" w:cs="Times New Roman"/>
              </w:rPr>
              <w:t>Изделия культурно-бытового назначения и хозяйственного обихода резиновые формовые (включая спортивные изделия из резины)</w:t>
            </w:r>
          </w:p>
          <w:p w14:paraId="246D0ADE" w14:textId="77777777" w:rsidR="00163D17" w:rsidRDefault="005222CB" w:rsidP="00A02025">
            <w:pPr>
              <w:rPr>
                <w:rFonts w:ascii="Times New Roman" w:hAnsi="Times New Roman" w:cs="Times New Roman"/>
              </w:rPr>
            </w:pPr>
            <w:r w:rsidRPr="005222CB">
              <w:rPr>
                <w:rFonts w:ascii="Times New Roman" w:hAnsi="Times New Roman" w:cs="Times New Roman"/>
              </w:rPr>
              <w:t>45.20.11.212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22CB">
              <w:rPr>
                <w:rFonts w:ascii="Times New Roman" w:hAnsi="Times New Roman" w:cs="Times New Roman"/>
              </w:rPr>
              <w:t>Услуги по ремонту двигателей (кроме деталей электрооборудования, шин и кузовов)</w:t>
            </w:r>
          </w:p>
          <w:p w14:paraId="0646999B" w14:textId="77777777" w:rsidR="005222CB" w:rsidRDefault="005222CB" w:rsidP="00A02025">
            <w:pPr>
              <w:rPr>
                <w:rFonts w:ascii="Times New Roman" w:hAnsi="Times New Roman" w:cs="Times New Roman"/>
              </w:rPr>
            </w:pPr>
            <w:r w:rsidRPr="005222CB">
              <w:rPr>
                <w:rFonts w:ascii="Times New Roman" w:hAnsi="Times New Roman" w:cs="Times New Roman"/>
              </w:rPr>
              <w:t>45.20.11.214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22CB">
              <w:rPr>
                <w:rFonts w:ascii="Times New Roman" w:hAnsi="Times New Roman" w:cs="Times New Roman"/>
              </w:rPr>
              <w:t>Услуги по ремонту рулевого управления и подвески</w:t>
            </w:r>
          </w:p>
          <w:p w14:paraId="5D7F7033" w14:textId="77777777" w:rsidR="005222CB" w:rsidRDefault="005222CB" w:rsidP="00A02025">
            <w:pPr>
              <w:rPr>
                <w:rFonts w:ascii="Times New Roman" w:hAnsi="Times New Roman" w:cs="Times New Roman"/>
              </w:rPr>
            </w:pPr>
            <w:r w:rsidRPr="005222CB">
              <w:rPr>
                <w:rFonts w:ascii="Times New Roman" w:hAnsi="Times New Roman" w:cs="Times New Roman"/>
              </w:rPr>
              <w:t>45.20.11.215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22CB">
              <w:rPr>
                <w:rFonts w:ascii="Times New Roman" w:hAnsi="Times New Roman" w:cs="Times New Roman"/>
              </w:rPr>
              <w:t>Услуги по ремонту тормозной системы</w:t>
            </w:r>
          </w:p>
          <w:p w14:paraId="7D004AC3" w14:textId="77777777" w:rsidR="005222CB" w:rsidRDefault="005222CB" w:rsidP="00A02025">
            <w:pPr>
              <w:rPr>
                <w:rFonts w:ascii="Times New Roman" w:hAnsi="Times New Roman" w:cs="Times New Roman"/>
              </w:rPr>
            </w:pPr>
            <w:r w:rsidRPr="005222CB">
              <w:rPr>
                <w:rFonts w:ascii="Times New Roman" w:hAnsi="Times New Roman" w:cs="Times New Roman"/>
              </w:rPr>
              <w:t>45.20.11.217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22CB">
              <w:rPr>
                <w:rFonts w:ascii="Times New Roman" w:hAnsi="Times New Roman" w:cs="Times New Roman"/>
              </w:rPr>
              <w:t>Услуги по ремонту деталей</w:t>
            </w:r>
          </w:p>
          <w:p w14:paraId="0F410CCF" w14:textId="77777777" w:rsidR="005222CB" w:rsidRDefault="005222CB" w:rsidP="00A02025">
            <w:pPr>
              <w:rPr>
                <w:rFonts w:ascii="Times New Roman" w:hAnsi="Times New Roman" w:cs="Times New Roman"/>
              </w:rPr>
            </w:pPr>
            <w:r w:rsidRPr="005222CB">
              <w:rPr>
                <w:rFonts w:ascii="Times New Roman" w:hAnsi="Times New Roman" w:cs="Times New Roman"/>
              </w:rPr>
              <w:t>16.10.10.119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22CB">
              <w:rPr>
                <w:rFonts w:ascii="Times New Roman" w:hAnsi="Times New Roman" w:cs="Times New Roman"/>
              </w:rPr>
              <w:t>Пиломатериалы из прочих хвойных пород</w:t>
            </w:r>
          </w:p>
          <w:p w14:paraId="4D951F50" w14:textId="77777777" w:rsidR="005222CB" w:rsidRDefault="005222CB" w:rsidP="00A02025">
            <w:pPr>
              <w:rPr>
                <w:rFonts w:ascii="Times New Roman" w:hAnsi="Times New Roman" w:cs="Times New Roman"/>
              </w:rPr>
            </w:pPr>
            <w:r w:rsidRPr="005222CB">
              <w:rPr>
                <w:rFonts w:ascii="Times New Roman" w:hAnsi="Times New Roman" w:cs="Times New Roman"/>
              </w:rPr>
              <w:t>25.99.11.111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22CB">
              <w:rPr>
                <w:rFonts w:ascii="Times New Roman" w:hAnsi="Times New Roman" w:cs="Times New Roman"/>
              </w:rPr>
              <w:t>Раковины из чугуна</w:t>
            </w:r>
          </w:p>
          <w:p w14:paraId="6CDF3027" w14:textId="77777777" w:rsidR="005222CB" w:rsidRDefault="005222CB" w:rsidP="00A02025">
            <w:pPr>
              <w:rPr>
                <w:rFonts w:ascii="Times New Roman" w:hAnsi="Times New Roman" w:cs="Times New Roman"/>
              </w:rPr>
            </w:pPr>
            <w:r w:rsidRPr="005222CB">
              <w:rPr>
                <w:rFonts w:ascii="Times New Roman" w:hAnsi="Times New Roman" w:cs="Times New Roman"/>
              </w:rPr>
              <w:t>85.31.11.000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22CB">
              <w:rPr>
                <w:rFonts w:ascii="Times New Roman" w:hAnsi="Times New Roman" w:cs="Times New Roman"/>
              </w:rPr>
              <w:t>Услуги по профессиональному обучению</w:t>
            </w:r>
          </w:p>
          <w:p w14:paraId="2DA67BA7" w14:textId="0AED8D7A" w:rsidR="00046912" w:rsidRDefault="00046912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27.11.50.120 </w:t>
            </w:r>
            <w:r w:rsidRPr="00046912">
              <w:rPr>
                <w:rFonts w:ascii="Times New Roman" w:hAnsi="Times New Roman" w:cs="Times New Roman"/>
              </w:rPr>
              <w:t>Преобразователи электрические статические</w:t>
            </w:r>
          </w:p>
          <w:p w14:paraId="481FB962" w14:textId="68C5995C" w:rsidR="00DE59C7" w:rsidRDefault="00DE59C7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28.13.31.110 </w:t>
            </w:r>
            <w:r w:rsidRPr="00DE59C7">
              <w:rPr>
                <w:rFonts w:ascii="Times New Roman" w:hAnsi="Times New Roman" w:cs="Times New Roman"/>
              </w:rPr>
              <w:t>Комплектующие (запасные части) насосов, не имеющие самостоятельных группировок</w:t>
            </w:r>
          </w:p>
          <w:p w14:paraId="1953349E" w14:textId="39446309" w:rsidR="00757AFE" w:rsidRDefault="00757AFE" w:rsidP="00A020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7AFE">
              <w:rPr>
                <w:rFonts w:ascii="Times New Roman" w:eastAsia="Calibri" w:hAnsi="Times New Roman" w:cs="Times New Roman"/>
                <w:sz w:val="24"/>
                <w:szCs w:val="24"/>
              </w:rPr>
              <w:t>23.14.11.111Ленты из кремнеземного волокна</w:t>
            </w:r>
          </w:p>
          <w:p w14:paraId="36D71B60" w14:textId="74B9AF8D" w:rsidR="00757AFE" w:rsidRDefault="00757AFE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20.13.62.130 Силикаты</w:t>
            </w:r>
          </w:p>
          <w:p w14:paraId="49473E2E" w14:textId="77979183" w:rsidR="00163D17" w:rsidRDefault="0073239E" w:rsidP="00A02025">
            <w:pPr>
              <w:rPr>
                <w:rFonts w:ascii="Times New Roman" w:hAnsi="Times New Roman" w:cs="Times New Roman"/>
              </w:rPr>
            </w:pPr>
            <w:r w:rsidRPr="0073239E">
              <w:rPr>
                <w:rFonts w:ascii="Times New Roman" w:hAnsi="Times New Roman" w:cs="Times New Roman"/>
              </w:rPr>
              <w:t>14.12.30.122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3239E">
              <w:rPr>
                <w:rFonts w:ascii="Times New Roman" w:hAnsi="Times New Roman" w:cs="Times New Roman"/>
              </w:rPr>
              <w:t>Куртки женские производственные и профессиональные</w:t>
            </w:r>
          </w:p>
          <w:p w14:paraId="512FD1F8" w14:textId="55230961" w:rsidR="0055615F" w:rsidRDefault="0055615F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28.15.10.120 </w:t>
            </w:r>
            <w:r w:rsidRPr="0055615F">
              <w:rPr>
                <w:rFonts w:ascii="Times New Roman" w:hAnsi="Times New Roman" w:cs="Times New Roman"/>
              </w:rPr>
              <w:t>Подшипники качения роликовые</w:t>
            </w:r>
          </w:p>
          <w:p w14:paraId="3BD1A2A6" w14:textId="58E4737D" w:rsidR="0055615F" w:rsidRDefault="0055615F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23.99.11.130 </w:t>
            </w:r>
            <w:r w:rsidRPr="0055615F">
              <w:rPr>
                <w:rFonts w:ascii="Times New Roman" w:hAnsi="Times New Roman" w:cs="Times New Roman"/>
              </w:rPr>
              <w:t>Изделия из смесей на основе хризотила</w:t>
            </w:r>
          </w:p>
          <w:p w14:paraId="7E042E7C" w14:textId="03B10920" w:rsidR="00A45301" w:rsidRDefault="00A45301" w:rsidP="00A02025">
            <w:pPr>
              <w:rPr>
                <w:rFonts w:ascii="Times New Roman" w:hAnsi="Times New Roman" w:cs="Times New Roman"/>
              </w:rPr>
            </w:pPr>
            <w:r w:rsidRPr="00A45301">
              <w:rPr>
                <w:rFonts w:ascii="Times New Roman" w:hAnsi="Times New Roman" w:cs="Times New Roman"/>
              </w:rPr>
              <w:t>24.10.41.000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5301">
              <w:rPr>
                <w:rFonts w:ascii="Times New Roman" w:hAnsi="Times New Roman" w:cs="Times New Roman"/>
              </w:rPr>
              <w:t>Прокат листовой холоднокатаный из прочих нелегированных сталей, без дополнительной обработки, шириной не менее 600 мм</w:t>
            </w:r>
          </w:p>
          <w:p w14:paraId="6F5C2F2C" w14:textId="565E9BAC" w:rsidR="00A45301" w:rsidRDefault="00A45301" w:rsidP="00A02025">
            <w:pPr>
              <w:rPr>
                <w:rFonts w:ascii="Times New Roman" w:hAnsi="Times New Roman" w:cs="Times New Roman"/>
              </w:rPr>
            </w:pPr>
            <w:r w:rsidRPr="00A45301">
              <w:rPr>
                <w:rFonts w:ascii="Times New Roman" w:hAnsi="Times New Roman" w:cs="Times New Roman"/>
              </w:rPr>
              <w:t>22.21.10.110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5301">
              <w:rPr>
                <w:rFonts w:ascii="Times New Roman" w:hAnsi="Times New Roman" w:cs="Times New Roman"/>
              </w:rPr>
              <w:t>Мононити с размером поперечного сечения более 1 мм пластмассовые</w:t>
            </w:r>
          </w:p>
          <w:p w14:paraId="69859347" w14:textId="5512F06B" w:rsidR="00A45301" w:rsidRDefault="00A45301" w:rsidP="00A02025">
            <w:pPr>
              <w:rPr>
                <w:rFonts w:ascii="Times New Roman" w:hAnsi="Times New Roman" w:cs="Times New Roman"/>
              </w:rPr>
            </w:pPr>
            <w:r w:rsidRPr="00A45301">
              <w:rPr>
                <w:rFonts w:ascii="Times New Roman" w:hAnsi="Times New Roman" w:cs="Times New Roman"/>
              </w:rPr>
              <w:t>25.94.11.190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5301">
              <w:rPr>
                <w:rFonts w:ascii="Times New Roman" w:hAnsi="Times New Roman" w:cs="Times New Roman"/>
              </w:rPr>
              <w:t>Изделия резьбовые из черных металлов прочие, не включенные в другие группировки</w:t>
            </w:r>
          </w:p>
          <w:p w14:paraId="6D34459F" w14:textId="55E60398" w:rsidR="00A45301" w:rsidRDefault="00A45301" w:rsidP="00A02025">
            <w:pPr>
              <w:rPr>
                <w:rFonts w:ascii="Times New Roman" w:hAnsi="Times New Roman" w:cs="Times New Roman"/>
              </w:rPr>
            </w:pPr>
            <w:r w:rsidRPr="00A45301">
              <w:rPr>
                <w:rFonts w:ascii="Times New Roman" w:hAnsi="Times New Roman" w:cs="Times New Roman"/>
              </w:rPr>
              <w:t>24.10.66.123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45301">
              <w:rPr>
                <w:rFonts w:ascii="Times New Roman" w:hAnsi="Times New Roman" w:cs="Times New Roman"/>
              </w:rPr>
              <w:t>Прокат сортовой горячекатаный шестигранный прочий, без дополнительной обработки, включая смотанный после прокатки, из прочих легированных сталей</w:t>
            </w:r>
          </w:p>
          <w:p w14:paraId="1E8E5514" w14:textId="4948758B" w:rsidR="00B37BC5" w:rsidRDefault="00B37BC5" w:rsidP="00A02025">
            <w:pPr>
              <w:rPr>
                <w:rFonts w:ascii="Times New Roman" w:hAnsi="Times New Roman" w:cs="Times New Roman"/>
              </w:rPr>
            </w:pPr>
            <w:r w:rsidRPr="00B37BC5">
              <w:rPr>
                <w:rFonts w:ascii="Times New Roman" w:hAnsi="Times New Roman" w:cs="Times New Roman"/>
              </w:rPr>
              <w:t>24.10.66.123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7BC5">
              <w:rPr>
                <w:rFonts w:ascii="Times New Roman" w:hAnsi="Times New Roman" w:cs="Times New Roman"/>
              </w:rPr>
              <w:t>Прокат сортовой горячекатаный шестигранный прочий, без дополнительной обработки, включая смотанный после прокатки, из прочих легированных сталей</w:t>
            </w:r>
          </w:p>
          <w:p w14:paraId="24AF1173" w14:textId="33E86CC9" w:rsidR="00B37BC5" w:rsidRDefault="00B37BC5" w:rsidP="00A02025">
            <w:pPr>
              <w:rPr>
                <w:rFonts w:ascii="Times New Roman" w:hAnsi="Times New Roman" w:cs="Times New Roman"/>
              </w:rPr>
            </w:pPr>
            <w:r w:rsidRPr="00B37BC5">
              <w:rPr>
                <w:rFonts w:ascii="Times New Roman" w:hAnsi="Times New Roman" w:cs="Times New Roman"/>
              </w:rPr>
              <w:t>24.10.66.121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7BC5">
              <w:rPr>
                <w:rFonts w:ascii="Times New Roman" w:hAnsi="Times New Roman" w:cs="Times New Roman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  <w:p w14:paraId="2D684A16" w14:textId="0845B83F" w:rsidR="002650F5" w:rsidRDefault="002650F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25.73.30.233 </w:t>
            </w:r>
            <w:r w:rsidRPr="002650F5">
              <w:rPr>
                <w:rFonts w:ascii="Times New Roman" w:hAnsi="Times New Roman" w:cs="Times New Roman"/>
              </w:rPr>
              <w:t>Отвертки диэлектрические</w:t>
            </w:r>
          </w:p>
          <w:p w14:paraId="2AFCE2CD" w14:textId="2336C910" w:rsidR="00C10DF5" w:rsidRDefault="00C10DF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74.90.12.122 </w:t>
            </w:r>
            <w:r w:rsidRPr="00C10DF5">
              <w:rPr>
                <w:rFonts w:ascii="Times New Roman" w:hAnsi="Times New Roman" w:cs="Times New Roman"/>
              </w:rPr>
              <w:t>Услуги по установлению рыночной или иной стоимости совокупности вещей, составляющих имущество лица, в том числе имущество определенного вида (движимое или недвижимое, включая предприятия)</w:t>
            </w:r>
          </w:p>
          <w:p w14:paraId="52271960" w14:textId="1ED5F71D" w:rsidR="00FA6CF5" w:rsidRDefault="00FA6CF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23.99.12.120 </w:t>
            </w:r>
            <w:r w:rsidRPr="00FA6CF5">
              <w:rPr>
                <w:rFonts w:ascii="Times New Roman" w:hAnsi="Times New Roman" w:cs="Times New Roman"/>
              </w:rPr>
              <w:t>Мастики кровельные и гидроизоляционные</w:t>
            </w:r>
          </w:p>
          <w:p w14:paraId="018E84C3" w14:textId="06DA3DA6" w:rsidR="000662D6" w:rsidRDefault="000662D6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28.92.26.110 </w:t>
            </w:r>
            <w:r w:rsidRPr="000662D6">
              <w:rPr>
                <w:rFonts w:ascii="Times New Roman" w:hAnsi="Times New Roman" w:cs="Times New Roman"/>
              </w:rPr>
              <w:t>Экскаваторы самоходные одноковшовые</w:t>
            </w:r>
          </w:p>
          <w:p w14:paraId="67E805A5" w14:textId="60AFD37A" w:rsidR="00C00567" w:rsidRPr="00235269" w:rsidRDefault="00C00567" w:rsidP="00A02025">
            <w:pPr>
              <w:rPr>
                <w:rFonts w:ascii="Times New Roman" w:hAnsi="Times New Roman" w:cs="Times New Roman"/>
              </w:rPr>
            </w:pPr>
            <w:r w:rsidRPr="00235269">
              <w:rPr>
                <w:rFonts w:ascii="Times New Roman" w:hAnsi="Times New Roman" w:cs="Times New Roman"/>
              </w:rPr>
              <w:t>29.32.30.159</w:t>
            </w:r>
            <w:r w:rsidR="00235269" w:rsidRPr="00235269">
              <w:rPr>
                <w:rFonts w:ascii="Times New Roman" w:hAnsi="Times New Roman" w:cs="Times New Roman"/>
              </w:rPr>
              <w:t xml:space="preserve"> Управление рулевое, его узлы и детали прочие</w:t>
            </w:r>
          </w:p>
          <w:p w14:paraId="1732122D" w14:textId="06E26FD7" w:rsidR="00240336" w:rsidRPr="00235269" w:rsidRDefault="00240336" w:rsidP="00A02025">
            <w:pPr>
              <w:rPr>
                <w:rFonts w:ascii="Times New Roman" w:hAnsi="Times New Roman" w:cs="Times New Roman"/>
              </w:rPr>
            </w:pPr>
            <w:r w:rsidRPr="00235269">
              <w:rPr>
                <w:rFonts w:ascii="Times New Roman" w:hAnsi="Times New Roman" w:cs="Times New Roman"/>
              </w:rPr>
              <w:t>22.21.41.111</w:t>
            </w:r>
            <w:r w:rsidR="00235269" w:rsidRPr="00235269">
              <w:rPr>
                <w:rFonts w:ascii="Times New Roman" w:hAnsi="Times New Roman" w:cs="Times New Roman"/>
              </w:rPr>
              <w:t xml:space="preserve"> Плиты, листы теплоизоляционные из вспененного пенополистирола</w:t>
            </w:r>
          </w:p>
          <w:p w14:paraId="713251F1" w14:textId="77777777" w:rsidR="00AE740C" w:rsidRDefault="00EF229E" w:rsidP="00A02025">
            <w:pPr>
              <w:rPr>
                <w:rFonts w:ascii="Times New Roman" w:hAnsi="Times New Roman" w:cs="Times New Roman"/>
              </w:rPr>
            </w:pPr>
            <w:r w:rsidRPr="00235269">
              <w:rPr>
                <w:rFonts w:ascii="Times New Roman" w:hAnsi="Times New Roman" w:cs="Times New Roman"/>
              </w:rPr>
              <w:t>25.73.40.112</w:t>
            </w:r>
            <w:r w:rsidR="00235269" w:rsidRPr="00235269">
              <w:rPr>
                <w:rFonts w:ascii="Times New Roman" w:hAnsi="Times New Roman" w:cs="Times New Roman"/>
              </w:rPr>
              <w:t xml:space="preserve"> Сверла твердосплавные</w:t>
            </w:r>
          </w:p>
          <w:p w14:paraId="58574605" w14:textId="56668330" w:rsidR="00AE740C" w:rsidRDefault="00AE740C" w:rsidP="00A02025">
            <w:pPr>
              <w:rPr>
                <w:rFonts w:ascii="system-ui" w:hAnsi="system-ui"/>
                <w:color w:val="333333"/>
                <w:shd w:val="clear" w:color="auto" w:fill="FFFFFF"/>
              </w:rPr>
            </w:pPr>
            <w:r>
              <w:rPr>
                <w:rFonts w:ascii="system-ui" w:hAnsi="system-ui"/>
                <w:color w:val="333333"/>
                <w:shd w:val="clear" w:color="auto" w:fill="FFFFFF"/>
              </w:rPr>
              <w:t xml:space="preserve">27.12.24.140 </w:t>
            </w:r>
            <w:r w:rsidRPr="00AE740C">
              <w:rPr>
                <w:rFonts w:ascii="system-ui" w:hAnsi="system-ui"/>
                <w:color w:val="333333"/>
                <w:shd w:val="clear" w:color="auto" w:fill="FFFFFF"/>
              </w:rPr>
              <w:t>Реле электротепловые токовые</w:t>
            </w:r>
          </w:p>
          <w:p w14:paraId="239E4A70" w14:textId="26AE775A" w:rsidR="00CB2AD8" w:rsidRPr="00AE740C" w:rsidRDefault="00CB2AD8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system-ui" w:hAnsi="system-ui"/>
                <w:color w:val="333333"/>
                <w:shd w:val="clear" w:color="auto" w:fill="FFFFFF"/>
              </w:rPr>
              <w:t xml:space="preserve">71.12.39.113 </w:t>
            </w:r>
            <w:r w:rsidRPr="00CB2AD8">
              <w:rPr>
                <w:rFonts w:ascii="system-ui" w:hAnsi="system-ui"/>
                <w:color w:val="333333"/>
                <w:shd w:val="clear" w:color="auto" w:fill="FFFFFF"/>
              </w:rPr>
              <w:t>Услуги по мониторингу загрязнения окружающей среды для физических и юридических лиц</w:t>
            </w:r>
          </w:p>
          <w:p w14:paraId="4D2947D9" w14:textId="1B4647B6" w:rsidR="00163D17" w:rsidRDefault="006E2FF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22.23.19.110 </w:t>
            </w:r>
            <w:r w:rsidRPr="006E2FF5">
              <w:rPr>
                <w:rFonts w:ascii="Times New Roman" w:hAnsi="Times New Roman" w:cs="Times New Roman"/>
              </w:rPr>
              <w:t>Материалы и изделия из полимерных композитов для армирования или усиления строительных конструкций</w:t>
            </w:r>
          </w:p>
          <w:p w14:paraId="69AB4D49" w14:textId="56E293A0" w:rsidR="006E2FF5" w:rsidRDefault="006E2FF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25.11.23.110 </w:t>
            </w:r>
            <w:r w:rsidRPr="006E2FF5">
              <w:rPr>
                <w:rFonts w:ascii="Times New Roman" w:hAnsi="Times New Roman" w:cs="Times New Roman"/>
              </w:rPr>
              <w:t>Конструкции и детали конструкций из черных металлов</w:t>
            </w:r>
          </w:p>
          <w:p w14:paraId="61B8BBEB" w14:textId="40FD61BB" w:rsidR="006E2FF5" w:rsidRDefault="006E2FF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22.23.19.190 </w:t>
            </w:r>
            <w:r w:rsidRPr="006E2FF5">
              <w:rPr>
                <w:rFonts w:ascii="Times New Roman" w:hAnsi="Times New Roman" w:cs="Times New Roman"/>
              </w:rPr>
              <w:t>Материалы, изделия и конструкции строительного назначения из полимерных композитов, не включенные в другие группировки</w:t>
            </w:r>
          </w:p>
          <w:p w14:paraId="06DAB225" w14:textId="56BF20C6" w:rsidR="0002050B" w:rsidRDefault="0002050B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23.14.11.112 </w:t>
            </w:r>
            <w:r w:rsidRPr="0002050B">
              <w:rPr>
                <w:rFonts w:ascii="Times New Roman" w:hAnsi="Times New Roman" w:cs="Times New Roman"/>
              </w:rPr>
              <w:t>Ленты из кварцевого волокна</w:t>
            </w:r>
          </w:p>
          <w:p w14:paraId="1E994A04" w14:textId="3C6BF605" w:rsidR="00FB2B48" w:rsidRDefault="00FB2B48" w:rsidP="00A02025">
            <w:pPr>
              <w:rPr>
                <w:rFonts w:ascii="Times New Roman" w:hAnsi="Times New Roman" w:cs="Times New Roman"/>
              </w:rPr>
            </w:pPr>
            <w:r w:rsidRPr="00FB2B48">
              <w:rPr>
                <w:rFonts w:ascii="Times New Roman" w:hAnsi="Times New Roman" w:cs="Times New Roman"/>
              </w:rPr>
              <w:t>24.10.35.000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2B48">
              <w:rPr>
                <w:rFonts w:ascii="Times New Roman" w:hAnsi="Times New Roman" w:cs="Times New Roman"/>
              </w:rPr>
              <w:t>Прокат листовой горячекатаный из прочих легированных сталей, без дополнительной обработки, шириной не менее 600 мм</w:t>
            </w:r>
          </w:p>
          <w:p w14:paraId="5AFDFB12" w14:textId="6C0E596A" w:rsidR="009469A9" w:rsidRDefault="009469A9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22.23.19.131 </w:t>
            </w:r>
            <w:r w:rsidRPr="009469A9">
              <w:rPr>
                <w:rFonts w:ascii="Times New Roman" w:hAnsi="Times New Roman" w:cs="Times New Roman"/>
              </w:rPr>
              <w:t>Люки смотровых колодцев и дождеприемники ливнесточных колодцев из полимерных композитов</w:t>
            </w:r>
          </w:p>
          <w:p w14:paraId="22C32621" w14:textId="22316B4F" w:rsidR="009469A9" w:rsidRDefault="009469A9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01.16.19.119 </w:t>
            </w:r>
            <w:r w:rsidRPr="009469A9">
              <w:rPr>
                <w:rFonts w:ascii="Times New Roman" w:hAnsi="Times New Roman" w:cs="Times New Roman"/>
              </w:rPr>
              <w:t>Волокно и соломка прочего льна</w:t>
            </w:r>
          </w:p>
          <w:p w14:paraId="070EF004" w14:textId="7F29A536" w:rsidR="009469A9" w:rsidRDefault="00AD315F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28.13.14.190 Насосы прочие</w:t>
            </w:r>
          </w:p>
          <w:p w14:paraId="459DA835" w14:textId="30D429E9" w:rsidR="00AD315F" w:rsidRDefault="00AD315F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25.91.12.000 </w:t>
            </w:r>
            <w:r w:rsidRPr="00AD315F">
              <w:rPr>
                <w:rFonts w:ascii="Times New Roman" w:hAnsi="Times New Roman" w:cs="Times New Roman"/>
              </w:rPr>
              <w:t>Цистерны, бочки, барабаны, банки (кроме закрываемых пайкой или отбортовкой), ящики и аналогичные емкости для любых веществ (кроме газов) вместимостью менее 50 л из черных металлов, без механического или теплотехнического оборудования</w:t>
            </w:r>
          </w:p>
          <w:p w14:paraId="3CB51754" w14:textId="4899AEE8" w:rsidR="00124E21" w:rsidRDefault="00124E21" w:rsidP="00A02025">
            <w:pPr>
              <w:rPr>
                <w:rFonts w:ascii="Times New Roman" w:hAnsi="Times New Roman" w:cs="Times New Roman"/>
              </w:rPr>
            </w:pPr>
            <w:r w:rsidRPr="00124E21">
              <w:rPr>
                <w:rFonts w:ascii="Times New Roman" w:hAnsi="Times New Roman" w:cs="Times New Roman"/>
              </w:rPr>
              <w:t>22.22.19.</w:t>
            </w:r>
            <w:r w:rsidR="00416298">
              <w:rPr>
                <w:rFonts w:ascii="Times New Roman" w:hAnsi="Times New Roman" w:cs="Times New Roman"/>
              </w:rPr>
              <w:t>111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810E6" w:rsidRPr="004810E6">
              <w:rPr>
                <w:rFonts w:ascii="Times New Roman" w:hAnsi="Times New Roman" w:cs="Times New Roman"/>
              </w:rPr>
              <w:t>Пленки оксо-биоразлагаемые</w:t>
            </w:r>
          </w:p>
          <w:p w14:paraId="0B7C68D4" w14:textId="6ACC0407" w:rsidR="00124E21" w:rsidRDefault="00124E21" w:rsidP="00A02025">
            <w:pPr>
              <w:rPr>
                <w:rFonts w:ascii="Times New Roman" w:hAnsi="Times New Roman" w:cs="Times New Roman"/>
              </w:rPr>
            </w:pPr>
            <w:r w:rsidRPr="00124E21">
              <w:rPr>
                <w:rFonts w:ascii="Times New Roman" w:hAnsi="Times New Roman" w:cs="Times New Roman"/>
              </w:rPr>
              <w:t>24.33.11.000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4E21">
              <w:rPr>
                <w:rFonts w:ascii="Times New Roman" w:hAnsi="Times New Roman" w:cs="Times New Roman"/>
              </w:rPr>
              <w:t>Профили незамкнутые холодной штамповки или гибки из нелегированных сталей</w:t>
            </w:r>
          </w:p>
          <w:p w14:paraId="53F9E8E7" w14:textId="77777777" w:rsidR="00163D17" w:rsidRDefault="00124E21" w:rsidP="00A02025">
            <w:pPr>
              <w:rPr>
                <w:rFonts w:ascii="Times New Roman" w:hAnsi="Times New Roman" w:cs="Times New Roman"/>
              </w:rPr>
            </w:pPr>
            <w:r w:rsidRPr="00124E21">
              <w:rPr>
                <w:rFonts w:ascii="Times New Roman" w:hAnsi="Times New Roman" w:cs="Times New Roman"/>
              </w:rPr>
              <w:lastRenderedPageBreak/>
              <w:t>49.41.11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4E21">
              <w:rPr>
                <w:rFonts w:ascii="Times New Roman" w:hAnsi="Times New Roman" w:cs="Times New Roman"/>
              </w:rPr>
              <w:t>Услуги по перевозке автомобильным транспортом грузов в автофургонах-рефрижераторах</w:t>
            </w:r>
          </w:p>
          <w:p w14:paraId="727A08AD" w14:textId="77777777" w:rsidR="00CA3B4C" w:rsidRDefault="00CA3B4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27.11.43.000 </w:t>
            </w:r>
            <w:r w:rsidRPr="00CA3B4C">
              <w:rPr>
                <w:rFonts w:ascii="Times New Roman" w:hAnsi="Times New Roman" w:cs="Times New Roman"/>
              </w:rPr>
              <w:t>Трансформаторы прочие мощностью более 16 кВА</w:t>
            </w:r>
          </w:p>
          <w:p w14:paraId="0F355B4B" w14:textId="77777777" w:rsidR="0079516C" w:rsidRDefault="0079516C" w:rsidP="00A02025">
            <w:pPr>
              <w:rPr>
                <w:rFonts w:ascii="Times New Roman" w:hAnsi="Times New Roman" w:cs="Times New Roman"/>
              </w:rPr>
            </w:pPr>
            <w:r w:rsidRPr="004B1300">
              <w:rPr>
                <w:rFonts w:ascii="Times New Roman" w:hAnsi="Times New Roman" w:cs="Times New Roman"/>
              </w:rPr>
              <w:t>20.60.14.110 Мононити синтетические</w:t>
            </w:r>
          </w:p>
          <w:p w14:paraId="6DD652F5" w14:textId="77777777" w:rsidR="0079516C" w:rsidRDefault="0079516C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24.10.62.211 </w:t>
            </w:r>
            <w:r w:rsidRPr="0079516C">
              <w:rPr>
                <w:rFonts w:ascii="Times New Roman" w:hAnsi="Times New Roman" w:cs="Times New Roman"/>
              </w:rPr>
              <w:t>Сталь арматурная горячекатаная для железобетонных конструкций</w:t>
            </w:r>
          </w:p>
          <w:p w14:paraId="492AD68D" w14:textId="0A374F8E" w:rsidR="008C5A30" w:rsidRDefault="008C5A30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24.10.71.111 </w:t>
            </w:r>
            <w:r w:rsidRPr="008C5A30">
              <w:rPr>
                <w:rFonts w:ascii="Times New Roman" w:hAnsi="Times New Roman" w:cs="Times New Roman"/>
              </w:rPr>
              <w:t>Уголки стальные горячекатаные равнополочные из нелегированных сталей</w:t>
            </w:r>
          </w:p>
          <w:p w14:paraId="1A86C87A" w14:textId="21AC1CF4" w:rsidR="00C216D5" w:rsidRDefault="00C216D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22.21.42.141 </w:t>
            </w:r>
            <w:r w:rsidRPr="00C216D5">
              <w:rPr>
                <w:rFonts w:ascii="Times New Roman" w:hAnsi="Times New Roman" w:cs="Times New Roman"/>
              </w:rPr>
              <w:t>Покрытия полимерные защитные изолирующие, локализирующие, дезактивирующие и аккумулирующие</w:t>
            </w:r>
          </w:p>
          <w:p w14:paraId="698D8BA8" w14:textId="0F6B406F" w:rsidR="00C216D5" w:rsidRDefault="00C216D5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27.90.20.110 </w:t>
            </w:r>
            <w:r w:rsidRPr="00C216D5">
              <w:rPr>
                <w:rFonts w:ascii="Times New Roman" w:hAnsi="Times New Roman" w:cs="Times New Roman"/>
              </w:rPr>
              <w:t>Панели индикаторные с устройствами жидкокристаллическими или светодиодами</w:t>
            </w:r>
          </w:p>
          <w:p w14:paraId="35D24192" w14:textId="0F49102C" w:rsidR="00186061" w:rsidRDefault="004B1300" w:rsidP="00A02025">
            <w:pPr>
              <w:rPr>
                <w:rFonts w:ascii="Times New Roman" w:hAnsi="Times New Roman" w:cs="Times New Roman"/>
              </w:rPr>
            </w:pPr>
            <w:r w:rsidRPr="004B1300">
              <w:rPr>
                <w:rFonts w:ascii="Times New Roman" w:hAnsi="Times New Roman" w:cs="Times New Roman"/>
              </w:rPr>
              <w:t>26.20.40.120 Элементы замены типовые устройств ввода и вывода</w:t>
            </w:r>
          </w:p>
          <w:p w14:paraId="35D5CA4F" w14:textId="12188B34" w:rsidR="004B1300" w:rsidRDefault="004B1300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17.23.13.120 </w:t>
            </w:r>
            <w:r w:rsidRPr="004B1300">
              <w:rPr>
                <w:rFonts w:ascii="Times New Roman" w:hAnsi="Times New Roman" w:cs="Times New Roman"/>
              </w:rPr>
              <w:t>Книги бухгалтерские из бумаги или картона</w:t>
            </w:r>
          </w:p>
          <w:p w14:paraId="567A949B" w14:textId="095F5617" w:rsidR="004B1300" w:rsidRDefault="004B1300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26.80.12.000 </w:t>
            </w:r>
            <w:r w:rsidRPr="004B1300">
              <w:rPr>
                <w:rFonts w:ascii="Times New Roman" w:hAnsi="Times New Roman" w:cs="Times New Roman"/>
              </w:rPr>
              <w:t>Носители данных оптические без записи</w:t>
            </w:r>
          </w:p>
          <w:p w14:paraId="4DD239CD" w14:textId="38BED887" w:rsidR="004B1300" w:rsidRDefault="004B1300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25.99.24.120 </w:t>
            </w:r>
            <w:r w:rsidRPr="004B1300">
              <w:rPr>
                <w:rFonts w:ascii="Times New Roman" w:hAnsi="Times New Roman" w:cs="Times New Roman"/>
              </w:rPr>
              <w:t>Рамки для фотографий, картин или аналогичных изделий из недрагоценных металлов</w:t>
            </w:r>
          </w:p>
          <w:p w14:paraId="277F5058" w14:textId="39F1745F" w:rsidR="009F1871" w:rsidRDefault="009F1871" w:rsidP="00A02025">
            <w:pPr>
              <w:rPr>
                <w:rFonts w:ascii="Times New Roman" w:hAnsi="Times New Roman" w:cs="Times New Roman"/>
              </w:rPr>
            </w:pPr>
            <w:r w:rsidRPr="009F1871">
              <w:rPr>
                <w:rFonts w:ascii="Times New Roman" w:hAnsi="Times New Roman" w:cs="Times New Roman"/>
              </w:rPr>
              <w:t>22.22.12.119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1871">
              <w:rPr>
                <w:rFonts w:ascii="Times New Roman" w:hAnsi="Times New Roman" w:cs="Times New Roman"/>
              </w:rPr>
              <w:t>Мешки и сумки, включая конические, прочих цветов из полиэтилентерефталата</w:t>
            </w:r>
          </w:p>
          <w:p w14:paraId="2FD02FD4" w14:textId="3BAA0D7A" w:rsidR="0068112B" w:rsidRDefault="0068112B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71.20.19.130 </w:t>
            </w:r>
            <w:r w:rsidRPr="0068112B">
              <w:rPr>
                <w:rFonts w:ascii="Times New Roman" w:hAnsi="Times New Roman" w:cs="Times New Roman"/>
              </w:rPr>
              <w:t>Услуги по оценке условий труда</w:t>
            </w:r>
          </w:p>
          <w:p w14:paraId="63BD2B50" w14:textId="5B8CE0F3" w:rsidR="00A855DE" w:rsidRDefault="00A855DE" w:rsidP="00A020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27.32.14.120 </w:t>
            </w:r>
            <w:r w:rsidRPr="00A855DE">
              <w:rPr>
                <w:rFonts w:ascii="Times New Roman" w:hAnsi="Times New Roman" w:cs="Times New Roman"/>
              </w:rPr>
              <w:t>Провода для воздушных линий электропередач</w:t>
            </w:r>
          </w:p>
          <w:p w14:paraId="1FC555A6" w14:textId="77777777" w:rsidR="004B1300" w:rsidRDefault="004B1300" w:rsidP="00A02025">
            <w:pPr>
              <w:rPr>
                <w:rFonts w:ascii="Times New Roman" w:hAnsi="Times New Roman" w:cs="Times New Roman"/>
              </w:rPr>
            </w:pPr>
          </w:p>
          <w:p w14:paraId="62988CF3" w14:textId="77777777" w:rsidR="00C216D5" w:rsidRDefault="00C216D5" w:rsidP="00A02025">
            <w:pPr>
              <w:rPr>
                <w:rFonts w:ascii="Times New Roman" w:hAnsi="Times New Roman" w:cs="Times New Roman"/>
              </w:rPr>
            </w:pPr>
          </w:p>
          <w:p w14:paraId="43B62134" w14:textId="0E2DCAFF" w:rsidR="0079516C" w:rsidRPr="002E2F19" w:rsidRDefault="0079516C" w:rsidP="00A02025">
            <w:pPr>
              <w:rPr>
                <w:rFonts w:ascii="Times New Roman" w:hAnsi="Times New Roman" w:cs="Times New Roman"/>
              </w:rPr>
            </w:pPr>
          </w:p>
        </w:tc>
      </w:tr>
    </w:tbl>
    <w:p w14:paraId="42DE8347" w14:textId="77777777" w:rsidR="00A00F38" w:rsidRDefault="00A00F38"/>
    <w:p w14:paraId="444F85C5" w14:textId="77777777" w:rsidR="004B1300" w:rsidRDefault="004B1300"/>
    <w:p w14:paraId="6D5F050B" w14:textId="77777777" w:rsidR="00717DDD" w:rsidRDefault="00717DDD"/>
    <w:sectPr w:rsidR="00717DDD" w:rsidSect="009321B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DDD"/>
    <w:rsid w:val="00005F5F"/>
    <w:rsid w:val="0001431E"/>
    <w:rsid w:val="000153E1"/>
    <w:rsid w:val="0002050B"/>
    <w:rsid w:val="000242B1"/>
    <w:rsid w:val="00046912"/>
    <w:rsid w:val="00057E0B"/>
    <w:rsid w:val="000662D6"/>
    <w:rsid w:val="00067C9E"/>
    <w:rsid w:val="000702D9"/>
    <w:rsid w:val="000B2A9F"/>
    <w:rsid w:val="000B5398"/>
    <w:rsid w:val="000D61B4"/>
    <w:rsid w:val="000E2607"/>
    <w:rsid w:val="0010279F"/>
    <w:rsid w:val="001054E7"/>
    <w:rsid w:val="00106FCF"/>
    <w:rsid w:val="00124E21"/>
    <w:rsid w:val="00155CC3"/>
    <w:rsid w:val="00163D17"/>
    <w:rsid w:val="001843CF"/>
    <w:rsid w:val="00186061"/>
    <w:rsid w:val="001A59AF"/>
    <w:rsid w:val="001D7385"/>
    <w:rsid w:val="001E57EE"/>
    <w:rsid w:val="0023143B"/>
    <w:rsid w:val="00232789"/>
    <w:rsid w:val="00235269"/>
    <w:rsid w:val="00240336"/>
    <w:rsid w:val="00240653"/>
    <w:rsid w:val="002552A7"/>
    <w:rsid w:val="002650F5"/>
    <w:rsid w:val="002809C0"/>
    <w:rsid w:val="00285C06"/>
    <w:rsid w:val="00287A03"/>
    <w:rsid w:val="002A1112"/>
    <w:rsid w:val="002B1117"/>
    <w:rsid w:val="002B474D"/>
    <w:rsid w:val="002B7FE2"/>
    <w:rsid w:val="002C2987"/>
    <w:rsid w:val="002C4E68"/>
    <w:rsid w:val="002E01CC"/>
    <w:rsid w:val="002E2F19"/>
    <w:rsid w:val="002E5509"/>
    <w:rsid w:val="00304322"/>
    <w:rsid w:val="00324298"/>
    <w:rsid w:val="00330538"/>
    <w:rsid w:val="00334EE2"/>
    <w:rsid w:val="00335AA2"/>
    <w:rsid w:val="00345095"/>
    <w:rsid w:val="00352405"/>
    <w:rsid w:val="00352FAD"/>
    <w:rsid w:val="0036468B"/>
    <w:rsid w:val="00374243"/>
    <w:rsid w:val="003772C0"/>
    <w:rsid w:val="003961E2"/>
    <w:rsid w:val="003B342D"/>
    <w:rsid w:val="00416298"/>
    <w:rsid w:val="00426FB8"/>
    <w:rsid w:val="00442415"/>
    <w:rsid w:val="00465020"/>
    <w:rsid w:val="0046656E"/>
    <w:rsid w:val="0046716B"/>
    <w:rsid w:val="0047215F"/>
    <w:rsid w:val="00474DE3"/>
    <w:rsid w:val="004810E6"/>
    <w:rsid w:val="0048448F"/>
    <w:rsid w:val="004A3F23"/>
    <w:rsid w:val="004B1300"/>
    <w:rsid w:val="00500552"/>
    <w:rsid w:val="005222CB"/>
    <w:rsid w:val="00530B5D"/>
    <w:rsid w:val="0055615F"/>
    <w:rsid w:val="005626D0"/>
    <w:rsid w:val="00565213"/>
    <w:rsid w:val="00565D92"/>
    <w:rsid w:val="0057655C"/>
    <w:rsid w:val="005D57F9"/>
    <w:rsid w:val="005E5A68"/>
    <w:rsid w:val="0060154D"/>
    <w:rsid w:val="00613507"/>
    <w:rsid w:val="00614EB4"/>
    <w:rsid w:val="00663F96"/>
    <w:rsid w:val="0068112B"/>
    <w:rsid w:val="00694A21"/>
    <w:rsid w:val="006A1531"/>
    <w:rsid w:val="006E2759"/>
    <w:rsid w:val="006E2FF5"/>
    <w:rsid w:val="006E3298"/>
    <w:rsid w:val="00706E8B"/>
    <w:rsid w:val="00717DDD"/>
    <w:rsid w:val="0073239E"/>
    <w:rsid w:val="00757969"/>
    <w:rsid w:val="00757AFE"/>
    <w:rsid w:val="00774B03"/>
    <w:rsid w:val="007803DB"/>
    <w:rsid w:val="007944E9"/>
    <w:rsid w:val="0079516C"/>
    <w:rsid w:val="007B353D"/>
    <w:rsid w:val="007B70AC"/>
    <w:rsid w:val="007C5C7E"/>
    <w:rsid w:val="007D3104"/>
    <w:rsid w:val="008523C5"/>
    <w:rsid w:val="00856988"/>
    <w:rsid w:val="00865FDC"/>
    <w:rsid w:val="00872656"/>
    <w:rsid w:val="0087654C"/>
    <w:rsid w:val="0087719B"/>
    <w:rsid w:val="0088308A"/>
    <w:rsid w:val="00892C60"/>
    <w:rsid w:val="00892CD1"/>
    <w:rsid w:val="008A1A0B"/>
    <w:rsid w:val="008A673E"/>
    <w:rsid w:val="008B4D49"/>
    <w:rsid w:val="008C4278"/>
    <w:rsid w:val="008C5A30"/>
    <w:rsid w:val="008D4BC8"/>
    <w:rsid w:val="008F031E"/>
    <w:rsid w:val="009069D6"/>
    <w:rsid w:val="00907C2F"/>
    <w:rsid w:val="00911B0A"/>
    <w:rsid w:val="00913B1B"/>
    <w:rsid w:val="009321BB"/>
    <w:rsid w:val="009469A9"/>
    <w:rsid w:val="00987D0E"/>
    <w:rsid w:val="0099395D"/>
    <w:rsid w:val="00996A09"/>
    <w:rsid w:val="0099721D"/>
    <w:rsid w:val="009B1739"/>
    <w:rsid w:val="009B621D"/>
    <w:rsid w:val="009B6317"/>
    <w:rsid w:val="009D5B56"/>
    <w:rsid w:val="009E1CAA"/>
    <w:rsid w:val="009F1871"/>
    <w:rsid w:val="00A00F38"/>
    <w:rsid w:val="00A013AB"/>
    <w:rsid w:val="00A02025"/>
    <w:rsid w:val="00A036A7"/>
    <w:rsid w:val="00A1436D"/>
    <w:rsid w:val="00A178F3"/>
    <w:rsid w:val="00A45301"/>
    <w:rsid w:val="00A45BAC"/>
    <w:rsid w:val="00A57BAE"/>
    <w:rsid w:val="00A84840"/>
    <w:rsid w:val="00A855DE"/>
    <w:rsid w:val="00AB314E"/>
    <w:rsid w:val="00AD315F"/>
    <w:rsid w:val="00AD4D75"/>
    <w:rsid w:val="00AE740C"/>
    <w:rsid w:val="00B20888"/>
    <w:rsid w:val="00B239BD"/>
    <w:rsid w:val="00B37BC5"/>
    <w:rsid w:val="00B47890"/>
    <w:rsid w:val="00B80BF8"/>
    <w:rsid w:val="00BC75BC"/>
    <w:rsid w:val="00BF371C"/>
    <w:rsid w:val="00C00567"/>
    <w:rsid w:val="00C10DF5"/>
    <w:rsid w:val="00C216D5"/>
    <w:rsid w:val="00C66EA8"/>
    <w:rsid w:val="00C9119C"/>
    <w:rsid w:val="00CA3B4C"/>
    <w:rsid w:val="00CB2AD8"/>
    <w:rsid w:val="00CB4320"/>
    <w:rsid w:val="00CB7A9C"/>
    <w:rsid w:val="00CE1993"/>
    <w:rsid w:val="00CE513E"/>
    <w:rsid w:val="00CE78CD"/>
    <w:rsid w:val="00CF4C94"/>
    <w:rsid w:val="00D03613"/>
    <w:rsid w:val="00D12E3A"/>
    <w:rsid w:val="00D33AD2"/>
    <w:rsid w:val="00D55A56"/>
    <w:rsid w:val="00D948C7"/>
    <w:rsid w:val="00DB1517"/>
    <w:rsid w:val="00DB77C6"/>
    <w:rsid w:val="00DD7934"/>
    <w:rsid w:val="00DE59C7"/>
    <w:rsid w:val="00DF0D32"/>
    <w:rsid w:val="00DF1B11"/>
    <w:rsid w:val="00E02305"/>
    <w:rsid w:val="00E11BE0"/>
    <w:rsid w:val="00E27CEF"/>
    <w:rsid w:val="00E37CAE"/>
    <w:rsid w:val="00E4347D"/>
    <w:rsid w:val="00E565ED"/>
    <w:rsid w:val="00E80B9C"/>
    <w:rsid w:val="00E82A94"/>
    <w:rsid w:val="00E97F4E"/>
    <w:rsid w:val="00EB4055"/>
    <w:rsid w:val="00ED6279"/>
    <w:rsid w:val="00EF229E"/>
    <w:rsid w:val="00EF4C92"/>
    <w:rsid w:val="00F020D9"/>
    <w:rsid w:val="00F02182"/>
    <w:rsid w:val="00F1424D"/>
    <w:rsid w:val="00F3595E"/>
    <w:rsid w:val="00F3704D"/>
    <w:rsid w:val="00F37057"/>
    <w:rsid w:val="00F64807"/>
    <w:rsid w:val="00F770E6"/>
    <w:rsid w:val="00F777F9"/>
    <w:rsid w:val="00F82C44"/>
    <w:rsid w:val="00F91B58"/>
    <w:rsid w:val="00F9307E"/>
    <w:rsid w:val="00FA6CF5"/>
    <w:rsid w:val="00FA7E33"/>
    <w:rsid w:val="00FB2B48"/>
    <w:rsid w:val="00FD01D6"/>
    <w:rsid w:val="00FE529F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1C868"/>
  <w15:docId w15:val="{8D014529-4E7B-496E-84F7-E24F54D4C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6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6E8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42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5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346743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906635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134776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93725363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56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929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4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11</Pages>
  <Words>4909</Words>
  <Characters>27987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"ЛУКОЙЛ-ТТК"</Company>
  <LinksUpToDate>false</LinksUpToDate>
  <CharactersWithSpaces>32831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Несвит Сергей Викторович</dc:creator>
  <cp:lastModifiedBy>User</cp:lastModifiedBy>
  <cp:revision>53</cp:revision>
  <cp:lastPrinted>2022-08-10T08:33:00Z</cp:lastPrinted>
  <dcterms:created xsi:type="dcterms:W3CDTF">2023-06-16T12:08:00Z</dcterms:created>
  <dcterms:modified xsi:type="dcterms:W3CDTF">2026-04-07T06:47:00Z</dcterms:modified>
</cp:coreProperties>
</file>